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8E0" w:rsidRDefault="006E48E0" w:rsidP="00BD23D7">
      <w:pPr>
        <w:rPr>
          <w:rFonts w:ascii="Times New Roman" w:hAnsi="Times New Roman"/>
          <w:b/>
          <w:sz w:val="24"/>
          <w:szCs w:val="24"/>
        </w:rPr>
      </w:pPr>
    </w:p>
    <w:p w:rsidR="006E48E0" w:rsidRDefault="006E48E0" w:rsidP="00BD23D7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FD4BE24" wp14:editId="4384E2A0">
            <wp:extent cx="6152515" cy="44697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8E0" w:rsidRDefault="006E48E0" w:rsidP="00BD23D7">
      <w:pPr>
        <w:rPr>
          <w:rFonts w:ascii="Times New Roman" w:hAnsi="Times New Roman"/>
          <w:b/>
          <w:sz w:val="24"/>
          <w:szCs w:val="24"/>
        </w:rPr>
      </w:pPr>
    </w:p>
    <w:p w:rsidR="006E48E0" w:rsidRDefault="006E48E0" w:rsidP="00BD23D7">
      <w:pPr>
        <w:rPr>
          <w:rFonts w:ascii="Times New Roman" w:hAnsi="Times New Roman"/>
          <w:b/>
          <w:sz w:val="24"/>
          <w:szCs w:val="24"/>
        </w:rPr>
      </w:pPr>
    </w:p>
    <w:p w:rsidR="006E48E0" w:rsidRDefault="006E48E0" w:rsidP="00BD23D7">
      <w:pPr>
        <w:rPr>
          <w:rFonts w:ascii="Times New Roman" w:hAnsi="Times New Roman"/>
          <w:b/>
          <w:sz w:val="24"/>
          <w:szCs w:val="24"/>
        </w:rPr>
      </w:pPr>
    </w:p>
    <w:p w:rsidR="006E48E0" w:rsidRDefault="006E48E0" w:rsidP="00BD23D7">
      <w:pPr>
        <w:rPr>
          <w:rFonts w:ascii="Times New Roman" w:hAnsi="Times New Roman"/>
          <w:b/>
          <w:sz w:val="24"/>
          <w:szCs w:val="24"/>
        </w:rPr>
      </w:pPr>
    </w:p>
    <w:p w:rsidR="006E48E0" w:rsidRDefault="006E48E0" w:rsidP="00BD23D7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6E48E0" w:rsidRDefault="006E48E0" w:rsidP="00BD23D7">
      <w:pPr>
        <w:rPr>
          <w:rFonts w:ascii="Times New Roman" w:hAnsi="Times New Roman"/>
          <w:b/>
          <w:sz w:val="24"/>
          <w:szCs w:val="24"/>
        </w:rPr>
      </w:pPr>
    </w:p>
    <w:p w:rsidR="006E48E0" w:rsidRDefault="006E48E0" w:rsidP="00BD23D7">
      <w:pPr>
        <w:rPr>
          <w:rFonts w:ascii="Times New Roman" w:hAnsi="Times New Roman"/>
          <w:b/>
          <w:sz w:val="24"/>
          <w:szCs w:val="24"/>
        </w:rPr>
      </w:pPr>
    </w:p>
    <w:p w:rsidR="00BD23D7" w:rsidRDefault="00BD23D7" w:rsidP="00BD23D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Согласовано педсоветом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1355B3">
        <w:rPr>
          <w:rFonts w:ascii="Times New Roman" w:hAnsi="Times New Roman"/>
          <w:b/>
          <w:sz w:val="24"/>
          <w:szCs w:val="24"/>
        </w:rPr>
        <w:t>У</w:t>
      </w:r>
      <w:proofErr w:type="gramEnd"/>
      <w:r w:rsidR="001355B3">
        <w:rPr>
          <w:rFonts w:ascii="Times New Roman" w:hAnsi="Times New Roman"/>
          <w:b/>
          <w:sz w:val="24"/>
          <w:szCs w:val="24"/>
        </w:rPr>
        <w:t>тверждаю:</w:t>
      </w:r>
    </w:p>
    <w:p w:rsidR="00BD23D7" w:rsidRDefault="00BD23D7" w:rsidP="00BD23D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№ </w:t>
      </w:r>
      <w:r w:rsidR="001F40FE">
        <w:rPr>
          <w:rFonts w:ascii="Times New Roman" w:hAnsi="Times New Roman"/>
          <w:b/>
          <w:sz w:val="24"/>
          <w:szCs w:val="24"/>
        </w:rPr>
        <w:t xml:space="preserve">  </w:t>
      </w:r>
      <w:r w:rsidR="0002056B">
        <w:rPr>
          <w:rFonts w:ascii="Times New Roman" w:hAnsi="Times New Roman"/>
          <w:b/>
          <w:sz w:val="24"/>
          <w:szCs w:val="24"/>
        </w:rPr>
        <w:t>2 от 18.03.2022</w:t>
      </w:r>
      <w:r w:rsidR="001F40FE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="00F7200A"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>дир</w:t>
      </w:r>
      <w:r w:rsidR="001F40FE">
        <w:rPr>
          <w:rFonts w:ascii="Times New Roman" w:hAnsi="Times New Roman"/>
          <w:b/>
          <w:sz w:val="24"/>
          <w:szCs w:val="24"/>
        </w:rPr>
        <w:t>ектор школы _________Н.Н.Муравье</w:t>
      </w:r>
      <w:r>
        <w:rPr>
          <w:rFonts w:ascii="Times New Roman" w:hAnsi="Times New Roman"/>
          <w:b/>
          <w:sz w:val="24"/>
          <w:szCs w:val="24"/>
        </w:rPr>
        <w:t>ва.</w:t>
      </w:r>
    </w:p>
    <w:p w:rsidR="00BD23D7" w:rsidRDefault="00BD23D7" w:rsidP="00BD23D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1F40FE">
        <w:rPr>
          <w:rFonts w:ascii="Times New Roman" w:hAnsi="Times New Roman"/>
          <w:b/>
          <w:sz w:val="24"/>
          <w:szCs w:val="24"/>
        </w:rPr>
        <w:t xml:space="preserve">                      приказ № </w:t>
      </w:r>
      <w:r w:rsidR="0002056B">
        <w:rPr>
          <w:rFonts w:ascii="Times New Roman" w:hAnsi="Times New Roman"/>
          <w:b/>
          <w:sz w:val="24"/>
          <w:szCs w:val="24"/>
        </w:rPr>
        <w:t>18</w:t>
      </w:r>
      <w:r w:rsidR="001F40FE">
        <w:rPr>
          <w:rFonts w:ascii="Times New Roman" w:hAnsi="Times New Roman"/>
          <w:b/>
          <w:sz w:val="24"/>
          <w:szCs w:val="24"/>
        </w:rPr>
        <w:t xml:space="preserve">   от </w:t>
      </w:r>
      <w:r w:rsidR="0002056B">
        <w:rPr>
          <w:rFonts w:ascii="Times New Roman" w:hAnsi="Times New Roman"/>
          <w:b/>
          <w:sz w:val="24"/>
          <w:szCs w:val="24"/>
        </w:rPr>
        <w:t>18.03.2022</w:t>
      </w:r>
      <w:r>
        <w:rPr>
          <w:rFonts w:ascii="Times New Roman" w:hAnsi="Times New Roman"/>
          <w:b/>
          <w:sz w:val="24"/>
          <w:szCs w:val="24"/>
        </w:rPr>
        <w:t>г.</w:t>
      </w:r>
    </w:p>
    <w:p w:rsidR="00BD23D7" w:rsidRDefault="0002056B" w:rsidP="00BD23D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учебников на  2022-2023</w:t>
      </w:r>
      <w:r w:rsidR="00BD23D7">
        <w:rPr>
          <w:rFonts w:ascii="Times New Roman" w:hAnsi="Times New Roman"/>
          <w:b/>
          <w:sz w:val="24"/>
          <w:szCs w:val="24"/>
        </w:rPr>
        <w:t xml:space="preserve">  учебный год </w:t>
      </w:r>
    </w:p>
    <w:p w:rsidR="00BD23D7" w:rsidRPr="001355B3" w:rsidRDefault="001355B3" w:rsidP="001355B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МБОУ  Красноярской  СОШ</w:t>
      </w:r>
    </w:p>
    <w:p w:rsidR="00095DFD" w:rsidRPr="004C411E" w:rsidRDefault="00095DFD" w:rsidP="00AC05C8">
      <w:pPr>
        <w:jc w:val="center"/>
        <w:rPr>
          <w:b/>
        </w:rPr>
      </w:pPr>
      <w:r w:rsidRPr="004C411E">
        <w:rPr>
          <w:b/>
        </w:rPr>
        <w:t>Образовательная программа начального общего образования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3828"/>
        <w:gridCol w:w="4490"/>
        <w:gridCol w:w="2958"/>
      </w:tblGrid>
      <w:tr w:rsidR="00095DFD" w:rsidRPr="001355B3" w:rsidTr="00095DFD">
        <w:tc>
          <w:tcPr>
            <w:tcW w:w="2376" w:type="dxa"/>
          </w:tcPr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Предметы в соответствии</w:t>
            </w:r>
          </w:p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с учебным планом</w:t>
            </w:r>
          </w:p>
        </w:tc>
        <w:tc>
          <w:tcPr>
            <w:tcW w:w="1134" w:type="dxa"/>
          </w:tcPr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Класс</w:t>
            </w:r>
          </w:p>
        </w:tc>
        <w:tc>
          <w:tcPr>
            <w:tcW w:w="3828" w:type="dxa"/>
          </w:tcPr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Название   программы,</w:t>
            </w:r>
          </w:p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автор, год издания</w:t>
            </w:r>
          </w:p>
        </w:tc>
        <w:tc>
          <w:tcPr>
            <w:tcW w:w="4490" w:type="dxa"/>
          </w:tcPr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Учебники, пособия для учащихся (</w:t>
            </w:r>
            <w:r w:rsidR="00AC05C8" w:rsidRPr="001355B3">
              <w:rPr>
                <w:rFonts w:ascii="Times New Roman" w:hAnsi="Times New Roman"/>
                <w:sz w:val="18"/>
                <w:szCs w:val="18"/>
              </w:rPr>
              <w:t>наименование, автор, год издания)</w:t>
            </w:r>
          </w:p>
        </w:tc>
        <w:tc>
          <w:tcPr>
            <w:tcW w:w="2958" w:type="dxa"/>
          </w:tcPr>
          <w:p w:rsidR="00095DFD" w:rsidRPr="001355B3" w:rsidRDefault="00AC05C8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Соответствие федеральному перечню учебников (год утверждения)</w:t>
            </w:r>
          </w:p>
        </w:tc>
      </w:tr>
      <w:tr w:rsidR="00095DFD" w:rsidRPr="001355B3" w:rsidTr="00095DFD">
        <w:tc>
          <w:tcPr>
            <w:tcW w:w="2376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1134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>Русский язык. Рабочие программы.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 Предметная линия учебников системы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«Школа    России»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авторов 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В.П. Канакиной,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В.Г. Горецкого. </w:t>
            </w:r>
          </w:p>
          <w:p w:rsidR="00126619" w:rsidRPr="001355B3" w:rsidRDefault="0024744F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>1-4 классы. М. Просвещение 2014</w:t>
            </w:r>
            <w:r w:rsidR="00126619" w:rsidRPr="001355B3">
              <w:rPr>
                <w:bCs/>
                <w:color w:val="333333"/>
                <w:sz w:val="18"/>
                <w:szCs w:val="18"/>
              </w:rPr>
              <w:t xml:space="preserve">г. </w:t>
            </w:r>
          </w:p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126619" w:rsidRPr="001355B3" w:rsidRDefault="00126619" w:rsidP="00126619">
            <w:pPr>
              <w:pStyle w:val="a8"/>
              <w:ind w:left="0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Горецкий, В.А. Кирюшкин Азбука </w:t>
            </w:r>
            <w:r w:rsidR="00A45278"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в 2-х частях М: Просвещение 2020</w:t>
            </w:r>
          </w:p>
          <w:p w:rsidR="00095DFD" w:rsidRPr="001355B3" w:rsidRDefault="00126619" w:rsidP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-Канакина  В. П.,  Горецкий  В. Г.  Русский  язык.   Учебник</w:t>
            </w:r>
            <w:r w:rsidR="00A45278" w:rsidRPr="001355B3">
              <w:rPr>
                <w:rFonts w:ascii="Times New Roman" w:hAnsi="Times New Roman"/>
                <w:sz w:val="18"/>
                <w:szCs w:val="18"/>
              </w:rPr>
              <w:t>. 1 класс. — М.: Просвещение,20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  <w:r w:rsidR="00A45278" w:rsidRPr="001355B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958" w:type="dxa"/>
          </w:tcPr>
          <w:p w:rsidR="00095DFD" w:rsidRPr="001355B3" w:rsidRDefault="00927C18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8D7569" w:rsidRPr="001355B3" w:rsidRDefault="008D756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1134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>Русский язык. Рабочие программы.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 Предметная линия учебников системы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«Школа    России»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авторов 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В.П. Канакиной,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В.Г. Горецкого. </w:t>
            </w:r>
          </w:p>
          <w:p w:rsidR="00126619" w:rsidRPr="001355B3" w:rsidRDefault="004172D4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>1-4 классы. М. П</w:t>
            </w:r>
            <w:r w:rsidR="0024744F" w:rsidRPr="001355B3">
              <w:rPr>
                <w:bCs/>
                <w:color w:val="333333"/>
                <w:sz w:val="18"/>
                <w:szCs w:val="18"/>
              </w:rPr>
              <w:t>росвещение 2014</w:t>
            </w:r>
            <w:r w:rsidR="00126619" w:rsidRPr="001355B3">
              <w:rPr>
                <w:bCs/>
                <w:color w:val="333333"/>
                <w:sz w:val="18"/>
                <w:szCs w:val="18"/>
              </w:rPr>
              <w:t xml:space="preserve">г. </w:t>
            </w:r>
          </w:p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126619" w:rsidRPr="001355B3" w:rsidRDefault="00A45278" w:rsidP="00A85F8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-Канакина  В. П.,  Горецкий  В. Г.  Русский  язык.   Учебник.</w:t>
            </w:r>
            <w:r w:rsidR="00487606" w:rsidRPr="001355B3">
              <w:rPr>
                <w:rFonts w:ascii="Times New Roman" w:hAnsi="Times New Roman"/>
                <w:sz w:val="18"/>
                <w:szCs w:val="18"/>
              </w:rPr>
              <w:t xml:space="preserve"> 2 класс. — М.: Просвещение,</w:t>
            </w:r>
            <w:r w:rsidR="0002056B" w:rsidRPr="001355B3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126619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1134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>Русский язык. Рабочие программы.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 Предметная линия учебников системы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«Школа    России»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авторов 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В.П. Канакиной,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В.Г. Горецкого. </w:t>
            </w:r>
          </w:p>
          <w:p w:rsidR="00126619" w:rsidRPr="001355B3" w:rsidRDefault="0024744F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>1-4 классы. М. Просвещение 2014</w:t>
            </w:r>
            <w:r w:rsidR="00126619" w:rsidRPr="001355B3">
              <w:rPr>
                <w:bCs/>
                <w:color w:val="333333"/>
                <w:sz w:val="18"/>
                <w:szCs w:val="18"/>
              </w:rPr>
              <w:t xml:space="preserve">г. </w:t>
            </w:r>
          </w:p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126619" w:rsidRPr="001355B3" w:rsidRDefault="00A45278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Канакина  В. П.,  Горецкий  В. Г.  Русский  язык.   Учебник. 3 класс. В</w:t>
            </w:r>
            <w:r w:rsidR="0002056B" w:rsidRPr="001355B3">
              <w:rPr>
                <w:rFonts w:ascii="Times New Roman" w:hAnsi="Times New Roman"/>
                <w:sz w:val="18"/>
                <w:szCs w:val="18"/>
              </w:rPr>
              <w:t xml:space="preserve"> 2  ч.   — М.: Просвещение, 2021</w:t>
            </w: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126619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1134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>Русский язык. Рабочие программы.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 Предметная линия учебников системы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«Школа    России»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lastRenderedPageBreak/>
              <w:t xml:space="preserve">авторов 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В.П. Канакиной, </w:t>
            </w:r>
          </w:p>
          <w:p w:rsidR="00126619" w:rsidRPr="001355B3" w:rsidRDefault="00126619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 xml:space="preserve">В.Г. Горецкого. </w:t>
            </w:r>
          </w:p>
          <w:p w:rsidR="00126619" w:rsidRPr="001355B3" w:rsidRDefault="0024744F" w:rsidP="00126619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bCs/>
                <w:color w:val="333333"/>
                <w:sz w:val="18"/>
                <w:szCs w:val="18"/>
              </w:rPr>
            </w:pPr>
            <w:r w:rsidRPr="001355B3">
              <w:rPr>
                <w:bCs/>
                <w:color w:val="333333"/>
                <w:sz w:val="18"/>
                <w:szCs w:val="18"/>
              </w:rPr>
              <w:t>1-4 классы. М. Просвещение 2014</w:t>
            </w:r>
            <w:r w:rsidR="00126619" w:rsidRPr="001355B3">
              <w:rPr>
                <w:bCs/>
                <w:color w:val="333333"/>
                <w:sz w:val="18"/>
                <w:szCs w:val="18"/>
              </w:rPr>
              <w:t xml:space="preserve">г. </w:t>
            </w:r>
          </w:p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126619" w:rsidRPr="001355B3" w:rsidRDefault="00A45278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Канакина  В. П.,  Горецкий  В. Г.  Русский  язык.   Учебник. 4 класс. В</w:t>
            </w:r>
            <w:r w:rsidR="0002056B" w:rsidRPr="001355B3">
              <w:rPr>
                <w:rFonts w:ascii="Times New Roman" w:hAnsi="Times New Roman"/>
                <w:sz w:val="18"/>
                <w:szCs w:val="18"/>
              </w:rPr>
              <w:t xml:space="preserve"> 2  ч.   — М.: Просвещение, 2021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126619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Приказ «О внесении изменений в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Федеральный перечень учебников» №766 от 23.12.2020</w:t>
            </w:r>
          </w:p>
        </w:tc>
      </w:tr>
      <w:tr w:rsidR="00095DFD" w:rsidRPr="001355B3" w:rsidTr="00095DFD">
        <w:tc>
          <w:tcPr>
            <w:tcW w:w="2376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Литературное чтение</w:t>
            </w:r>
          </w:p>
        </w:tc>
        <w:tc>
          <w:tcPr>
            <w:tcW w:w="1134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A45278" w:rsidRPr="001355B3" w:rsidRDefault="00A45278" w:rsidP="00A45278">
            <w:pPr>
              <w:pStyle w:val="a8"/>
              <w:ind w:left="152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Климанова Л. Ф., Бойкина М. В. Литературное чтение. Рабочие программы.</w:t>
            </w:r>
            <w:r w:rsidR="0024744F"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1—4 классы. М: Просвещение 2021</w:t>
            </w:r>
          </w:p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A45278" w:rsidRPr="001355B3" w:rsidRDefault="00A45278" w:rsidP="00A45278">
            <w:pPr>
              <w:pStyle w:val="a8"/>
              <w:ind w:left="0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В.Г. Горецкий, В.А. Кирюшкин Азбука в 2-х частях М: Просвещение 2020</w:t>
            </w:r>
          </w:p>
          <w:p w:rsidR="00095DFD" w:rsidRPr="001355B3" w:rsidRDefault="00A45278" w:rsidP="00A45278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-Канакина  В. П.,  Горецкий  В. Г.  Русский  язык.   Учебник. 1 класс. — М.: Просвещение,2020</w:t>
            </w: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095DFD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1134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A45278" w:rsidRPr="001355B3" w:rsidRDefault="00A45278" w:rsidP="00A45278">
            <w:pPr>
              <w:pStyle w:val="a8"/>
              <w:ind w:left="152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Климанова Л. Ф., Бойкина М. В. Литературное чтение. Рабочие программы.</w:t>
            </w:r>
            <w:r w:rsidR="0024744F"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1—4 классы. М: Просвещение 2021</w:t>
            </w:r>
          </w:p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126619" w:rsidRPr="001355B3" w:rsidRDefault="00636A7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Климанова Л. Ф., Горецкий В. Г., Голованова В. Г. Виноградская Л. А., Бойкина М. В. Литературное чтение. Учебник. 2 класс. В 2 ч. М: Просвещение 2012 г.</w:t>
            </w:r>
          </w:p>
        </w:tc>
        <w:tc>
          <w:tcPr>
            <w:tcW w:w="2958" w:type="dxa"/>
          </w:tcPr>
          <w:p w:rsidR="004172D4" w:rsidRPr="001355B3" w:rsidRDefault="004172D4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126619" w:rsidRPr="001355B3" w:rsidRDefault="00A85F8B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1134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A45278" w:rsidRPr="001355B3" w:rsidRDefault="00A45278" w:rsidP="00A45278">
            <w:pPr>
              <w:pStyle w:val="a8"/>
              <w:ind w:left="152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Климанова Л. Ф., Бойкина М. В. Литературное чтение. Рабочие программы.</w:t>
            </w:r>
            <w:r w:rsidR="0024744F"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1—4 классы. М: Просвещение 2021</w:t>
            </w:r>
          </w:p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126619" w:rsidRPr="001355B3" w:rsidRDefault="00636A7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Климанова Л. Ф., Горецкий В. Г., Голованова В. Г. Виноградская Л. А., Бойкина М. В. Литературное чтение. Учебник. 3 класс. В 2 ч. М: Просвещение 2020 г.</w:t>
            </w: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126619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1134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A45278" w:rsidRPr="001355B3" w:rsidRDefault="00A45278" w:rsidP="00A45278">
            <w:pPr>
              <w:pStyle w:val="a8"/>
              <w:ind w:left="152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Климанова Л. Ф., Бойкина М. В. Литературное чтение. Рабочие программы. 1—4 классы. М: Просвещен</w:t>
            </w:r>
            <w:r w:rsidR="0024744F"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ие 2021</w:t>
            </w:r>
          </w:p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126619" w:rsidRPr="001355B3" w:rsidRDefault="00636A7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Климанова Л. Ф., Горецкий В. Г., Голованова В. Г. Виноградская Л. А., Бойкина М. В. Литературное чтение. Учебник. 4 класс. В 2 ч. М: Просвеще</w:t>
            </w:r>
            <w:r w:rsidR="0002056B" w:rsidRPr="001355B3">
              <w:rPr>
                <w:rFonts w:ascii="Times New Roman" w:hAnsi="Times New Roman"/>
                <w:sz w:val="18"/>
                <w:szCs w:val="18"/>
              </w:rPr>
              <w:t>ние 2019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126619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095DFD" w:rsidRPr="001355B3" w:rsidTr="00095DFD">
        <w:tc>
          <w:tcPr>
            <w:tcW w:w="2376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1134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095DFD" w:rsidRPr="001355B3" w:rsidRDefault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родной зык. Примерные рабочие программы 1-4 класс под редакцией О. М. Александровой. Москва. Просвещение 2020г.</w:t>
            </w:r>
          </w:p>
        </w:tc>
        <w:tc>
          <w:tcPr>
            <w:tcW w:w="4490" w:type="dxa"/>
          </w:tcPr>
          <w:p w:rsidR="00095DFD" w:rsidRPr="001355B3" w:rsidRDefault="00487606" w:rsidP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родной язык. 1 класс: учеб. Для общеобразоват. организаций/ О.М.Александрова и др. – М: Просвещение: Учебная литература, 2020</w:t>
            </w: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095DFD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1134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126619" w:rsidRPr="001355B3" w:rsidRDefault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родной зык. Примерные рабочие программы 1-4 класс под редакцией О. М. Александровой. Москва. Просвещение 2020г.</w:t>
            </w:r>
          </w:p>
        </w:tc>
        <w:tc>
          <w:tcPr>
            <w:tcW w:w="4490" w:type="dxa"/>
          </w:tcPr>
          <w:p w:rsidR="00126619" w:rsidRPr="001355B3" w:rsidRDefault="00636A7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родной язык. 2 класс: учеб. Для общеобразоват. организаций/ О.М.Александрова и др. – М: Просвещение: Учебная литература, 2020</w:t>
            </w:r>
          </w:p>
        </w:tc>
        <w:tc>
          <w:tcPr>
            <w:tcW w:w="2958" w:type="dxa"/>
          </w:tcPr>
          <w:p w:rsidR="00126619" w:rsidRPr="001355B3" w:rsidRDefault="00A85F8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1134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126619" w:rsidRPr="001355B3" w:rsidRDefault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родной зык. Примерные рабочие программы 1-4 класс под редакцией О. М. Александровой. Москва. Просвещение 2020г.</w:t>
            </w:r>
          </w:p>
        </w:tc>
        <w:tc>
          <w:tcPr>
            <w:tcW w:w="4490" w:type="dxa"/>
          </w:tcPr>
          <w:p w:rsidR="00126619" w:rsidRPr="001355B3" w:rsidRDefault="00636A7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родной язык. 3 класс: учеб. Для общеобразоват. организаций/ О.М.Александрова и др. – М: Просвещение: Учебная литература, 2020</w:t>
            </w: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126619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1134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126619" w:rsidRPr="001355B3" w:rsidRDefault="004E163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родной зык. Примерные рабочие программы 1-4 класс под редакцией О. М. Александровой. Москва. Просвещение 2020г.</w:t>
            </w:r>
          </w:p>
        </w:tc>
        <w:tc>
          <w:tcPr>
            <w:tcW w:w="4490" w:type="dxa"/>
          </w:tcPr>
          <w:p w:rsidR="00126619" w:rsidRPr="001355B3" w:rsidRDefault="00636A7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родной язык. 4 класс: учеб. Для общеобразоват. организаций/ О.М.Александрова и др. – М: Просвещение: Учебная литература, 2020</w:t>
            </w: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126619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095DFD" w:rsidRPr="001355B3" w:rsidTr="00095DFD">
        <w:tc>
          <w:tcPr>
            <w:tcW w:w="2376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</w:p>
        </w:tc>
        <w:tc>
          <w:tcPr>
            <w:tcW w:w="1134" w:type="dxa"/>
          </w:tcPr>
          <w:p w:rsidR="00095DFD" w:rsidRPr="001355B3" w:rsidRDefault="009D35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9D3591" w:rsidRPr="001355B3" w:rsidRDefault="009D3591" w:rsidP="009D3591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Афанасьева О.В., Михеева И.В. 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 Рабочая программа курса английского языка к УМК «Радужный английский / Rainbow English»для</w:t>
            </w:r>
            <w:r w:rsidR="004F5A50"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2-4классов</w:t>
            </w:r>
          </w:p>
          <w:p w:rsidR="00095DFD" w:rsidRPr="001355B3" w:rsidRDefault="009D3591" w:rsidP="00300327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общеобразовательных учреждений / О.В. Афанасьева, И.В. Михеева, Н.В.Языкова, Е.А.Колесникова. - Москва: Дрофа, 2016.</w:t>
            </w:r>
          </w:p>
        </w:tc>
        <w:tc>
          <w:tcPr>
            <w:tcW w:w="4490" w:type="dxa"/>
          </w:tcPr>
          <w:p w:rsidR="009D3591" w:rsidRPr="001355B3" w:rsidRDefault="009D3591" w:rsidP="009D35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Афанасьева О.В., Михеева И.В.Английский язык. 2 класс. Учебник в 2-х частях. Серия «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Rainbow English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095DFD" w:rsidRPr="001355B3" w:rsidRDefault="0002056B" w:rsidP="009D35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М.: Дрофа,2021</w:t>
            </w:r>
          </w:p>
        </w:tc>
        <w:tc>
          <w:tcPr>
            <w:tcW w:w="2958" w:type="dxa"/>
          </w:tcPr>
          <w:p w:rsidR="00095DFD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F5A50" w:rsidRPr="001355B3" w:rsidTr="00095DFD">
        <w:tc>
          <w:tcPr>
            <w:tcW w:w="2376" w:type="dxa"/>
          </w:tcPr>
          <w:p w:rsidR="004F5A50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</w:p>
        </w:tc>
        <w:tc>
          <w:tcPr>
            <w:tcW w:w="1134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Афанасьева О.В., Михеева И.В. 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 Рабочая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программа курса английского языка к УМК «Радужный английский / Rainbow English» для 2-4 классов общеобразовательных учреждений / О.В. Афанасьева, И.В. Михеева, Н.В.Языкова, Е.А.Колесникова. - Москва: Дрофа, 2016</w:t>
            </w:r>
          </w:p>
        </w:tc>
        <w:tc>
          <w:tcPr>
            <w:tcW w:w="4490" w:type="dxa"/>
          </w:tcPr>
          <w:p w:rsidR="004F5A50" w:rsidRPr="001355B3" w:rsidRDefault="004F5A50" w:rsidP="009D35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Афанасьева О.В., Михеева И.В.Английский язык. 3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класс. Учебник в 2-х частях. Серия «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Rainbow English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4F5A50" w:rsidRPr="001355B3" w:rsidRDefault="0002056B" w:rsidP="009D35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М.: Дрофа,2020</w:t>
            </w:r>
          </w:p>
        </w:tc>
        <w:tc>
          <w:tcPr>
            <w:tcW w:w="2958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Минпросвещения России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№ 254 от 20.05.2020 г.</w:t>
            </w:r>
          </w:p>
        </w:tc>
      </w:tr>
      <w:tr w:rsidR="004F5A50" w:rsidRPr="001355B3" w:rsidTr="00095DFD">
        <w:tc>
          <w:tcPr>
            <w:tcW w:w="2376" w:type="dxa"/>
          </w:tcPr>
          <w:p w:rsidR="004F5A50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Иностранный язык</w:t>
            </w:r>
          </w:p>
        </w:tc>
        <w:tc>
          <w:tcPr>
            <w:tcW w:w="1134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Афанасьева О.В., Михеева И.В. 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 Рабочая программа курса английского языка к УМК «Радужный английский / Rainbow English» для 2-4 классов общеобразовательных учреждений / О.В. Афанасьева, И.В. Михеева, Н.В.Языкова, Е.А.Колесникова. - Москва: Дрофа, 2016</w:t>
            </w:r>
          </w:p>
        </w:tc>
        <w:tc>
          <w:tcPr>
            <w:tcW w:w="4490" w:type="dxa"/>
          </w:tcPr>
          <w:p w:rsidR="004F5A50" w:rsidRPr="001355B3" w:rsidRDefault="004F5A50" w:rsidP="009D35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Афанасьева О.В., Михеева И.В.Английский язык. 4 класс. Учебник в 2-х частях. Серия «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Rainbow English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4F5A50" w:rsidRPr="001355B3" w:rsidRDefault="0002056B" w:rsidP="009D35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М.: Дрофа,2021</w:t>
            </w:r>
          </w:p>
        </w:tc>
        <w:tc>
          <w:tcPr>
            <w:tcW w:w="2958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095DFD" w:rsidRPr="001355B3" w:rsidTr="00095DFD">
        <w:tc>
          <w:tcPr>
            <w:tcW w:w="2376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134" w:type="dxa"/>
          </w:tcPr>
          <w:p w:rsidR="00095DFD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095DFD" w:rsidRPr="001355B3" w:rsidRDefault="0011542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С.В.Степанова. Матемтика. Рабочие программы.</w:t>
            </w:r>
            <w:r w:rsidR="0024744F" w:rsidRPr="001355B3">
              <w:rPr>
                <w:rFonts w:ascii="Times New Roman" w:hAnsi="Times New Roman"/>
                <w:sz w:val="18"/>
                <w:szCs w:val="18"/>
              </w:rPr>
              <w:t>1-4 классы</w:t>
            </w:r>
            <w:proofErr w:type="gramStart"/>
            <w:r w:rsidR="0024744F" w:rsidRPr="001355B3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="0024744F" w:rsidRPr="001355B3">
              <w:rPr>
                <w:rFonts w:ascii="Times New Roman" w:hAnsi="Times New Roman"/>
                <w:sz w:val="18"/>
                <w:szCs w:val="18"/>
              </w:rPr>
              <w:t>.: Просвещение, 2021</w:t>
            </w:r>
          </w:p>
        </w:tc>
        <w:tc>
          <w:tcPr>
            <w:tcW w:w="4490" w:type="dxa"/>
          </w:tcPr>
          <w:p w:rsidR="00487606" w:rsidRPr="001355B3" w:rsidRDefault="00487606" w:rsidP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 Математика. 1 класс. Учебник для общеобразовательных учр</w:t>
            </w:r>
            <w:r w:rsidR="0002056B" w:rsidRPr="001355B3">
              <w:rPr>
                <w:rFonts w:ascii="Times New Roman" w:hAnsi="Times New Roman"/>
                <w:sz w:val="18"/>
                <w:szCs w:val="18"/>
              </w:rPr>
              <w:t>еждений. В 2ч. М: Просвещение 2020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02056B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095DFD" w:rsidRPr="001355B3" w:rsidRDefault="0002056B" w:rsidP="0002056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C411E" w:rsidRPr="001355B3" w:rsidTr="00095DFD">
        <w:tc>
          <w:tcPr>
            <w:tcW w:w="2376" w:type="dxa"/>
          </w:tcPr>
          <w:p w:rsidR="004C411E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134" w:type="dxa"/>
          </w:tcPr>
          <w:p w:rsidR="004C411E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4C411E" w:rsidRPr="001355B3" w:rsidRDefault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С.В.Степанова. Матемтика. Рабочие программы.</w:t>
            </w:r>
            <w:r w:rsidR="0024744F" w:rsidRPr="001355B3">
              <w:rPr>
                <w:rFonts w:ascii="Times New Roman" w:hAnsi="Times New Roman"/>
                <w:sz w:val="18"/>
                <w:szCs w:val="18"/>
              </w:rPr>
              <w:t>1-4 классы</w:t>
            </w:r>
            <w:proofErr w:type="gramStart"/>
            <w:r w:rsidR="0024744F" w:rsidRPr="001355B3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="0024744F" w:rsidRPr="001355B3">
              <w:rPr>
                <w:rFonts w:ascii="Times New Roman" w:hAnsi="Times New Roman"/>
                <w:sz w:val="18"/>
                <w:szCs w:val="18"/>
              </w:rPr>
              <w:t>.: Просвещение, 2021</w:t>
            </w:r>
          </w:p>
        </w:tc>
        <w:tc>
          <w:tcPr>
            <w:tcW w:w="4490" w:type="dxa"/>
          </w:tcPr>
          <w:p w:rsidR="004172D4" w:rsidRPr="001355B3" w:rsidRDefault="004172D4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 Математика. 2 класс. Учебник для общеобразовательных учреждений. В 2ч. М: Просвещение 20</w:t>
            </w:r>
            <w:r w:rsidR="0002056B" w:rsidRPr="001355B3">
              <w:rPr>
                <w:rFonts w:ascii="Times New Roman" w:hAnsi="Times New Roman"/>
                <w:sz w:val="18"/>
                <w:szCs w:val="18"/>
              </w:rPr>
              <w:t>20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  <w:p w:rsidR="004172D4" w:rsidRPr="001355B3" w:rsidRDefault="004172D4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4C411E" w:rsidRPr="001355B3" w:rsidRDefault="004C411E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4C411E" w:rsidRPr="001355B3" w:rsidRDefault="00A85F8B" w:rsidP="00A85F8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C411E" w:rsidRPr="001355B3" w:rsidTr="00095DFD">
        <w:tc>
          <w:tcPr>
            <w:tcW w:w="2376" w:type="dxa"/>
          </w:tcPr>
          <w:p w:rsidR="004C411E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134" w:type="dxa"/>
          </w:tcPr>
          <w:p w:rsidR="004C411E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4C411E" w:rsidRPr="001355B3" w:rsidRDefault="00891C6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С.В.Степанова. Матемтика. Рабочие программы.1-4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.: Просвещени</w:t>
            </w:r>
            <w:r w:rsidR="0024744F" w:rsidRPr="001355B3">
              <w:rPr>
                <w:rFonts w:ascii="Times New Roman" w:hAnsi="Times New Roman"/>
                <w:sz w:val="18"/>
                <w:szCs w:val="18"/>
              </w:rPr>
              <w:t>е, 2021</w:t>
            </w:r>
          </w:p>
        </w:tc>
        <w:tc>
          <w:tcPr>
            <w:tcW w:w="4490" w:type="dxa"/>
          </w:tcPr>
          <w:p w:rsidR="004C411E" w:rsidRPr="001355B3" w:rsidRDefault="00891C6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 Математика. 3 класс. Учебник для общеобразовательных учреждений. В 2ч. М: Просвещение 2020</w:t>
            </w:r>
          </w:p>
          <w:p w:rsidR="008838C6" w:rsidRPr="001355B3" w:rsidRDefault="008838C6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8838C6" w:rsidRPr="001355B3" w:rsidRDefault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 Математика 3 класс. Методические рекомендации М: Просвещение 2017</w:t>
            </w:r>
          </w:p>
          <w:p w:rsidR="008838C6" w:rsidRPr="001355B3" w:rsidRDefault="008838C6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8838C6" w:rsidRPr="001355B3" w:rsidRDefault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С.И. Волкова Математика. Контрольные работы 1-4 класс  М: Просвещение 2014</w:t>
            </w:r>
          </w:p>
          <w:p w:rsidR="008838C6" w:rsidRPr="001355B3" w:rsidRDefault="008838C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0521E4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C411E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C411E" w:rsidRPr="001355B3" w:rsidTr="00095DFD">
        <w:tc>
          <w:tcPr>
            <w:tcW w:w="2376" w:type="dxa"/>
          </w:tcPr>
          <w:p w:rsidR="004C411E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134" w:type="dxa"/>
          </w:tcPr>
          <w:p w:rsidR="004C411E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4C411E" w:rsidRPr="001355B3" w:rsidRDefault="004E163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С.В.Степанова. Матемтика. Рабочие программы.</w:t>
            </w:r>
            <w:r w:rsidR="0024744F" w:rsidRPr="001355B3">
              <w:rPr>
                <w:rFonts w:ascii="Times New Roman" w:hAnsi="Times New Roman"/>
                <w:sz w:val="18"/>
                <w:szCs w:val="18"/>
              </w:rPr>
              <w:t>1-4 классы</w:t>
            </w:r>
            <w:proofErr w:type="gramStart"/>
            <w:r w:rsidR="0024744F" w:rsidRPr="001355B3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="0024744F" w:rsidRPr="001355B3">
              <w:rPr>
                <w:rFonts w:ascii="Times New Roman" w:hAnsi="Times New Roman"/>
                <w:sz w:val="18"/>
                <w:szCs w:val="18"/>
              </w:rPr>
              <w:t>.: Просвещение, 2021</w:t>
            </w:r>
          </w:p>
        </w:tc>
        <w:tc>
          <w:tcPr>
            <w:tcW w:w="4490" w:type="dxa"/>
          </w:tcPr>
          <w:p w:rsidR="004E1635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 Математика. 4 класс. Учебник для общеобразовательных учреждений. В 2ч. М: Просвещение 2020</w:t>
            </w:r>
          </w:p>
          <w:p w:rsidR="004E1635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4E1635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М.И.Моро, С.И.Волкова, С.В.Степанова Математика 4 класс. Методические рекомендации М: Просвещение 2017</w:t>
            </w:r>
          </w:p>
          <w:p w:rsidR="004E1635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4C411E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С.И. Волкова Математика. Контрольные работы 1-4 класс  М: Просвещение 2014</w:t>
            </w:r>
          </w:p>
        </w:tc>
        <w:tc>
          <w:tcPr>
            <w:tcW w:w="2958" w:type="dxa"/>
          </w:tcPr>
          <w:p w:rsidR="000521E4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C411E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095DFD" w:rsidRPr="001355B3" w:rsidTr="00095DFD">
        <w:tc>
          <w:tcPr>
            <w:tcW w:w="2376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1134" w:type="dxa"/>
          </w:tcPr>
          <w:p w:rsidR="00095DFD" w:rsidRPr="001355B3" w:rsidRDefault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11542F" w:rsidRPr="001355B3" w:rsidRDefault="0011542F" w:rsidP="0011542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А. А. Плешаков Окружающий мир. Рабочие программы. Предметная линия учебников системы «Школа России». 1—4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 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— М.:  Просвещение, 2014.</w:t>
            </w:r>
          </w:p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487606" w:rsidRPr="001355B3" w:rsidRDefault="00487606" w:rsidP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Плешаков А.А. Окружающий мир 1 класс Учебник в 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2-х частя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>х-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М.:Просвещение,  202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87606" w:rsidRPr="001355B3" w:rsidRDefault="00487606" w:rsidP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Плешаков А.А. Окружающий мир. Рабочая тетрадь 3 кла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сс в 2-х ч. М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>:П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>росвещение,  2021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0521E4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095DFD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C411E" w:rsidRPr="001355B3" w:rsidTr="00095DFD">
        <w:tc>
          <w:tcPr>
            <w:tcW w:w="2376" w:type="dxa"/>
          </w:tcPr>
          <w:p w:rsidR="004C411E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1134" w:type="dxa"/>
          </w:tcPr>
          <w:p w:rsidR="004C411E" w:rsidRPr="001355B3" w:rsidRDefault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4172D4" w:rsidRPr="001355B3" w:rsidRDefault="004172D4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А. А. Плешаков Окружающий мир. Рабочие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программы. Предметная линия учебников системы «Школа России». 1—4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 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— М.:  Просвещение, 2014.</w:t>
            </w:r>
          </w:p>
          <w:p w:rsidR="004C411E" w:rsidRPr="001355B3" w:rsidRDefault="004172D4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490" w:type="dxa"/>
          </w:tcPr>
          <w:p w:rsidR="004172D4" w:rsidRPr="001355B3" w:rsidRDefault="004172D4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Плешаков А.А. Окружающий мир 2 класс Учебник в 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2-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х частя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>х-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М.:Просвещение,  202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172D4" w:rsidRPr="001355B3" w:rsidRDefault="004172D4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Плешаков А.А. Окружающий мир. Рабочая тетрадь 3 кла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сс в 2-х ч. М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>:П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>росвещение,  2021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C411E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4C411E" w:rsidRPr="001355B3" w:rsidRDefault="00A85F8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Минпросвещения России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№ 254 от 20.05.2020 г.</w:t>
            </w:r>
          </w:p>
        </w:tc>
      </w:tr>
      <w:tr w:rsidR="004C411E" w:rsidRPr="001355B3" w:rsidTr="00095DFD">
        <w:tc>
          <w:tcPr>
            <w:tcW w:w="2376" w:type="dxa"/>
          </w:tcPr>
          <w:p w:rsidR="004C411E" w:rsidRPr="001355B3" w:rsidRDefault="00803791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Окружающий мир</w:t>
            </w:r>
          </w:p>
        </w:tc>
        <w:tc>
          <w:tcPr>
            <w:tcW w:w="1134" w:type="dxa"/>
          </w:tcPr>
          <w:p w:rsidR="004C411E" w:rsidRPr="001355B3" w:rsidRDefault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8838C6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А. А. Плешаков Окружающий мир. Рабочие программы. Предметная линия учебников системы «Школа России». 1—4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 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— М.:  Просвещение, 2014.</w:t>
            </w:r>
          </w:p>
          <w:p w:rsidR="004C411E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490" w:type="dxa"/>
          </w:tcPr>
          <w:p w:rsidR="008838C6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Плешаков А.А. Окружающий мир 3 класс Учебник в 2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-х частя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>х-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М.:Просвещение,  2020</w:t>
            </w:r>
          </w:p>
          <w:p w:rsidR="008838C6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Плешаков А.А. Окружающий мир. Рабочая тетрадь 3 класс в 2-х ч. М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:П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росв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ещение,  2021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8838C6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4C411E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Плешаков А. А., Ионова М. А., Кирпичева О. Б. и др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кружающий мир. Методические рекомендац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ии. 3 класс М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 </w:t>
            </w:r>
          </w:p>
        </w:tc>
        <w:tc>
          <w:tcPr>
            <w:tcW w:w="2958" w:type="dxa"/>
          </w:tcPr>
          <w:p w:rsidR="000521E4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C411E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C411E" w:rsidRPr="001355B3" w:rsidTr="00095DFD">
        <w:tc>
          <w:tcPr>
            <w:tcW w:w="2376" w:type="dxa"/>
          </w:tcPr>
          <w:p w:rsidR="004C411E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1134" w:type="dxa"/>
          </w:tcPr>
          <w:p w:rsidR="004C411E" w:rsidRPr="001355B3" w:rsidRDefault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4C411E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А. А. Плешаков Окружающий мир. Рабочие программы. Предметная линия учебников системы «Школа России». 1—4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 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— М.:  Просвещение, 2014.</w:t>
            </w:r>
          </w:p>
        </w:tc>
        <w:tc>
          <w:tcPr>
            <w:tcW w:w="4490" w:type="dxa"/>
          </w:tcPr>
          <w:p w:rsidR="004E1635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Плешаков А.А. Окружающий мир. 4 класс Учебник в 2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-х частя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>х-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М.:Просвещение,  2021</w:t>
            </w:r>
          </w:p>
          <w:p w:rsidR="004E1635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Плешаков А.А. Окружающий мир. Рабочая тетрадь 4 кла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сс в 2-х ч. М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>:П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>росвещение,  2021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635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4C411E" w:rsidRPr="001355B3" w:rsidRDefault="004E1635" w:rsidP="004E163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Плешаков А. А., Ионова М. А., Кирпичева О. Б. и др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кружающий мир. Методические рекомендац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ии. 3 класс М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 </w:t>
            </w:r>
          </w:p>
        </w:tc>
        <w:tc>
          <w:tcPr>
            <w:tcW w:w="2958" w:type="dxa"/>
          </w:tcPr>
          <w:p w:rsidR="000521E4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C411E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095DFD" w:rsidRPr="001355B3" w:rsidTr="00095DFD">
        <w:tc>
          <w:tcPr>
            <w:tcW w:w="2376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Основы религиозной культуры и светской этики</w:t>
            </w:r>
          </w:p>
        </w:tc>
        <w:tc>
          <w:tcPr>
            <w:tcW w:w="1134" w:type="dxa"/>
          </w:tcPr>
          <w:p w:rsidR="00095DFD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4172D4" w:rsidRPr="001355B3" w:rsidRDefault="004172D4" w:rsidP="004172D4">
            <w:pPr>
              <w:shd w:val="clear" w:color="auto" w:fill="FFFFFF"/>
              <w:ind w:left="284" w:firstLine="142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Авторской программы </w:t>
            </w:r>
            <w:r w:rsidRPr="001355B3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Данилюк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Александр Ярославович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Основы религиозных культур и светской этики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Программы общеобразовательных учреждений 4—5 классы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2014.</w:t>
            </w:r>
          </w:p>
          <w:p w:rsidR="00095DFD" w:rsidRPr="001355B3" w:rsidRDefault="00095DF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095DFD" w:rsidRPr="001355B3" w:rsidRDefault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1Кураев А. Основы православной культуры 4  класс уче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бное пособие М: Просвещение 2018</w:t>
            </w:r>
          </w:p>
          <w:p w:rsidR="004172D4" w:rsidRPr="001355B3" w:rsidRDefault="004172D4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2. Членов М. А. Основы религиозных культур и светской этики. Основы</w:t>
            </w:r>
          </w:p>
          <w:p w:rsidR="004172D4" w:rsidRPr="001355B3" w:rsidRDefault="004172D4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иудейской культуры. 4—5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особие для общееобразоват. учреждений / М. А. Членов, Г. А. Миндрина, А. В. 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Глоцер. — М.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2018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172D4" w:rsidRPr="001355B3" w:rsidRDefault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095DFD" w:rsidRPr="001355B3" w:rsidRDefault="00A85F8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095DFD" w:rsidRPr="001355B3" w:rsidTr="00095DFD">
        <w:tc>
          <w:tcPr>
            <w:tcW w:w="2376" w:type="dxa"/>
          </w:tcPr>
          <w:p w:rsidR="00095DFD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1134" w:type="dxa"/>
          </w:tcPr>
          <w:p w:rsidR="00095DFD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487606" w:rsidRPr="001355B3" w:rsidRDefault="00487606" w:rsidP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искусство. Рабочие программы.</w:t>
            </w:r>
          </w:p>
          <w:p w:rsidR="00487606" w:rsidRPr="001355B3" w:rsidRDefault="00487606" w:rsidP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Предметная линия учебников под редакцией Б. М. Неменского. 1—4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пособие для учителей общеобразоват.</w:t>
            </w:r>
          </w:p>
          <w:p w:rsidR="00095DFD" w:rsidRPr="001355B3" w:rsidRDefault="00487606" w:rsidP="0048760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организаций / [Б. М. Неменский, Л. А. Неменская, Н. А. Горяева и др.]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;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под р</w:t>
            </w:r>
            <w:r w:rsidR="0024744F" w:rsidRPr="001355B3">
              <w:rPr>
                <w:rFonts w:ascii="Times New Roman" w:hAnsi="Times New Roman"/>
                <w:sz w:val="18"/>
                <w:szCs w:val="18"/>
              </w:rPr>
              <w:t>ед. Б. М. Неменского.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Пр</w:t>
            </w:r>
            <w:r w:rsidR="0024744F" w:rsidRPr="001355B3">
              <w:rPr>
                <w:rFonts w:ascii="Times New Roman" w:hAnsi="Times New Roman"/>
                <w:sz w:val="18"/>
                <w:szCs w:val="18"/>
              </w:rPr>
              <w:t>освещение, 2020</w:t>
            </w:r>
          </w:p>
        </w:tc>
        <w:tc>
          <w:tcPr>
            <w:tcW w:w="4490" w:type="dxa"/>
          </w:tcPr>
          <w:p w:rsidR="00487606" w:rsidRPr="001355B3" w:rsidRDefault="00487606" w:rsidP="00487606">
            <w:pPr>
              <w:tabs>
                <w:tab w:val="left" w:pos="816"/>
              </w:tabs>
              <w:suppressAutoHyphens/>
              <w:autoSpaceDE w:val="0"/>
              <w:ind w:firstLine="514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eastAsia="ar-SA"/>
              </w:rPr>
              <w:t>Немецкая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Л.А. под редакцией Немецкого Б.М. Учебник. Изобразительное искусство. Ты   </w:t>
            </w:r>
          </w:p>
          <w:p w:rsidR="00487606" w:rsidRPr="001355B3" w:rsidRDefault="00487606" w:rsidP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  изображаешь, украшаешь и строишь. 1 класс;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22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095DFD" w:rsidRPr="001355B3" w:rsidRDefault="00095DFD" w:rsidP="000960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0521E4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095DFD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C411E" w:rsidRPr="001355B3" w:rsidTr="00095DFD">
        <w:tc>
          <w:tcPr>
            <w:tcW w:w="2376" w:type="dxa"/>
          </w:tcPr>
          <w:p w:rsidR="004C411E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1134" w:type="dxa"/>
          </w:tcPr>
          <w:p w:rsidR="004C411E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096006" w:rsidRPr="001355B3" w:rsidRDefault="00096006" w:rsidP="00A85F8B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24744F" w:rsidRPr="001355B3" w:rsidRDefault="0024744F" w:rsidP="0024744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искусство. Рабочие программы.</w:t>
            </w:r>
          </w:p>
          <w:p w:rsidR="0024744F" w:rsidRPr="001355B3" w:rsidRDefault="0024744F" w:rsidP="0024744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Предметная линия учебников под редакцией Б. М. Неменского. 1—4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пособие для учителей общеобразоват.</w:t>
            </w:r>
          </w:p>
          <w:p w:rsidR="004C411E" w:rsidRPr="001355B3" w:rsidRDefault="0024744F" w:rsidP="0024744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организаций / [Б. М. Неменский, Л. А. Неменская, Н. А. Горяева и др.]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;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под ред. Б. М. Неменского.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Просвещение, 2020</w:t>
            </w:r>
          </w:p>
        </w:tc>
        <w:tc>
          <w:tcPr>
            <w:tcW w:w="4490" w:type="dxa"/>
          </w:tcPr>
          <w:p w:rsidR="00096006" w:rsidRPr="001355B3" w:rsidRDefault="001355B3" w:rsidP="000960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Коротеева Е.И. Изобразительное искусство. Искусство и ты. </w:t>
            </w:r>
            <w:r w:rsidR="00096006" w:rsidRPr="001355B3">
              <w:rPr>
                <w:rFonts w:ascii="Times New Roman" w:hAnsi="Times New Roman"/>
                <w:sz w:val="18"/>
                <w:szCs w:val="18"/>
              </w:rPr>
              <w:t>2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класс; — М.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2022</w:t>
            </w:r>
            <w:r w:rsidR="00096006"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C411E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4C411E" w:rsidRPr="001355B3" w:rsidRDefault="00A85F8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C411E" w:rsidRPr="001355B3" w:rsidTr="00095DFD">
        <w:tc>
          <w:tcPr>
            <w:tcW w:w="2376" w:type="dxa"/>
          </w:tcPr>
          <w:p w:rsidR="004C411E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1134" w:type="dxa"/>
          </w:tcPr>
          <w:p w:rsidR="004C411E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8838C6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искусство. Рабочие программы.</w:t>
            </w:r>
          </w:p>
          <w:p w:rsidR="008838C6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Предметная линия учеб</w:t>
            </w:r>
            <w:r w:rsidR="0083747F" w:rsidRPr="001355B3">
              <w:rPr>
                <w:rFonts w:ascii="Times New Roman" w:hAnsi="Times New Roman"/>
                <w:sz w:val="18"/>
                <w:szCs w:val="18"/>
              </w:rPr>
              <w:t>ников под редакцией Б. М. Немен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ского. 1—4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пособие для учителей общеобразоват.</w:t>
            </w:r>
          </w:p>
          <w:p w:rsidR="004C411E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организаций / [Б. М. Немен</w:t>
            </w:r>
            <w:r w:rsidR="0083747F" w:rsidRPr="001355B3">
              <w:rPr>
                <w:rFonts w:ascii="Times New Roman" w:hAnsi="Times New Roman"/>
                <w:sz w:val="18"/>
                <w:szCs w:val="18"/>
              </w:rPr>
              <w:t>ский, Л. А. Неменская, Н. А. Го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ряева и др.]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;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под ред</w:t>
            </w:r>
            <w:r w:rsidR="0024744F" w:rsidRPr="001355B3">
              <w:rPr>
                <w:rFonts w:ascii="Times New Roman" w:hAnsi="Times New Roman"/>
                <w:sz w:val="18"/>
                <w:szCs w:val="18"/>
              </w:rPr>
              <w:t>. Б. М. Неменского. - М.</w:t>
            </w:r>
            <w:proofErr w:type="gramStart"/>
            <w:r w:rsidR="0024744F"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="0024744F" w:rsidRPr="001355B3">
              <w:rPr>
                <w:rFonts w:ascii="Times New Roman" w:hAnsi="Times New Roman"/>
                <w:sz w:val="18"/>
                <w:szCs w:val="18"/>
              </w:rPr>
              <w:t>Просвещение, 2020</w:t>
            </w:r>
          </w:p>
        </w:tc>
        <w:tc>
          <w:tcPr>
            <w:tcW w:w="4490" w:type="dxa"/>
          </w:tcPr>
          <w:p w:rsidR="008838C6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Горяева Н. А., Неменская Л. А.,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Питерских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А. С. и др. Изобразительное искусство. Твоя мастерская. Рабочая тетрадь. 3 класс. Под ред. Б. М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. Неменского М: Просвещение 2022</w:t>
            </w:r>
          </w:p>
          <w:p w:rsidR="00047B5E" w:rsidRPr="001355B3" w:rsidRDefault="00047B5E" w:rsidP="008838C6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4C411E" w:rsidRPr="001355B3" w:rsidRDefault="008838C6" w:rsidP="008838C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2. Б.М.Немецкий. Учебное пособие с поурочными разработк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ами 1-4 класс. Просвещение</w:t>
            </w:r>
            <w:proofErr w:type="gramStart"/>
            <w:r w:rsidR="000521E4"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</w:p>
          <w:p w:rsidR="00047B5E" w:rsidRPr="001355B3" w:rsidRDefault="00047B5E" w:rsidP="008838C6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047B5E" w:rsidRPr="001355B3" w:rsidRDefault="00047B5E" w:rsidP="00047B5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Н.А. Горячева, Л.А.Неменская, А.С. Питерская  Искусство вокруг нас.  3 кла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сс учебник М: Просвещение , 2022</w:t>
            </w:r>
          </w:p>
        </w:tc>
        <w:tc>
          <w:tcPr>
            <w:tcW w:w="2958" w:type="dxa"/>
          </w:tcPr>
          <w:p w:rsidR="000521E4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4C411E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C411E" w:rsidRPr="001355B3" w:rsidTr="00095DFD">
        <w:tc>
          <w:tcPr>
            <w:tcW w:w="2376" w:type="dxa"/>
          </w:tcPr>
          <w:p w:rsidR="004C411E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1134" w:type="dxa"/>
          </w:tcPr>
          <w:p w:rsidR="004C411E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EB64CD" w:rsidRPr="001355B3" w:rsidRDefault="00EB64CD" w:rsidP="00EB64C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искусство. Рабочие программы.</w:t>
            </w:r>
          </w:p>
          <w:p w:rsidR="00EB64CD" w:rsidRPr="001355B3" w:rsidRDefault="00EB64CD" w:rsidP="00EB64C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Предметная линия учебников под редакцией Б. М. Неменского. 1—4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пособие для учителей общеобразоват.</w:t>
            </w:r>
          </w:p>
          <w:p w:rsidR="004C411E" w:rsidRPr="001355B3" w:rsidRDefault="00EB64CD" w:rsidP="00EB64C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организаций / [Б. М. Неменский, Л. А. Неменская, Н. А. Горяева и др.]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;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под р</w:t>
            </w:r>
            <w:r w:rsidR="0024744F" w:rsidRPr="001355B3">
              <w:rPr>
                <w:rFonts w:ascii="Times New Roman" w:hAnsi="Times New Roman"/>
                <w:sz w:val="18"/>
                <w:szCs w:val="18"/>
              </w:rPr>
              <w:t>ед. Б. М. Неменского. — М.</w:t>
            </w:r>
            <w:proofErr w:type="gramStart"/>
            <w:r w:rsidR="0024744F"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="0024744F" w:rsidRPr="001355B3">
              <w:rPr>
                <w:rFonts w:ascii="Times New Roman" w:hAnsi="Times New Roman"/>
                <w:sz w:val="18"/>
                <w:szCs w:val="18"/>
              </w:rPr>
              <w:t>Просвещение, 2020</w:t>
            </w:r>
          </w:p>
        </w:tc>
        <w:tc>
          <w:tcPr>
            <w:tcW w:w="4490" w:type="dxa"/>
          </w:tcPr>
          <w:p w:rsidR="004C411E" w:rsidRPr="001355B3" w:rsidRDefault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Неменская Л.А / под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ред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Неменского Б.М.</w:t>
            </w:r>
            <w:r w:rsidR="001355B3" w:rsidRPr="001355B3">
              <w:rPr>
                <w:rFonts w:ascii="Times New Roman" w:hAnsi="Times New Roman"/>
                <w:sz w:val="18"/>
                <w:szCs w:val="18"/>
              </w:rPr>
              <w:t xml:space="preserve"> Изобразительное искусство. Каждый народ – художник.  – М: Просвещение, 2022.</w:t>
            </w:r>
          </w:p>
        </w:tc>
        <w:tc>
          <w:tcPr>
            <w:tcW w:w="2958" w:type="dxa"/>
          </w:tcPr>
          <w:p w:rsidR="000521E4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C411E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126619" w:rsidRPr="001355B3" w:rsidTr="00095DFD">
        <w:tc>
          <w:tcPr>
            <w:tcW w:w="2376" w:type="dxa"/>
          </w:tcPr>
          <w:p w:rsidR="00126619" w:rsidRPr="001355B3" w:rsidRDefault="001266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1134" w:type="dxa"/>
          </w:tcPr>
          <w:p w:rsidR="00126619" w:rsidRPr="001355B3" w:rsidRDefault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EB64CD" w:rsidRPr="001355B3" w:rsidRDefault="00EB64CD" w:rsidP="00EB64C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Сергеева Г. П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.</w:t>
            </w:r>
            <w:proofErr w:type="gramEnd"/>
          </w:p>
          <w:p w:rsidR="00EB64CD" w:rsidRPr="001355B3" w:rsidRDefault="00EB64CD" w:rsidP="00EB64C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Музыка. Рабочие программы. Предметная линия учеб­</w:t>
            </w:r>
          </w:p>
          <w:p w:rsidR="00EB64CD" w:rsidRPr="001355B3" w:rsidRDefault="00EB64CD" w:rsidP="00EB64C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ников Г. П. Сергеевой, Е. Д. Критской. 1—4 классы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:</w:t>
            </w:r>
            <w:proofErr w:type="gramEnd"/>
          </w:p>
          <w:p w:rsidR="00EB64CD" w:rsidRPr="001355B3" w:rsidRDefault="00EB64CD" w:rsidP="00EB64C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пособие для учителей общеобразоват. организаций /</w:t>
            </w:r>
          </w:p>
          <w:p w:rsidR="00EB64CD" w:rsidRPr="001355B3" w:rsidRDefault="00EB64CD" w:rsidP="00EB64C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Г. П. Сергеева, Е. Д. Критская, Т. С. Шмагрша. — 6-е изд. —</w:t>
            </w:r>
          </w:p>
          <w:p w:rsidR="00126619" w:rsidRPr="001355B3" w:rsidRDefault="00EB64CD" w:rsidP="00EB64C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М.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Просвещение, 2014</w:t>
            </w:r>
          </w:p>
        </w:tc>
        <w:tc>
          <w:tcPr>
            <w:tcW w:w="4490" w:type="dxa"/>
          </w:tcPr>
          <w:p w:rsidR="00126619" w:rsidRPr="001355B3" w:rsidRDefault="00FA582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Музыка. 1 класс: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ля общеобразоват. организаций/ Г.П. Сергеева, Е.Д. Критская. – 7-е изд. – М.:Просвещение</w:t>
            </w:r>
            <w:r w:rsidR="000521E4" w:rsidRPr="001355B3">
              <w:rPr>
                <w:rFonts w:ascii="Times New Roman" w:hAnsi="Times New Roman"/>
                <w:sz w:val="18"/>
                <w:szCs w:val="18"/>
              </w:rPr>
              <w:t>, 2022</w:t>
            </w:r>
          </w:p>
        </w:tc>
        <w:tc>
          <w:tcPr>
            <w:tcW w:w="2958" w:type="dxa"/>
          </w:tcPr>
          <w:p w:rsidR="000521E4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126619" w:rsidRPr="001355B3" w:rsidRDefault="000521E4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0C63ED" w:rsidRPr="001355B3" w:rsidTr="00095DFD">
        <w:tc>
          <w:tcPr>
            <w:tcW w:w="2376" w:type="dxa"/>
          </w:tcPr>
          <w:p w:rsidR="000C63ED" w:rsidRPr="001355B3" w:rsidRDefault="000C63ED" w:rsidP="007B7AC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1134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0C63ED" w:rsidRPr="001355B3" w:rsidRDefault="000C63ED" w:rsidP="00A85F8B">
            <w:pPr>
              <w:ind w:left="176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Критская Е.Д., Сергеева Г.П., Шмагина Т.С. Музыка. Рабочие программы. Предметная линия Г.П. Сергеевой, Е.Д.Критской  1-4 класс. М. Просвещение 2017г. </w:t>
            </w:r>
          </w:p>
          <w:p w:rsidR="000C63ED" w:rsidRPr="001355B3" w:rsidRDefault="000C63ED" w:rsidP="00096006">
            <w:pPr>
              <w:ind w:left="720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90" w:type="dxa"/>
          </w:tcPr>
          <w:p w:rsidR="000C63ED" w:rsidRPr="001355B3" w:rsidRDefault="000C63ED" w:rsidP="000960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Музыка. 2 класс: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ля общеобразоват. организаций/ Г.П. Сергеева, Е.Д. Критская. – 7-е изд. – М.:Просвещение, 2022</w:t>
            </w:r>
          </w:p>
        </w:tc>
        <w:tc>
          <w:tcPr>
            <w:tcW w:w="2958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0C63ED" w:rsidRPr="001355B3" w:rsidTr="00095DFD">
        <w:tc>
          <w:tcPr>
            <w:tcW w:w="2376" w:type="dxa"/>
          </w:tcPr>
          <w:p w:rsidR="000C63ED" w:rsidRPr="001355B3" w:rsidRDefault="000C63ED" w:rsidP="007B7AC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1134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0C63ED" w:rsidRPr="001355B3" w:rsidRDefault="000C63ED" w:rsidP="00ED3F1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Музыка 1-4 класс. Г.П. Сергеева. Е.Д. Критская.2014г. Москва Просвещение 2017г.</w:t>
            </w:r>
          </w:p>
        </w:tc>
        <w:tc>
          <w:tcPr>
            <w:tcW w:w="4490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Музыка. 3 класс: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ля общеобразоват. организаций/ Г.П. Сергеева, Е.Д. Критская. – 7-е изд. – М.:Просвещение, 2022</w:t>
            </w:r>
          </w:p>
        </w:tc>
        <w:tc>
          <w:tcPr>
            <w:tcW w:w="2958" w:type="dxa"/>
          </w:tcPr>
          <w:p w:rsidR="000C63ED" w:rsidRPr="001355B3" w:rsidRDefault="000C63ED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0C63ED" w:rsidRPr="001355B3" w:rsidRDefault="000C63ED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0C63ED" w:rsidRPr="001355B3" w:rsidTr="00095DFD">
        <w:tc>
          <w:tcPr>
            <w:tcW w:w="2376" w:type="dxa"/>
          </w:tcPr>
          <w:p w:rsidR="000C63ED" w:rsidRPr="001355B3" w:rsidRDefault="000C63ED" w:rsidP="007B7AC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1134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Музыка 1-4 класс. Г.П. Сергеева. Е.Д. Критская.2014г. Москва Просвещение 2017г.</w:t>
            </w:r>
          </w:p>
        </w:tc>
        <w:tc>
          <w:tcPr>
            <w:tcW w:w="4490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Музыка. 4 класс: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ля общеобразоват. организаций/ Г.П. Сергеева, Е.Д. Критская. – 7-е изд. – М.:Просвещение, 2022</w:t>
            </w:r>
          </w:p>
        </w:tc>
        <w:tc>
          <w:tcPr>
            <w:tcW w:w="2958" w:type="dxa"/>
          </w:tcPr>
          <w:p w:rsidR="000C63ED" w:rsidRPr="001355B3" w:rsidRDefault="000C63ED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0C63ED" w:rsidRPr="001355B3" w:rsidRDefault="000C63ED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0C63ED" w:rsidRPr="001355B3" w:rsidTr="00095DFD">
        <w:tc>
          <w:tcPr>
            <w:tcW w:w="2376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1134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0C63ED" w:rsidRPr="001355B3" w:rsidRDefault="000C63ED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Е.А.Лутцева, Т.П.Зуева  Технология. Рабочие программы. 1—4 классы М: Просвещение 2014г</w:t>
            </w:r>
          </w:p>
        </w:tc>
        <w:tc>
          <w:tcPr>
            <w:tcW w:w="4490" w:type="dxa"/>
          </w:tcPr>
          <w:p w:rsidR="000C63ED" w:rsidRPr="001355B3" w:rsidRDefault="000C63ED" w:rsidP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1.Лутцева Е. А., Зуева Т. П.Технология. Рабочая тетрадь. 1 класс. М: Просвещение 2020</w:t>
            </w:r>
          </w:p>
          <w:p w:rsidR="000C63ED" w:rsidRPr="001355B3" w:rsidRDefault="000C63ED" w:rsidP="00487606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2.Лутцева Е. А., Зуева Т. П.Технология.  1 класс. Учебник  М: Просвещение 2022</w:t>
            </w:r>
          </w:p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0C63ED" w:rsidRPr="001355B3" w:rsidRDefault="000C63ED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0C63ED" w:rsidRPr="001355B3" w:rsidRDefault="000C63ED" w:rsidP="000521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0C63ED" w:rsidRPr="001355B3" w:rsidTr="00095DFD">
        <w:tc>
          <w:tcPr>
            <w:tcW w:w="2376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1134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Е.А.Лутцева, Т.П.Зуева  Технология. Рабочие программы. 1—4 классы М: Просвещение 2014г</w:t>
            </w:r>
          </w:p>
        </w:tc>
        <w:tc>
          <w:tcPr>
            <w:tcW w:w="4490" w:type="dxa"/>
          </w:tcPr>
          <w:p w:rsidR="000C63ED" w:rsidRPr="001355B3" w:rsidRDefault="000C63ED" w:rsidP="00096006">
            <w:pPr>
              <w:tabs>
                <w:tab w:val="left" w:pos="816"/>
              </w:tabs>
              <w:suppressAutoHyphens/>
              <w:autoSpaceDE w:val="0"/>
              <w:rPr>
                <w:rFonts w:ascii="Times New Roman" w:hAnsi="Times New Roman"/>
                <w:sz w:val="18"/>
                <w:szCs w:val="18"/>
                <w:lang w:eastAsia="ar-SA" w:bidi="en-US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eastAsia="ar-SA" w:bidi="en-US"/>
              </w:rPr>
              <w:t>Е.А. Лутцева, Т.П. Зуева. Технология. Учебник 2 класс, М: Просвещение 2022</w:t>
            </w:r>
          </w:p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0C63ED" w:rsidRPr="001355B3" w:rsidTr="00095DFD">
        <w:tc>
          <w:tcPr>
            <w:tcW w:w="2376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1134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Е.А.Лутцева, Т.П.Зуева  Технология. Рабочие программы. 1—4 классы М: Просвещение 2014г</w:t>
            </w:r>
          </w:p>
        </w:tc>
        <w:tc>
          <w:tcPr>
            <w:tcW w:w="4490" w:type="dxa"/>
          </w:tcPr>
          <w:p w:rsidR="000C63ED" w:rsidRPr="001355B3" w:rsidRDefault="000C63ED" w:rsidP="00047B5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 Лутцева Е.А., Зуева Т.П. Технология. Методическое пособие с поурочными разработками. 3 класс. - М., Просвещение, 2014</w:t>
            </w:r>
          </w:p>
          <w:p w:rsidR="000C63ED" w:rsidRPr="001355B3" w:rsidRDefault="000C63ED" w:rsidP="00047B5E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0C63ED" w:rsidRPr="001355B3" w:rsidRDefault="000C63ED" w:rsidP="00047B5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2. Лутцева Е. А., Зуева Т. П.Технология. Рабочая тетрадь. 3 класс. М: Просвещение 2020</w:t>
            </w:r>
          </w:p>
          <w:p w:rsidR="000C63ED" w:rsidRPr="001355B3" w:rsidRDefault="000C63ED" w:rsidP="00047B5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 Лутцева Е. А., Зуева Т. П.Технология.  3 класс. Учебник  М: Просвещение 2022</w:t>
            </w:r>
          </w:p>
          <w:p w:rsidR="000C63ED" w:rsidRPr="001355B3" w:rsidRDefault="000C63ED" w:rsidP="00047B5E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0C63ED" w:rsidRPr="001355B3" w:rsidRDefault="000C63ED" w:rsidP="00047B5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0C63ED" w:rsidRPr="001355B3" w:rsidRDefault="000C63ED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0C63ED" w:rsidRPr="001355B3" w:rsidRDefault="000C63ED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Приказ «О внесении изменений в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Федеральный перечень учебников» №766 от 23.12.2020</w:t>
            </w:r>
          </w:p>
        </w:tc>
      </w:tr>
      <w:tr w:rsidR="000C63ED" w:rsidRPr="001355B3" w:rsidTr="00095DFD">
        <w:tc>
          <w:tcPr>
            <w:tcW w:w="2376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Технология</w:t>
            </w:r>
          </w:p>
        </w:tc>
        <w:tc>
          <w:tcPr>
            <w:tcW w:w="1134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Е.А.Лутцева, Т.П.Зуева  Технология. Рабочие программы. 1—4 классы М: Просвещение 2014г</w:t>
            </w:r>
          </w:p>
        </w:tc>
        <w:tc>
          <w:tcPr>
            <w:tcW w:w="4490" w:type="dxa"/>
          </w:tcPr>
          <w:p w:rsidR="000C63ED" w:rsidRPr="001355B3" w:rsidRDefault="000C63ED" w:rsidP="00EB64C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Лутцева Е. А., Зуева Т. П.Технология.  4 класс. Учебник  М: Просвещение 2022</w:t>
            </w:r>
          </w:p>
          <w:p w:rsidR="000C63ED" w:rsidRPr="001355B3" w:rsidRDefault="000C63ED" w:rsidP="00EB64C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58" w:type="dxa"/>
          </w:tcPr>
          <w:p w:rsidR="000C63ED" w:rsidRPr="001355B3" w:rsidRDefault="000C63ED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0C63ED" w:rsidRPr="001355B3" w:rsidRDefault="000C63ED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0C63ED" w:rsidRPr="001355B3" w:rsidTr="00095DFD">
        <w:tc>
          <w:tcPr>
            <w:tcW w:w="2376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1134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1-4</w:t>
            </w:r>
          </w:p>
        </w:tc>
        <w:tc>
          <w:tcPr>
            <w:tcW w:w="3828" w:type="dxa"/>
          </w:tcPr>
          <w:p w:rsidR="000C63ED" w:rsidRPr="001355B3" w:rsidRDefault="000C63ED" w:rsidP="004C411E">
            <w:pPr>
              <w:spacing w:after="36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Физическая культура. Рабочие программы. Предметная линия учебников В.И. Ляха</w:t>
            </w:r>
          </w:p>
          <w:p w:rsidR="000C63ED" w:rsidRPr="001355B3" w:rsidRDefault="000C63ED" w:rsidP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1-4 классы. Москва, «Просвещение»</w:t>
            </w:r>
          </w:p>
        </w:tc>
        <w:tc>
          <w:tcPr>
            <w:tcW w:w="4490" w:type="dxa"/>
          </w:tcPr>
          <w:p w:rsidR="000C63ED" w:rsidRPr="001355B3" w:rsidRDefault="000C63ED" w:rsidP="004C411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Лях В. И. Физическая культура 1- 4 класс учебник М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:П</w:t>
            </w:r>
            <w:proofErr w:type="gramEnd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росвещение,2020.</w:t>
            </w:r>
          </w:p>
        </w:tc>
        <w:tc>
          <w:tcPr>
            <w:tcW w:w="2958" w:type="dxa"/>
          </w:tcPr>
          <w:p w:rsidR="000C63ED" w:rsidRPr="001355B3" w:rsidRDefault="000C63E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</w:tbl>
    <w:p w:rsidR="00095DFD" w:rsidRPr="004C411E" w:rsidRDefault="00AC05C8" w:rsidP="00AC05C8">
      <w:pPr>
        <w:jc w:val="center"/>
        <w:rPr>
          <w:b/>
        </w:rPr>
      </w:pPr>
      <w:r w:rsidRPr="004C411E">
        <w:rPr>
          <w:b/>
        </w:rPr>
        <w:t>Образовательная программа основного общего образования</w:t>
      </w:r>
    </w:p>
    <w:tbl>
      <w:tblPr>
        <w:tblStyle w:val="ad"/>
        <w:tblW w:w="14786" w:type="dxa"/>
        <w:tblLook w:val="04A0" w:firstRow="1" w:lastRow="0" w:firstColumn="1" w:lastColumn="0" w:noHBand="0" w:noVBand="1"/>
      </w:tblPr>
      <w:tblGrid>
        <w:gridCol w:w="2055"/>
        <w:gridCol w:w="3065"/>
        <w:gridCol w:w="3356"/>
        <w:gridCol w:w="3802"/>
        <w:gridCol w:w="2508"/>
      </w:tblGrid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Предметы в соответствии</w:t>
            </w:r>
          </w:p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с учебным планом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Класс</w:t>
            </w:r>
          </w:p>
        </w:tc>
        <w:tc>
          <w:tcPr>
            <w:tcW w:w="3356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Название   программы,</w:t>
            </w:r>
          </w:p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автор, год издания</w:t>
            </w:r>
          </w:p>
        </w:tc>
        <w:tc>
          <w:tcPr>
            <w:tcW w:w="3802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Учебники, пособия для учащихся (наименование, автор, год издания)</w:t>
            </w:r>
          </w:p>
        </w:tc>
        <w:tc>
          <w:tcPr>
            <w:tcW w:w="2508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Соответствие федеральному перечню учебников (год утверждения)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Бондаренко М. А.Русский язык. 5 класс. 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Поурочные разработки, 2017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Русский язык. 5 кл. В 2-х ч</w:t>
            </w: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 xml:space="preserve"> 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10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Русский язык. Ладыженская Т.А. и др. (5-9)</w:t>
              </w:r>
            </w:hyperlink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Автор учебника</w:t>
            </w:r>
          </w:p>
          <w:p w:rsidR="00AF17C6" w:rsidRPr="001355B3" w:rsidRDefault="007220C2" w:rsidP="004172D4">
            <w:pPr>
              <w:rPr>
                <w:rFonts w:ascii="Times New Roman" w:hAnsi="Times New Roman"/>
                <w:spacing w:val="8"/>
                <w:sz w:val="18"/>
                <w:szCs w:val="18"/>
              </w:rPr>
            </w:pPr>
            <w:hyperlink r:id="rId11" w:history="1">
              <w:r w:rsidR="00AF17C6"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Ладыженская Т. А., Баранов М. Т., Тростенцова Л. А. и др.</w:t>
              </w:r>
            </w:hyperlink>
            <w:r w:rsidR="00AF17C6"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2019</w:t>
            </w:r>
          </w:p>
          <w:p w:rsidR="00AF17C6" w:rsidRPr="001355B3" w:rsidRDefault="00AF17C6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 xml:space="preserve">*Скорая помощь по русскому языку. Рабочая тетрадь. 5 класс. В 2-х ч. </w:t>
            </w:r>
            <w:r w:rsidRPr="001355B3">
              <w:rPr>
                <w:rStyle w:val="aa"/>
                <w:rFonts w:ascii="Times New Roman" w:hAnsi="Times New Roman"/>
                <w:spacing w:val="8"/>
                <w:sz w:val="18"/>
                <w:szCs w:val="18"/>
                <w:lang w:val="ru-RU"/>
              </w:rPr>
              <w:t>Автор:</w:t>
            </w: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</w:rPr>
              <w:t> </w:t>
            </w:r>
            <w:hyperlink r:id="rId12" w:history="1">
              <w:r w:rsidRPr="001355B3">
                <w:rPr>
                  <w:rStyle w:val="af"/>
                  <w:rFonts w:ascii="Times New Roman" w:hAnsi="Times New Roman"/>
                  <w:b w:val="0"/>
                  <w:color w:val="auto"/>
                  <w:spacing w:val="8"/>
                  <w:sz w:val="18"/>
                  <w:szCs w:val="18"/>
                  <w:u w:val="none"/>
                  <w:lang w:val="ru-RU"/>
                </w:rPr>
                <w:t>Янченко В. Д., Латфуллина Л. Г., Михайлова С. Ю.</w:t>
              </w:r>
            </w:hyperlink>
            <w:r w:rsidRPr="001355B3">
              <w:rPr>
                <w:rStyle w:val="af"/>
                <w:rFonts w:ascii="Times New Roman" w:hAnsi="Times New Roman"/>
                <w:b w:val="0"/>
                <w:color w:val="auto"/>
                <w:spacing w:val="8"/>
                <w:sz w:val="18"/>
                <w:szCs w:val="18"/>
                <w:u w:val="none"/>
                <w:lang w:val="ru-RU"/>
              </w:rPr>
              <w:t>, 2020</w:t>
            </w:r>
          </w:p>
          <w:p w:rsidR="00AF17C6" w:rsidRPr="001355B3" w:rsidRDefault="00AF17C6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* Русский язык. Рабочая тетрадь. 5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Style w:val="aa"/>
                <w:rFonts w:ascii="Times New Roman" w:hAnsi="Times New Roman"/>
                <w:b w:val="0"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13" w:history="1">
              <w:r w:rsidRPr="001355B3">
                <w:rPr>
                  <w:rStyle w:val="af"/>
                  <w:rFonts w:ascii="Times New Roman" w:hAnsi="Times New Roman"/>
                  <w:color w:val="auto"/>
                  <w:spacing w:val="8"/>
                  <w:sz w:val="18"/>
                  <w:szCs w:val="18"/>
                  <w:u w:val="none"/>
                </w:rPr>
                <w:t>Ефремова Е. А.</w:t>
              </w:r>
            </w:hyperlink>
            <w:r w:rsidRPr="001355B3">
              <w:rPr>
                <w:rStyle w:val="af"/>
                <w:rFonts w:ascii="Times New Roman" w:hAnsi="Times New Roman"/>
                <w:color w:val="auto"/>
                <w:spacing w:val="8"/>
                <w:sz w:val="18"/>
                <w:szCs w:val="18"/>
                <w:u w:val="none"/>
              </w:rPr>
              <w:t>, 2020</w:t>
            </w:r>
          </w:p>
          <w:p w:rsidR="00AF17C6" w:rsidRPr="001355B3" w:rsidRDefault="00AF17C6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* Русский язык. Диктанты и изложения. 5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Style w:val="aa"/>
                <w:rFonts w:ascii="Times New Roman" w:hAnsi="Times New Roman"/>
                <w:b w:val="0"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14" w:history="1">
              <w:r w:rsidRPr="001355B3">
                <w:rPr>
                  <w:rStyle w:val="af"/>
                  <w:rFonts w:ascii="Times New Roman" w:hAnsi="Times New Roman"/>
                  <w:color w:val="auto"/>
                  <w:spacing w:val="8"/>
                  <w:sz w:val="18"/>
                  <w:szCs w:val="18"/>
                  <w:u w:val="none"/>
                </w:rPr>
                <w:t>Соловьёва Н. Н.</w:t>
              </w:r>
            </w:hyperlink>
            <w:r w:rsidRPr="001355B3">
              <w:rPr>
                <w:rStyle w:val="af"/>
                <w:rFonts w:ascii="Times New Roman" w:hAnsi="Times New Roman"/>
                <w:color w:val="auto"/>
                <w:spacing w:val="8"/>
                <w:sz w:val="18"/>
                <w:szCs w:val="18"/>
                <w:u w:val="none"/>
              </w:rPr>
              <w:t>, 2020</w:t>
            </w:r>
          </w:p>
          <w:p w:rsidR="00AF17C6" w:rsidRPr="001355B3" w:rsidRDefault="00AF17C6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* Русский язык. Диагностические работы. 5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Style w:val="aa"/>
                <w:rFonts w:ascii="Times New Roman" w:hAnsi="Times New Roman"/>
                <w:b w:val="0"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15" w:history="1">
              <w:r w:rsidRPr="001355B3">
                <w:rPr>
                  <w:rStyle w:val="af"/>
                  <w:rFonts w:ascii="Times New Roman" w:hAnsi="Times New Roman"/>
                  <w:color w:val="auto"/>
                  <w:spacing w:val="8"/>
                  <w:sz w:val="18"/>
                  <w:szCs w:val="18"/>
                  <w:u w:val="none"/>
                </w:rPr>
                <w:t>Соловьева Н. Н</w:t>
              </w:r>
            </w:hyperlink>
            <w:r w:rsidRPr="001355B3">
              <w:rPr>
                <w:rStyle w:val="af"/>
                <w:rFonts w:ascii="Times New Roman" w:hAnsi="Times New Roman"/>
                <w:color w:val="auto"/>
                <w:spacing w:val="8"/>
                <w:sz w:val="18"/>
                <w:szCs w:val="18"/>
                <w:u w:val="none"/>
              </w:rPr>
              <w:t>, 2020</w:t>
            </w:r>
          </w:p>
          <w:p w:rsidR="00AF17C6" w:rsidRPr="001355B3" w:rsidRDefault="00AF17C6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 xml:space="preserve">* Русский язык. Развиваем устную речь. 5 класс. </w:t>
            </w:r>
          </w:p>
          <w:p w:rsidR="00AF17C6" w:rsidRPr="001355B3" w:rsidRDefault="00AF17C6" w:rsidP="00570142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Style w:val="aa"/>
                <w:rFonts w:ascii="Times New Roman" w:hAnsi="Times New Roman"/>
                <w:b w:val="0"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16" w:history="1">
              <w:r w:rsidRPr="001355B3">
                <w:rPr>
                  <w:rStyle w:val="af"/>
                  <w:rFonts w:ascii="Times New Roman" w:hAnsi="Times New Roman"/>
                  <w:color w:val="auto"/>
                  <w:spacing w:val="8"/>
                  <w:sz w:val="18"/>
                  <w:szCs w:val="18"/>
                  <w:u w:val="none"/>
                </w:rPr>
                <w:t>Курцева З. И.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2019</w:t>
            </w: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F17C6" w:rsidRPr="001355B3" w:rsidRDefault="00AF17C6" w:rsidP="004172D4">
            <w:pPr>
              <w:shd w:val="clear" w:color="auto" w:fill="F3F3F3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Бондаренко М. А. Русский язык. 6 класс. Поурочные разработки, 2017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Русский язык. 6 кл. В 2-х ч</w:t>
            </w:r>
            <w:proofErr w:type="gramStart"/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..</w:t>
            </w:r>
            <w:proofErr w:type="gramEnd"/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17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Русский язык. Ладыженская Т.А. и др. (5-9)</w:t>
              </w:r>
            </w:hyperlink>
          </w:p>
          <w:p w:rsidR="00AF17C6" w:rsidRPr="001355B3" w:rsidRDefault="007220C2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hyperlink r:id="rId18" w:history="1">
              <w:r w:rsidR="00AF17C6"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Баранов М. Т., Ладыженская Т. А, Тростенцова Л. А. и др.</w:t>
              </w:r>
            </w:hyperlink>
            <w:r w:rsidR="00AF17C6"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2019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*Скорая помощь по русскому языку. Рабочая тетрадь. 6 класс. В 2-х ч. </w:t>
            </w: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19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Янченко В. Д., Латфуллина Л. Г., Скугаревская А. А.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,2019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Рабочая тетрадь. 6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20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Ефремова Е. А.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Диагностические работы. 6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21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Соловьёва Н. Н.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Проверочные работы. 6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22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Егорова Н. В.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2020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Русский язык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Касатых Е. А.Русский язык. 7 класс. Методические рекомендации и поурочные разработки, 2017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Русский язык. 7 кл. В 2-х ч</w:t>
            </w:r>
            <w:proofErr w:type="gramStart"/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..</w:t>
            </w:r>
            <w:proofErr w:type="gramEnd"/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23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Русский язык. Ладыженская Т.А. и др. (5-9)</w:t>
              </w:r>
            </w:hyperlink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hyperlink r:id="rId24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Баранов М. Т., Ладыженская Т. А, Тростенцова Л. А. и др.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Скорая помощь по русскому языку. Рабочая тетрадь. 7 класс. В 2-х ч. 2019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25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Янченко В. Д., Латфуллина Л. Г., Михайлова С. Ю.</w:t>
              </w:r>
            </w:hyperlink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Рабочая тетрадь. 7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26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Ефремова Е. А.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Дидактические материалы. 7 класс.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27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Ладыженская Т. А., Тростенцова Л. А., Баранов М. Т. и др.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2019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Диагностические работы.7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28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Соловьёва Н. Н.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Проверочные работы. 7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29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Егорова Н. В.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*Русский язык</w:t>
            </w:r>
            <w:proofErr w:type="gramStart"/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.Т</w:t>
            </w:r>
            <w:proofErr w:type="gramEnd"/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ематические тесты,И.А.Касатых 2020</w:t>
            </w: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Баранов, Тростенцова, Шанский: Русский язык. 5-9 классы. Рабочие программы. Пособие для учителей общеобразовательных учрежд. ФГОС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2016.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Русский язык. 8 класс.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0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Русский язык. Ладыженская Т.А. и др. (5-9)</w:t>
              </w:r>
            </w:hyperlink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1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Бархударов С. Г., Крючков С. Е., Максимов Л. Ю. и др.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2019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Скорая помощь по русскому языку. Рабочая тетрадь. 8 класс. В 2-х ч. , 2020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2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Янченко В. Д., Латфуллина Л. Г.</w:t>
              </w:r>
            </w:hyperlink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Рабочая тетрадь. 8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3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Ефремова Е.А.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Тематические тесты. 8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4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Клевцова Л. Ю., Шубукина Л. В.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Диагностические работы. 8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5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Соловьёва Н. Н.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Проверочные работы. 8 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lastRenderedPageBreak/>
              <w:t>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6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Егорова Н. В.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2019</w:t>
            </w: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Русский язык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Баранов, Тростенцова, Шанский: Русский язык. 5-9 классы. Рабочие программы. Пособие для учителей общеобразовательных учрежд. ФГОС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2016.</w:t>
            </w:r>
            <w:r w:rsidRPr="001355B3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Русский язык. 9 класс.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7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Русский язык. Ладыженская Т.А. и др. (5-9)</w:t>
              </w:r>
            </w:hyperlink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8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Бархударов С. Г., Крючков С. Е., Максимов Л. Ю. и др.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*Скорая помощь по русскому языку. Рабочая тетрадь. 9 класс. В 2-х ч. 2020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39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Янченко В. Д., Латфуллина Л. Г., Щеглова А. 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С.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Рабочая тетрадь. 9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40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Ефремова Е.А.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2021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Русский язык. Проверочные работы. 9 класс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41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Егорова Н. В.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Беляева Н. В. Уроки литературы в 5 классе. Поурочные разработки, 2017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Литература. 5 класс. В 2-х ч.</w:t>
            </w:r>
          </w:p>
          <w:p w:rsidR="00AF17C6" w:rsidRPr="001355B3" w:rsidRDefault="00AF17C6" w:rsidP="004172D4">
            <w:pPr>
              <w:shd w:val="clear" w:color="auto" w:fill="FFFFFF"/>
              <w:spacing w:after="195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42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Литература. Коровина В.Я. и др. (5-9)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автор </w:t>
            </w:r>
            <w:hyperlink r:id="rId43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Коровина В. Я.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*Литература. Рабочая тетрадь. 5 класс. В 2-х ч. 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44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Ахмадуллина Р. Г.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Читаем, думаем, спорим... Дидактические материалы. 5 класс.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45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Коровина В. Я., Журавлев В. П., Коровин В. И.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* Литература. Диагностические работы. 5 класс</w:t>
            </w:r>
          </w:p>
          <w:p w:rsidR="00AF17C6" w:rsidRPr="001355B3" w:rsidRDefault="00AF17C6" w:rsidP="004172D4">
            <w:pPr>
              <w:shd w:val="clear" w:color="auto" w:fill="FFFFFF"/>
              <w:spacing w:after="195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46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Аристова М. А.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bCs/>
                <w:color w:val="333333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color w:val="333333"/>
                <w:sz w:val="18"/>
                <w:szCs w:val="18"/>
              </w:rPr>
              <w:t>Беляева Н. В. Уроки литературы в 6 классе. Поурочные разработки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color w:val="333333"/>
                <w:sz w:val="18"/>
                <w:szCs w:val="18"/>
              </w:rPr>
              <w:t>2021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Литература. 6 класс. В 2-х ч.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bCs/>
                <w:color w:val="333333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47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Литература. Коровина В.Я. и др. (5-9)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автор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bCs/>
                <w:color w:val="333333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color w:val="333333"/>
                <w:sz w:val="18"/>
                <w:szCs w:val="18"/>
              </w:rPr>
              <w:t>Полухина В. П.2020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Литература. Рабочая тетрадь. 6 класс. В 2-х ч. 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48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Ахмадуллина Р. Г.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*Читаем, думаем, спорим... Дидактические материалы. 6 класс.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49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2016</w:t>
              </w:r>
            </w:hyperlink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z w:val="18"/>
                <w:szCs w:val="18"/>
              </w:rPr>
              <w:t>Беляева Н. В. Уроки литературы в 7 классе. Поурочные разработки.2019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Литература. 7 класс. В 2-х ч.</w:t>
            </w:r>
          </w:p>
          <w:p w:rsidR="00AF17C6" w:rsidRPr="001355B3" w:rsidRDefault="00AF17C6" w:rsidP="004172D4">
            <w:pPr>
              <w:shd w:val="clear" w:color="auto" w:fill="FFFFFF"/>
              <w:spacing w:after="195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50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Литература. Коровина В.Я. и др. (5-9)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автор </w:t>
            </w:r>
            <w:hyperlink r:id="rId51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Коровина В. Я.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*Литература. Рабочая тетрадь. 7 класс. В 2-х ч. 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52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Ахмадуллина Р. Г.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*Читаем, думаем, спорим... Дидактические материалы. 7 класс.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lastRenderedPageBreak/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53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Коровина В. Я..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2015</w:t>
            </w: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Литература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z w:val="18"/>
                <w:szCs w:val="18"/>
              </w:rPr>
              <w:t>Беляева Н. В. Уроки литературы в 8 классе. Поурочные разработки.2017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Литература. 8 класс. В 2-х ч.</w:t>
            </w:r>
          </w:p>
          <w:p w:rsidR="00AF17C6" w:rsidRPr="001355B3" w:rsidRDefault="00AF17C6" w:rsidP="004172D4">
            <w:pPr>
              <w:shd w:val="clear" w:color="auto" w:fill="FFFFFF"/>
              <w:spacing w:after="195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54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Литература. Коровина В.Я. и др. (5-9)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автор </w:t>
            </w:r>
            <w:hyperlink r:id="rId55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Коровина В. Я.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2019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* Литература. Рабочая тетрадь. 8 класс. В 2-х ч. 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56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Ахмадуллина Р. Г.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2021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*</w:t>
            </w: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 xml:space="preserve"> Читаем, думаем, спорим...  Дидактические материалы. 8 класс.</w:t>
            </w:r>
          </w:p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57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Коровина В. Я..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2021</w:t>
            </w: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z w:val="18"/>
                <w:szCs w:val="18"/>
              </w:rPr>
              <w:t>Беляева Н. В. Уроки литературы в 9 классе. Поурочные разработки.2017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2" w:type="dxa"/>
          </w:tcPr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Литература. 9 класс. В 2-х ч.</w:t>
            </w:r>
          </w:p>
          <w:p w:rsidR="00AF17C6" w:rsidRPr="001355B3" w:rsidRDefault="00AF17C6" w:rsidP="004172D4">
            <w:pPr>
              <w:shd w:val="clear" w:color="auto" w:fill="FFFFFF"/>
              <w:spacing w:after="195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58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Литература. Коровина В.Я. и др. (5-9)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автор </w:t>
            </w:r>
            <w:hyperlink r:id="rId59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Коровина В. Я.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, 2019</w:t>
            </w:r>
          </w:p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  <w:t>Читаем, думаем, спорим... Дидактические материалы. 9 класс.</w:t>
            </w:r>
          </w:p>
          <w:p w:rsidR="00AF17C6" w:rsidRPr="001355B3" w:rsidRDefault="00AF17C6" w:rsidP="00570142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Автор: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60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Коровина В. Я..</w:t>
              </w:r>
            </w:hyperlink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2021</w:t>
            </w: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Александрова О. М. Русский родной язык. Примерные рабочие программы. 5—9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общеобразоват. организаций / О. М.  Александрова, Ю. Н.  Гостева, И. Н.  Добротина. 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2020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  <w:t>Русский родной язык. 5 класс</w:t>
            </w:r>
          </w:p>
          <w:p w:rsidR="00AF17C6" w:rsidRPr="001355B3" w:rsidRDefault="007220C2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hyperlink r:id="rId61" w:history="1">
              <w:r w:rsidR="00AF17C6"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Александрова О. М., Загоровская О. В., Богданов С. И., Вербицкая Л. А., Гостева Ю. Н., Добротина И.</w:t>
              </w:r>
            </w:hyperlink>
            <w:r w:rsidR="00AF17C6" w:rsidRPr="001355B3">
              <w:rPr>
                <w:rFonts w:ascii="Times New Roman" w:hAnsi="Times New Roman"/>
                <w:spacing w:val="8"/>
                <w:sz w:val="18"/>
                <w:szCs w:val="18"/>
              </w:rPr>
              <w:t>,2020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F17C6" w:rsidRPr="001355B3" w:rsidTr="001B2795">
        <w:tc>
          <w:tcPr>
            <w:tcW w:w="205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3065" w:type="dxa"/>
          </w:tcPr>
          <w:p w:rsidR="00AF17C6" w:rsidRPr="001355B3" w:rsidRDefault="00AF17C6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Александрова О. М. Русский родной язык. Примерные рабочие программы. 5—9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общеобразоват. организаций / О. М.  Александрова, Ю. Н.  Гостева, И. Н.  Добротина. 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2020</w:t>
            </w:r>
          </w:p>
        </w:tc>
        <w:tc>
          <w:tcPr>
            <w:tcW w:w="3802" w:type="dxa"/>
          </w:tcPr>
          <w:p w:rsidR="00AF17C6" w:rsidRPr="001355B3" w:rsidRDefault="00AF17C6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  <w:t>Русский родной язык. 6 класс</w:t>
            </w:r>
          </w:p>
          <w:p w:rsidR="00AF17C6" w:rsidRPr="001355B3" w:rsidRDefault="007220C2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hyperlink r:id="rId62" w:history="1">
              <w:r w:rsidR="00AF17C6"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Александрова О.М., Загоровская О.В., Богданов С.И., Вербицкая Л.А., Гостева Ю.Н., Добротина И.Н., Нарушевич А.Г., Казакова Е.И., Васильевых И.П.</w:t>
              </w:r>
            </w:hyperlink>
            <w:r w:rsidR="00AF17C6" w:rsidRPr="001355B3">
              <w:rPr>
                <w:rFonts w:ascii="Times New Roman" w:hAnsi="Times New Roman"/>
                <w:spacing w:val="8"/>
                <w:sz w:val="18"/>
                <w:szCs w:val="18"/>
              </w:rPr>
              <w:t>,2021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AF17C6" w:rsidRPr="001355B3" w:rsidRDefault="00AF17C6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F17C6" w:rsidRPr="001355B3" w:rsidRDefault="00AF17C6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56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Английский язык. 5-9 классы: учебно – методическое пособие.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О.В.Афанасьева, И.В.Михеева, Н.В.Языкова, Е.А.Колесникова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2016 год</w:t>
            </w:r>
          </w:p>
        </w:tc>
        <w:tc>
          <w:tcPr>
            <w:tcW w:w="3802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Английский язык. 5 класс. Учебник в 2-х частях. Серия «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Rainbow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English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Афанасьева О.В., Михеева И.В., Баранова К.М.</w:t>
            </w:r>
          </w:p>
          <w:p w:rsidR="004F5A50" w:rsidRPr="001355B3" w:rsidRDefault="004A65D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2022</w:t>
            </w:r>
            <w:r w:rsidR="004F5A50" w:rsidRPr="001355B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508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Английский язык. 5-9 классы: учебно – методическое пособие.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О.В.Афанасьева, И.В.Михеева, Н.В.Языкова, Е.А.Колесникова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2016 год</w:t>
            </w:r>
          </w:p>
        </w:tc>
        <w:tc>
          <w:tcPr>
            <w:tcW w:w="3802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Английский язык. 6 класс. Учебник в 2-х частях. Серия «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Rainbow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English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Афанасьева О.В., Михеева И.В., Баранова К.М.</w:t>
            </w:r>
          </w:p>
          <w:p w:rsidR="004F5A50" w:rsidRPr="001355B3" w:rsidRDefault="004A65D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2020</w:t>
            </w:r>
            <w:r w:rsidR="004F5A50" w:rsidRPr="001355B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2508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Английский язык. 5-9 классы: учебно – методическое пособие.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О.В.Афанасьева, И.В.Михеева, Н.В.Языкова, Е.А.Колесникова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2016 год</w:t>
            </w:r>
          </w:p>
        </w:tc>
        <w:tc>
          <w:tcPr>
            <w:tcW w:w="3802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Английский язык. 7 класс. Учебник в 2-х частях. Серия «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Rainbow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English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Афанасьева О.В., Михеева И.В., Баранова К.М.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2017 г.</w:t>
            </w:r>
          </w:p>
        </w:tc>
        <w:tc>
          <w:tcPr>
            <w:tcW w:w="2508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Иностранный язык (английский)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Английский язык. 5-9 классы: учебно – методическое пособие.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О.В.Афанасьева, И.В.Михеева, Н.В.Языкова, Е.А.Колесникова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2016 год</w:t>
            </w:r>
          </w:p>
        </w:tc>
        <w:tc>
          <w:tcPr>
            <w:tcW w:w="3802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Английский язык. 8 класс. Учебник в 2-х частях. Серия «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Rainbow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English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Афанасьева О.В., Михеева И.В., Баранова К.М.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2018 г.</w:t>
            </w:r>
          </w:p>
        </w:tc>
        <w:tc>
          <w:tcPr>
            <w:tcW w:w="2508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Английский язык. 5-9 классы: учебно – методическое пособие.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О.В.Афанасьева, И.В.Михеева, Н.В.Языкова, Е.А.Колесникова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2016 год</w:t>
            </w:r>
          </w:p>
        </w:tc>
        <w:tc>
          <w:tcPr>
            <w:tcW w:w="3802" w:type="dxa"/>
          </w:tcPr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Английский язык. 9 класс. Учебник в 2-х частях. Серия «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Rainbow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  <w:lang w:val="en-US"/>
              </w:rPr>
              <w:t>English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Афанасьева О.В., Михеева И.В., Баранова К.М.</w:t>
            </w:r>
          </w:p>
          <w:p w:rsidR="004F5A50" w:rsidRPr="001355B3" w:rsidRDefault="004F5A50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201</w:t>
            </w:r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9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2508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История России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абочая программа и тематическое планирование курса «История России» 6-10 классы.  А.А.Данилов, О.Н.Журавлёва, И.Е.Барыкина. М.: «Просвещение», 2020 год;;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Программа ориентирована на УМК под редакцией А.В. Торкунова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3802" w:type="dxa"/>
          </w:tcPr>
          <w:p w:rsidR="004F5A50" w:rsidRPr="001355B3" w:rsidRDefault="004F5A50" w:rsidP="00E4454C">
            <w:pPr>
              <w:pStyle w:val="a8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ascii="Times New Roman" w:eastAsia="TimesNew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>1.Учебник Н.М. Арсентьева, А.А. Данилова и др. История России. 6 класс. Учеб. Для общеобразоват. организаций. В 2 ч.; под ред. А.В. Торкунова.-  М.: Просвещение, 2019.</w:t>
            </w:r>
          </w:p>
          <w:p w:rsidR="004F5A50" w:rsidRPr="001355B3" w:rsidRDefault="004F5A50" w:rsidP="00E445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2.Поурочные рекомендации. История России. 6 класс. Журавлева О.Н.  М.: Просвещение, 2017год; </w:t>
            </w:r>
          </w:p>
          <w:p w:rsidR="004F5A50" w:rsidRPr="001355B3" w:rsidRDefault="004F5A50" w:rsidP="00E445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 3. Рабочая тетрадь. История России 6 класс. Данилов А.А., Косулина</w:t>
            </w:r>
            <w:proofErr w:type="gramStart"/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,</w:t>
            </w:r>
            <w:proofErr w:type="gramEnd"/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Лукутин А.В., Артасов И.А. М.: Просвещение, 2017год; </w:t>
            </w:r>
          </w:p>
          <w:p w:rsidR="004F5A50" w:rsidRPr="001355B3" w:rsidRDefault="004F5A50" w:rsidP="00E445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4.Артасов И.А. История России. Контрольные работы. 6 класс. М.: Просвещение, 2017год; </w:t>
            </w:r>
          </w:p>
          <w:p w:rsidR="004F5A50" w:rsidRPr="001355B3" w:rsidRDefault="004F5A50" w:rsidP="00E445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      5.Тороп В.В. История России. Контурные карты. 6 класс М.: Просвещение, 2017год; </w:t>
            </w:r>
          </w:p>
          <w:p w:rsidR="004F5A50" w:rsidRPr="001355B3" w:rsidRDefault="004F5A50" w:rsidP="00E4454C">
            <w:pPr>
              <w:pStyle w:val="a8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ascii="Times New Roman" w:eastAsia="TimesNew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 xml:space="preserve">        6. Куракин М.В. Атлас. История России. 6 класс. М.: Просвещение, 2017год;</w:t>
            </w:r>
          </w:p>
          <w:p w:rsidR="00FC16BA" w:rsidRPr="001355B3" w:rsidRDefault="00FC16BA" w:rsidP="00FC16BA">
            <w:pPr>
              <w:pStyle w:val="a8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ascii="Times New Roman" w:eastAsia="TimesNew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>7. А.А.Данилов</w:t>
            </w:r>
            <w:proofErr w:type="gramStart"/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 xml:space="preserve"> .</w:t>
            </w:r>
            <w:proofErr w:type="gramEnd"/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 xml:space="preserve"> История России. Сборник рассказов.  6 класс. М.: Просвещение. 2017г.</w:t>
            </w:r>
          </w:p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4F5A50" w:rsidRPr="001355B3" w:rsidRDefault="004F5A50" w:rsidP="00E4454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История России.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абочая программа и тематическое планирование курса «История России» 6-10 классы.  А.А.Данилов, О.Н.Журавлёва, И.Е.Барыкина. М.: «Просвещение», 2020 год;;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Программа ориентирована на УМК под редакцией А.В. Торкунова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3802" w:type="dxa"/>
          </w:tcPr>
          <w:p w:rsidR="00DC0CF7" w:rsidRPr="001355B3" w:rsidRDefault="00DC0CF7" w:rsidP="00DC0CF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1.Учебник Н.М. Арсентьева, А.А. Данилова,  А.Я. Токарева и др. История России. 7 класс. Учеб. Для общеобразоват. организаций. В 2 ч.; под ред. А.В. Торкунова.-  М.: Просвещение, 2019год </w:t>
            </w:r>
          </w:p>
          <w:p w:rsidR="00DC0CF7" w:rsidRPr="001355B3" w:rsidRDefault="00DC0CF7" w:rsidP="00DC0CF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2.Поурочные рекомендации. История России. 7 класс. Журавлева О.Н.  М.: Просвещение, 2017год; </w:t>
            </w:r>
          </w:p>
          <w:p w:rsidR="00DC0CF7" w:rsidRPr="001355B3" w:rsidRDefault="00DC0CF7" w:rsidP="00DC0CF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 3. Рабочая тетрадь. История России 7 класс. Данилов А.А., Косулина</w:t>
            </w:r>
            <w:proofErr w:type="gramStart"/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,</w:t>
            </w:r>
            <w:proofErr w:type="gramEnd"/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Лукутин А.В., Артасов И.А. М.: Просвещение, 2019год; </w:t>
            </w:r>
          </w:p>
          <w:p w:rsidR="00DC0CF7" w:rsidRPr="001355B3" w:rsidRDefault="00DC0CF7" w:rsidP="00DC0CF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     4.Артасов И.А. История России. Контрольные работы. 7 класс. М.: Просвещение, 2017год; </w:t>
            </w:r>
          </w:p>
          <w:p w:rsidR="00DC0CF7" w:rsidRPr="001355B3" w:rsidRDefault="00DC0CF7" w:rsidP="00DC0CF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      5.Тороп В.В. История России. Контурные карты. 7 класс М.: Просвещение, 2017год; </w:t>
            </w:r>
          </w:p>
          <w:p w:rsidR="00DC0CF7" w:rsidRPr="001355B3" w:rsidRDefault="00DC0CF7" w:rsidP="00DC0CF7">
            <w:pPr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      6. Куракин М.В. Атлас. История России. 7класс. М.: Просвещение, 2017год;</w:t>
            </w:r>
          </w:p>
          <w:p w:rsidR="004F5A50" w:rsidRPr="001355B3" w:rsidRDefault="00DC0CF7" w:rsidP="00DC0CF7">
            <w:pPr>
              <w:pStyle w:val="a8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ascii="Times New Roman" w:eastAsia="TimesNew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lastRenderedPageBreak/>
              <w:t>7. .А.А.Данилов</w:t>
            </w:r>
            <w:proofErr w:type="gramStart"/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 xml:space="preserve"> .</w:t>
            </w:r>
            <w:proofErr w:type="gramEnd"/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 xml:space="preserve"> История России. Сборник рассказов.  7класс. М.: Просвещение.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2017г.</w:t>
            </w:r>
          </w:p>
        </w:tc>
        <w:tc>
          <w:tcPr>
            <w:tcW w:w="2508" w:type="dxa"/>
          </w:tcPr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России:</w:t>
            </w:r>
          </w:p>
          <w:p w:rsidR="004F5A50" w:rsidRPr="001355B3" w:rsidRDefault="004F5A50" w:rsidP="00E4454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EE2FF7" w:rsidRPr="001355B3" w:rsidTr="001B2795">
        <w:tc>
          <w:tcPr>
            <w:tcW w:w="2055" w:type="dxa"/>
          </w:tcPr>
          <w:p w:rsidR="00EE2FF7" w:rsidRPr="001355B3" w:rsidRDefault="00EE2FF7" w:rsidP="00EE2FF7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История Отечества.</w:t>
            </w:r>
          </w:p>
          <w:p w:rsidR="00EE2FF7" w:rsidRPr="001355B3" w:rsidRDefault="00EE2FF7" w:rsidP="00EE2FF7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(ОВЗ)</w:t>
            </w:r>
          </w:p>
        </w:tc>
        <w:tc>
          <w:tcPr>
            <w:tcW w:w="3065" w:type="dxa"/>
          </w:tcPr>
          <w:p w:rsidR="00EE2FF7" w:rsidRPr="001355B3" w:rsidRDefault="00EE2FF7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 (ОВЗ)</w:t>
            </w:r>
          </w:p>
        </w:tc>
        <w:tc>
          <w:tcPr>
            <w:tcW w:w="3356" w:type="dxa"/>
          </w:tcPr>
          <w:p w:rsidR="00EE2FF7" w:rsidRPr="001355B3" w:rsidRDefault="0033001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Мир истории. История Отечества. Методические рекомендации 5-9 класс. И.М.Бгажников, И.В.Корелина. М.: Просвещение. 2017.</w:t>
            </w:r>
          </w:p>
        </w:tc>
        <w:tc>
          <w:tcPr>
            <w:tcW w:w="3802" w:type="dxa"/>
          </w:tcPr>
          <w:p w:rsidR="00EE2FF7" w:rsidRPr="001355B3" w:rsidRDefault="00F23607" w:rsidP="00DC0CF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Учебник. История Отечества. 7 класс.  И.М.Бгажникова, Л.В.Смирнова. М.: Просвещение. 2018.</w:t>
            </w:r>
          </w:p>
        </w:tc>
        <w:tc>
          <w:tcPr>
            <w:tcW w:w="2508" w:type="dxa"/>
          </w:tcPr>
          <w:p w:rsidR="00EE2FF7" w:rsidRPr="001355B3" w:rsidRDefault="00EE2FF7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История России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абочая программа и тематическое планирование курса «История России» 6-10 классы.  А.А.Данилов, О.Н.Журавлёва, И.Е.Барыкина. М.: «Просвещение», 2020 год;;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Программа ориентирована на УМК под редакцией А.В. Торкунова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3802" w:type="dxa"/>
          </w:tcPr>
          <w:p w:rsidR="00DE2DF2" w:rsidRPr="001355B3" w:rsidRDefault="00DE2DF2" w:rsidP="00DE2DF2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>Учебник. Н.М. Арсентьев, А.А. Данилова, И.В.Курукин и др. История России. 8 класс. Учеб. Для общеобразоват. организаций. В 2 ч.; под ред. А.В. Торкунова.-  М.: Просвещение, 2018год</w:t>
            </w:r>
          </w:p>
          <w:p w:rsidR="00DE2DF2" w:rsidRPr="001355B3" w:rsidRDefault="00DE2DF2" w:rsidP="00DE2DF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2.Поурочные рекомендации. История России. 8 класс. Журавлева О.Н.  М.: Просвещение, 2017год; </w:t>
            </w:r>
          </w:p>
          <w:p w:rsidR="00DE2DF2" w:rsidRPr="001355B3" w:rsidRDefault="00DE2DF2" w:rsidP="00DE2DF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 3. Рабочая тетрадь. История России 8 класс. А.В.Артасов. А.А.Данилов. Л.Г. Косулина. Л.А.Соколова. М.: Просвещение, 2020год; </w:t>
            </w:r>
          </w:p>
          <w:p w:rsidR="00DE2DF2" w:rsidRPr="001355B3" w:rsidRDefault="00DE2DF2" w:rsidP="00DE2DF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     4.Артасов И.А. История России. Контрольные работы. 8 класс. М.: Просвещение, 2017год; </w:t>
            </w:r>
          </w:p>
          <w:p w:rsidR="00DE2DF2" w:rsidRPr="001355B3" w:rsidRDefault="00DE2DF2" w:rsidP="00DE2DF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       5.Тороп В.В. История России. Контурные карты. 7 класс М.: Просвещение, 2018год; </w:t>
            </w:r>
          </w:p>
          <w:p w:rsidR="00DE2DF2" w:rsidRPr="001355B3" w:rsidRDefault="00DE2DF2" w:rsidP="00DE2DF2">
            <w:pPr>
              <w:pStyle w:val="a8"/>
              <w:ind w:left="0"/>
              <w:contextualSpacing/>
              <w:rPr>
                <w:rFonts w:ascii="Times New Roman" w:eastAsia="TimesNew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 xml:space="preserve">        6. Курукин И.В. Атлас. История России. 8 класс. М.: Просвещение, 2019год;</w:t>
            </w:r>
          </w:p>
          <w:p w:rsidR="004F5A50" w:rsidRPr="001355B3" w:rsidRDefault="00DE2DF2" w:rsidP="00DE2DF2">
            <w:pPr>
              <w:pStyle w:val="a8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ascii="Times New Roman" w:eastAsia="TimesNew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>7. А.А.Данилов</w:t>
            </w:r>
            <w:proofErr w:type="gramStart"/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 xml:space="preserve"> .</w:t>
            </w:r>
            <w:proofErr w:type="gramEnd"/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 xml:space="preserve"> История России. Сборник рассказов.  8класс. М.: Просвещение. 2017г.</w:t>
            </w:r>
          </w:p>
        </w:tc>
        <w:tc>
          <w:tcPr>
            <w:tcW w:w="2508" w:type="dxa"/>
          </w:tcPr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История России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абочая программа и тематическое планирование курса «История России» 6-10 классы.  А.А.Данилов, О.Н.Журавлёва, И.Е.Барыкина. М.: «Просвещение», 2020 год;;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Программа ориентирована на УМК под редакцией А.В. Торкунова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3802" w:type="dxa"/>
          </w:tcPr>
          <w:p w:rsidR="007211F9" w:rsidRPr="001355B3" w:rsidRDefault="007211F9" w:rsidP="007211F9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1.Учебник. История России . 9 класс. Н.М.Арсентьев, А.А.Данилов, А.А.Левандовский, А.Я.Токарева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.; «Просвещение», 2020гг.</w:t>
            </w:r>
          </w:p>
          <w:p w:rsidR="007211F9" w:rsidRPr="001355B3" w:rsidRDefault="007211F9" w:rsidP="007211F9">
            <w:pPr>
              <w:pStyle w:val="a8"/>
              <w:ind w:left="0"/>
              <w:contextualSpacing/>
              <w:rPr>
                <w:rStyle w:val="c17"/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Style w:val="c17"/>
                <w:rFonts w:ascii="Times New Roman" w:hAnsi="Times New Roman"/>
                <w:sz w:val="18"/>
                <w:szCs w:val="18"/>
                <w:lang w:val="ru-RU"/>
              </w:rPr>
              <w:t xml:space="preserve">2.Данилов А.А. Поурочные разработки к учебнику «История России </w:t>
            </w:r>
            <w:r w:rsidRPr="001355B3">
              <w:rPr>
                <w:rStyle w:val="c17"/>
                <w:rFonts w:ascii="Times New Roman" w:hAnsi="Times New Roman"/>
                <w:sz w:val="18"/>
                <w:szCs w:val="18"/>
              </w:rPr>
              <w:t>XX</w:t>
            </w:r>
            <w:r w:rsidRPr="001355B3">
              <w:rPr>
                <w:rStyle w:val="c17"/>
                <w:rFonts w:ascii="Times New Roman" w:hAnsi="Times New Roman"/>
                <w:sz w:val="18"/>
                <w:szCs w:val="18"/>
                <w:lang w:val="ru-RU"/>
              </w:rPr>
              <w:t xml:space="preserve"> - начало </w:t>
            </w:r>
            <w:r w:rsidRPr="001355B3">
              <w:rPr>
                <w:rStyle w:val="c17"/>
                <w:rFonts w:ascii="Times New Roman" w:hAnsi="Times New Roman"/>
                <w:sz w:val="18"/>
                <w:szCs w:val="18"/>
              </w:rPr>
              <w:t>XXI</w:t>
            </w:r>
            <w:r w:rsidRPr="001355B3">
              <w:rPr>
                <w:rStyle w:val="c17"/>
                <w:rFonts w:ascii="Times New Roman" w:hAnsi="Times New Roman"/>
                <w:sz w:val="18"/>
                <w:szCs w:val="18"/>
                <w:lang w:val="ru-RU"/>
              </w:rPr>
              <w:t xml:space="preserve"> века»: 9 кл/ А.А.Данилов, Л.Г. Косулина. – М.: Просвещение, 2017</w:t>
            </w:r>
          </w:p>
          <w:p w:rsidR="007211F9" w:rsidRPr="001355B3" w:rsidRDefault="007211F9" w:rsidP="007211F9">
            <w:pPr>
              <w:pStyle w:val="a8"/>
              <w:ind w:left="0"/>
              <w:contextualSpacing/>
              <w:rPr>
                <w:rStyle w:val="c17"/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Style w:val="c17"/>
                <w:rFonts w:ascii="Times New Roman" w:hAnsi="Times New Roman"/>
                <w:sz w:val="18"/>
                <w:szCs w:val="18"/>
                <w:lang w:val="ru-RU"/>
              </w:rPr>
              <w:t>3.Данилов А.А. Рабочая тетрадь.  История России. 9 класс. В 2х частях. – М.: Просвещение, 2020.</w:t>
            </w:r>
          </w:p>
          <w:p w:rsidR="004F5A50" w:rsidRPr="001355B3" w:rsidRDefault="007211F9" w:rsidP="007211F9">
            <w:pPr>
              <w:pStyle w:val="a8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ascii="Times New Roman" w:eastAsia="TimesNew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4. История России. Контрольные работы. И.А. Артасов.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М.: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 .2017г.</w:t>
            </w:r>
          </w:p>
        </w:tc>
        <w:tc>
          <w:tcPr>
            <w:tcW w:w="2508" w:type="dxa"/>
          </w:tcPr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257879" w:rsidRPr="001355B3" w:rsidTr="001B2795">
        <w:tc>
          <w:tcPr>
            <w:tcW w:w="2055" w:type="dxa"/>
          </w:tcPr>
          <w:p w:rsidR="0056678B" w:rsidRPr="001355B3" w:rsidRDefault="0056678B" w:rsidP="0056678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История Отечества.</w:t>
            </w:r>
          </w:p>
          <w:p w:rsidR="00257879" w:rsidRPr="001355B3" w:rsidRDefault="0056678B" w:rsidP="0056678B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(ОВЗ)</w:t>
            </w:r>
          </w:p>
        </w:tc>
        <w:tc>
          <w:tcPr>
            <w:tcW w:w="3065" w:type="dxa"/>
          </w:tcPr>
          <w:p w:rsidR="00257879" w:rsidRPr="001355B3" w:rsidRDefault="000603CA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 (ОВЗ)</w:t>
            </w:r>
          </w:p>
        </w:tc>
        <w:tc>
          <w:tcPr>
            <w:tcW w:w="3356" w:type="dxa"/>
          </w:tcPr>
          <w:p w:rsidR="00257879" w:rsidRPr="001355B3" w:rsidRDefault="006F66B7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Мир истории. История Отечества. Методические рекомендации 5-9 класс. И.М.Бгажников, И.В.Корелина. М.: Просвещение. 2017.</w:t>
            </w:r>
          </w:p>
        </w:tc>
        <w:tc>
          <w:tcPr>
            <w:tcW w:w="3802" w:type="dxa"/>
          </w:tcPr>
          <w:p w:rsidR="00257879" w:rsidRPr="001355B3" w:rsidRDefault="00356F71" w:rsidP="007211F9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  <w:lang w:val="ru-RU"/>
              </w:rPr>
              <w:t>Учебник. История Отечества. 9 класс.  И.М.Бгажникова, Л.В.Смирнова, И.В.Корелина. М.: Просвещение. 2018.</w:t>
            </w:r>
          </w:p>
        </w:tc>
        <w:tc>
          <w:tcPr>
            <w:tcW w:w="2508" w:type="dxa"/>
          </w:tcPr>
          <w:p w:rsidR="00257879" w:rsidRPr="001355B3" w:rsidRDefault="00257879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56" w:type="dxa"/>
          </w:tcPr>
          <w:p w:rsidR="004F5A50" w:rsidRPr="001355B3" w:rsidRDefault="004F5A50" w:rsidP="00A856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Всеобща история. История Древнего мира. Рабочая программа. Поурочные рекомендации. 5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кл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/  Н.И. Шевченко. —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М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.: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Просвещение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, 2020 г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</w:p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2" w:type="dxa"/>
          </w:tcPr>
          <w:p w:rsidR="004F5A50" w:rsidRPr="001355B3" w:rsidRDefault="004F5A50" w:rsidP="00B760F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1. Всеобщая история. История Древнего мира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5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класс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учебник для общеобразовательных учреждений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А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А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Вигасин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Г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И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Годер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И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С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Свенцицкая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под редакцией академика РАН А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А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Искендерова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М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.: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Просвещение</w:t>
            </w:r>
            <w:r w:rsidR="004A65D0" w:rsidRPr="001355B3">
              <w:rPr>
                <w:rFonts w:ascii="Times New Roman" w:hAnsi="Times New Roman"/>
                <w:sz w:val="18"/>
                <w:szCs w:val="18"/>
              </w:rPr>
              <w:t>, 2020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– 303 с.: ил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., 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карт.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</w:t>
            </w:r>
          </w:p>
          <w:p w:rsidR="004F5A50" w:rsidRPr="001355B3" w:rsidRDefault="004F5A50" w:rsidP="00B760F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</w:p>
          <w:p w:rsidR="004F5A50" w:rsidRPr="001355B3" w:rsidRDefault="004F5A50" w:rsidP="00B76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lastRenderedPageBreak/>
              <w:t>2.Годер Г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И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Рабочая тетрадь по истории Древнего мира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5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кл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.: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В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2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вып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 —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М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.: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Просвещение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, 2019</w:t>
            </w:r>
          </w:p>
          <w:p w:rsidR="004F5A50" w:rsidRPr="001355B3" w:rsidRDefault="004F5A50" w:rsidP="00B76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3. Е.А. Крючкова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История Древнего мира . Проверочные и контрольные работы. 5 класс. —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М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.: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Просвещение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, 2017.</w:t>
            </w:r>
          </w:p>
          <w:p w:rsidR="004F5A50" w:rsidRPr="001355B3" w:rsidRDefault="004F5A50" w:rsidP="00B760F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4. Всеобщая история. История Древнего мира. Тетрадь для проектов и творческих работ. А.А. Вигасин. Л.А. Соколова. В.В. Артемов. – М.: Просвещение. 2017г.</w:t>
            </w:r>
          </w:p>
          <w:p w:rsidR="004F5A50" w:rsidRPr="001355B3" w:rsidRDefault="004F5A50" w:rsidP="00B76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5. Е.А. Крючкова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История Древнего мира . Проверочные и контрольные работы. 5 класс. —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М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.: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Просвещение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, 2017.</w:t>
            </w:r>
          </w:p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4F5A50" w:rsidRPr="001355B3" w:rsidRDefault="004F5A50" w:rsidP="001F083A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России:</w:t>
            </w:r>
          </w:p>
          <w:p w:rsidR="004F5A50" w:rsidRPr="001355B3" w:rsidRDefault="004F5A50" w:rsidP="001F083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Всеобщая история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4F5A50" w:rsidRPr="001355B3" w:rsidRDefault="004F5A50" w:rsidP="00A856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Всеобщая история. История средних веков. Рабочая программа. Поурочные рекомендации. / А.В.Игнатов. М.: Просвещение 2020г.</w:t>
            </w:r>
          </w:p>
        </w:tc>
        <w:tc>
          <w:tcPr>
            <w:tcW w:w="3802" w:type="dxa"/>
          </w:tcPr>
          <w:p w:rsidR="004F5A50" w:rsidRPr="001355B3" w:rsidRDefault="004F5A50" w:rsidP="00A14B2F">
            <w:pPr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b/>
                <w:sz w:val="18"/>
                <w:szCs w:val="18"/>
              </w:rPr>
              <w:t>1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. Учебник. Всеобщая история. История средних веков.  6 класс. / Е.В. Агибалова, Г.М. Донской под ред. Сванидзе А.А.  М.: Просвещение, 2019;</w:t>
            </w:r>
          </w:p>
          <w:p w:rsidR="004F5A50" w:rsidRPr="001355B3" w:rsidRDefault="004F5A50" w:rsidP="00A14B2F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2. Рабочая тетрадь к учебнику Е.В. Агибаловой и Г.М. Донского / автор Крючкова Е.А.- М., Просвещение, 2020;</w:t>
            </w:r>
          </w:p>
          <w:p w:rsidR="004F5A50" w:rsidRPr="001355B3" w:rsidRDefault="004F5A50" w:rsidP="00A14B2F">
            <w:pPr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3.Е.А.Крючкова. Всеобщая история. История Средних веков. 6 класс. Проверочные и контрольные работы. - М., Просвещение, 2017.</w:t>
            </w:r>
          </w:p>
          <w:p w:rsidR="004F5A50" w:rsidRPr="001355B3" w:rsidRDefault="004F5A50" w:rsidP="00A14B2F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>4. Всеобщая история. История средних веков.  Тетрадь для проектов и творческих работ</w:t>
            </w:r>
            <w:proofErr w:type="gramStart"/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.</w:t>
            </w:r>
            <w:proofErr w:type="gramEnd"/>
            <w:r w:rsidRPr="001355B3">
              <w:rPr>
                <w:rFonts w:ascii="Times New Roman" w:eastAsia="TimesNewRoman" w:hAnsi="Times New Roman"/>
                <w:sz w:val="18"/>
                <w:szCs w:val="18"/>
              </w:rPr>
              <w:t xml:space="preserve"> В.В.Артемов,  Л.А. Соколова. М.: Просвещение. 2017г.</w:t>
            </w:r>
          </w:p>
        </w:tc>
        <w:tc>
          <w:tcPr>
            <w:tcW w:w="2508" w:type="dxa"/>
          </w:tcPr>
          <w:p w:rsidR="004F5A50" w:rsidRPr="001355B3" w:rsidRDefault="004F5A50" w:rsidP="00A14B2F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4F5A50" w:rsidRPr="001355B3" w:rsidRDefault="004F5A50" w:rsidP="00A14B2F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4F5A50" w:rsidRPr="001355B3" w:rsidRDefault="004F5A50" w:rsidP="00A856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Всеобщая история. История нового времени. Рабочая программа. Поурочные рекомендации. 7 класс. Т.В Коваль, А.Я Юдовская, Л.М Ванюшкина. М.: Просвещение, 2020г.</w:t>
            </w:r>
          </w:p>
        </w:tc>
        <w:tc>
          <w:tcPr>
            <w:tcW w:w="3802" w:type="dxa"/>
          </w:tcPr>
          <w:p w:rsidR="004F5A50" w:rsidRPr="001355B3" w:rsidRDefault="004F5A50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1.Учебник. Всеобщая история. История нового времени. 7 класс. А.Я Юдовская, П.А. Баранов, Л.М.Ванюшкина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од редакцией                           А.А. Искендерова. М.: просвещение. 2019г.</w:t>
            </w:r>
          </w:p>
        </w:tc>
        <w:tc>
          <w:tcPr>
            <w:tcW w:w="2508" w:type="dxa"/>
          </w:tcPr>
          <w:p w:rsidR="004F5A50" w:rsidRPr="001355B3" w:rsidRDefault="004F5A50" w:rsidP="00E304C6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4F5A50" w:rsidRPr="001355B3" w:rsidRDefault="004F5A50" w:rsidP="00E304C6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4F5A50" w:rsidRPr="001355B3" w:rsidRDefault="004F5A50" w:rsidP="00A856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Всеобщая история. История нового времени. Рабочая программа. Поурочные рекомендации. 8 класс. Т.В Коваль, А.Я Юдовская, Л.М Ванюшкина. М.: Просвещение, 2020г.</w:t>
            </w:r>
          </w:p>
        </w:tc>
        <w:tc>
          <w:tcPr>
            <w:tcW w:w="3802" w:type="dxa"/>
          </w:tcPr>
          <w:p w:rsidR="004F5A50" w:rsidRPr="001355B3" w:rsidRDefault="004F5A50" w:rsidP="00F5693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1.Учебник. Всеобщая история. История нового времени. 8 класс. А.Я Юдовская и др.  под редакцией                           А.А. Искендерова. М.: просвещение. 2020г.</w:t>
            </w:r>
          </w:p>
        </w:tc>
        <w:tc>
          <w:tcPr>
            <w:tcW w:w="2508" w:type="dxa"/>
          </w:tcPr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4F5A50" w:rsidRPr="001355B3" w:rsidRDefault="002D2BC3" w:rsidP="00A856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Всеобщая история. История нового времени. Рабочая программа. Поурочные рекомендации. 9класс. М.Л.Несмелова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М.: Просвещение 2020г.</w:t>
            </w:r>
          </w:p>
        </w:tc>
        <w:tc>
          <w:tcPr>
            <w:tcW w:w="3802" w:type="dxa"/>
          </w:tcPr>
          <w:p w:rsidR="004F2689" w:rsidRPr="001355B3" w:rsidRDefault="004F2689" w:rsidP="004F2689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4F5A50" w:rsidRPr="001355B3" w:rsidRDefault="004B453A" w:rsidP="00DA226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Всеобщая история. История нового времени. 9класс. А.Я.Юдовская и др. под редакцией А.А.Искендерова. М.: Просвещение 2019г.</w:t>
            </w:r>
          </w:p>
        </w:tc>
        <w:tc>
          <w:tcPr>
            <w:tcW w:w="2508" w:type="dxa"/>
          </w:tcPr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4F5A50" w:rsidRPr="001355B3" w:rsidRDefault="004F5A50" w:rsidP="00E4454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3065" w:type="dxa"/>
          </w:tcPr>
          <w:p w:rsidR="004F5A50" w:rsidRPr="001355B3" w:rsidRDefault="00F7513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4F5A50" w:rsidRPr="001355B3" w:rsidRDefault="00F7513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Обществознание. Рабочая программа. Поурочные разработки. 6 класс. Н.И.Городецкая, Л.Ф.Иванова, Т.Е.Лискова, Е.Л.Рутковская. М.: Просвещение. 2020.</w:t>
            </w:r>
          </w:p>
        </w:tc>
        <w:tc>
          <w:tcPr>
            <w:tcW w:w="3802" w:type="dxa"/>
          </w:tcPr>
          <w:p w:rsidR="00B82AD5" w:rsidRPr="001355B3" w:rsidRDefault="00B82AD5" w:rsidP="00B82AD5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1. Учебник. Обществознание. 6 класс. Л.Н.Боголюбов. М.: Просвещение. 2019.</w:t>
            </w:r>
          </w:p>
          <w:p w:rsidR="004F5A50" w:rsidRPr="001355B3" w:rsidRDefault="00B82AD5" w:rsidP="00B82AD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2. Обществознание. Проверочные работы.  6 класс. И.А.Лобанов. М.: Просвещение 2021.</w:t>
            </w:r>
          </w:p>
        </w:tc>
        <w:tc>
          <w:tcPr>
            <w:tcW w:w="2508" w:type="dxa"/>
          </w:tcPr>
          <w:p w:rsidR="00B82AD5" w:rsidRPr="001355B3" w:rsidRDefault="00B82AD5" w:rsidP="00B82AD5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4F5A50" w:rsidRPr="001355B3" w:rsidRDefault="00B82AD5" w:rsidP="00B82AD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B82AD5" w:rsidRPr="001355B3" w:rsidTr="001B2795">
        <w:tc>
          <w:tcPr>
            <w:tcW w:w="2055" w:type="dxa"/>
          </w:tcPr>
          <w:p w:rsidR="00B82AD5" w:rsidRPr="001355B3" w:rsidRDefault="009466B3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3065" w:type="dxa"/>
          </w:tcPr>
          <w:p w:rsidR="00B82AD5" w:rsidRPr="001355B3" w:rsidRDefault="009466B3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B82AD5" w:rsidRPr="001355B3" w:rsidRDefault="00196B53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Обществознание. Рабочая программа.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Поурочные разработки. 7 класс. Л.Н. Боголюбов и др. М.: Просвещение. 2020.</w:t>
            </w:r>
          </w:p>
        </w:tc>
        <w:tc>
          <w:tcPr>
            <w:tcW w:w="3802" w:type="dxa"/>
          </w:tcPr>
          <w:p w:rsidR="001B2DA4" w:rsidRPr="001355B3" w:rsidRDefault="001B2DA4" w:rsidP="001B2DA4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 xml:space="preserve">1. Учебник. Обществознание. 7 класс. 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Л.Н.Боголюбов и др.  М.: Просвещение. 2019.</w:t>
            </w:r>
          </w:p>
          <w:p w:rsidR="00B82AD5" w:rsidRPr="001355B3" w:rsidRDefault="001B2DA4" w:rsidP="001B2DA4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2. Обществознание. Проверочные работы.  7 класс. И.А.Лобанов. М.: Просвещение 2021.</w:t>
            </w:r>
          </w:p>
        </w:tc>
        <w:tc>
          <w:tcPr>
            <w:tcW w:w="2508" w:type="dxa"/>
          </w:tcPr>
          <w:p w:rsidR="00B82AD5" w:rsidRPr="001355B3" w:rsidRDefault="00B82AD5" w:rsidP="00B82AD5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Минпросвещения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России:</w:t>
            </w:r>
          </w:p>
          <w:p w:rsidR="00B82AD5" w:rsidRPr="001355B3" w:rsidRDefault="00B82AD5" w:rsidP="00B82AD5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9466B3" w:rsidRPr="001355B3" w:rsidTr="001B2795">
        <w:tc>
          <w:tcPr>
            <w:tcW w:w="2055" w:type="dxa"/>
          </w:tcPr>
          <w:p w:rsidR="009466B3" w:rsidRPr="001355B3" w:rsidRDefault="009466B3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Обществознание</w:t>
            </w:r>
          </w:p>
        </w:tc>
        <w:tc>
          <w:tcPr>
            <w:tcW w:w="3065" w:type="dxa"/>
          </w:tcPr>
          <w:p w:rsidR="009466B3" w:rsidRPr="001355B3" w:rsidRDefault="009466B3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9466B3" w:rsidRPr="001355B3" w:rsidRDefault="009B290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Обществознание. Рабочая программа. Поурочные разработки. 8 класс. Л.Н. Боголюбов и др. М.: Просвещение. 2020.</w:t>
            </w:r>
          </w:p>
        </w:tc>
        <w:tc>
          <w:tcPr>
            <w:tcW w:w="3802" w:type="dxa"/>
          </w:tcPr>
          <w:p w:rsidR="001D5BFF" w:rsidRPr="001355B3" w:rsidRDefault="001D5BFF" w:rsidP="001D5BFF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 Учебник. Обществознание. 8 класс. Л.Н.Боголюбов и др.  М.: Просвещение. 2019.</w:t>
            </w:r>
          </w:p>
          <w:p w:rsidR="009466B3" w:rsidRPr="001355B3" w:rsidRDefault="009466B3" w:rsidP="00B82AD5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508" w:type="dxa"/>
          </w:tcPr>
          <w:p w:rsidR="009466B3" w:rsidRPr="001355B3" w:rsidRDefault="009466B3" w:rsidP="009466B3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9466B3" w:rsidRPr="001355B3" w:rsidRDefault="009466B3" w:rsidP="009466B3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9466B3" w:rsidRPr="001355B3" w:rsidTr="001B2795">
        <w:tc>
          <w:tcPr>
            <w:tcW w:w="2055" w:type="dxa"/>
          </w:tcPr>
          <w:p w:rsidR="009466B3" w:rsidRPr="001355B3" w:rsidRDefault="009466B3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3065" w:type="dxa"/>
          </w:tcPr>
          <w:p w:rsidR="009466B3" w:rsidRPr="001355B3" w:rsidRDefault="009466B3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8F7F05" w:rsidRPr="001355B3" w:rsidRDefault="008F7F05" w:rsidP="008F7F0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Обществознание. Рабочая программа. Поурочные разработки. 9 класс. </w:t>
            </w:r>
          </w:p>
          <w:p w:rsidR="009466B3" w:rsidRPr="001355B3" w:rsidRDefault="008F7F05" w:rsidP="008F7F0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Л.Н. Боголюбов и др. М.: Просвещение. 2020.</w:t>
            </w:r>
          </w:p>
        </w:tc>
        <w:tc>
          <w:tcPr>
            <w:tcW w:w="3802" w:type="dxa"/>
          </w:tcPr>
          <w:p w:rsidR="007A2E96" w:rsidRPr="001355B3" w:rsidRDefault="007A2E96" w:rsidP="007A2E96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1. Учебник. Обществознание. 9 класс. Л.Н.Боголюбов и др.  М.: Просвещение. 2019.</w:t>
            </w:r>
          </w:p>
          <w:p w:rsidR="009466B3" w:rsidRPr="001355B3" w:rsidRDefault="007A2E96" w:rsidP="007A2E96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2. Обществознание. Тестовые задания. 9 класс. Т.В.Коваль М.: Просвещение. 2018.</w:t>
            </w:r>
          </w:p>
        </w:tc>
        <w:tc>
          <w:tcPr>
            <w:tcW w:w="2508" w:type="dxa"/>
          </w:tcPr>
          <w:p w:rsidR="009466B3" w:rsidRPr="001355B3" w:rsidRDefault="009466B3" w:rsidP="009466B3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9466B3" w:rsidRPr="001355B3" w:rsidRDefault="009466B3" w:rsidP="009466B3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56" w:type="dxa"/>
          </w:tcPr>
          <w:p w:rsidR="004F5A50" w:rsidRPr="001355B3" w:rsidRDefault="004F5A50" w:rsidP="004172D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 xml:space="preserve">Предметная линия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«Полярная звезда» 5-9 классы/ А. И. Алексеев и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др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– М.: Просвещение, 2019</w:t>
            </w:r>
          </w:p>
        </w:tc>
        <w:tc>
          <w:tcPr>
            <w:tcW w:w="3802" w:type="dxa"/>
          </w:tcPr>
          <w:p w:rsidR="004F5A50" w:rsidRPr="001355B3" w:rsidRDefault="004F5A50" w:rsidP="00A00384">
            <w:pPr>
              <w:pStyle w:val="a8"/>
              <w:numPr>
                <w:ilvl w:val="0"/>
                <w:numId w:val="25"/>
              </w:numPr>
              <w:ind w:left="295" w:hanging="203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Алексеев А. И., Николина В. В., Липкина Е. К. и др. География.5-6 класс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Просвещение, «Полярная звезда» 2019.</w:t>
            </w:r>
          </w:p>
          <w:p w:rsidR="004F5A50" w:rsidRPr="001355B3" w:rsidRDefault="004F5A50" w:rsidP="00A00384">
            <w:pPr>
              <w:pStyle w:val="a8"/>
              <w:numPr>
                <w:ilvl w:val="0"/>
                <w:numId w:val="25"/>
              </w:numPr>
              <w:ind w:left="295" w:hanging="344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Николина В. В. География. Мой тренажёр. 5-6 классы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Просвещение, «Полярная звезда» 2019.</w:t>
            </w:r>
          </w:p>
        </w:tc>
        <w:tc>
          <w:tcPr>
            <w:tcW w:w="2508" w:type="dxa"/>
          </w:tcPr>
          <w:p w:rsidR="004A65D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F5A5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4F5A50" w:rsidRPr="001355B3" w:rsidRDefault="004F5A50" w:rsidP="004172D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 xml:space="preserve">Предметная линия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«Полярная звезда» 5-9 классы/ А. И. Алексеев и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др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– М.: Просвещение, 2019</w:t>
            </w:r>
          </w:p>
        </w:tc>
        <w:tc>
          <w:tcPr>
            <w:tcW w:w="3802" w:type="dxa"/>
          </w:tcPr>
          <w:p w:rsidR="004F5A50" w:rsidRPr="001355B3" w:rsidRDefault="004F5A50" w:rsidP="00A00384">
            <w:pPr>
              <w:pStyle w:val="a8"/>
              <w:numPr>
                <w:ilvl w:val="0"/>
                <w:numId w:val="26"/>
              </w:numPr>
              <w:ind w:left="295" w:hanging="203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Алексеев А. И., Николина В. В., Липкина Е. К. и др. География.5-6 класс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Просвещение, «Полярная звезда» 2019.</w:t>
            </w:r>
          </w:p>
          <w:p w:rsidR="004F5A50" w:rsidRPr="001355B3" w:rsidRDefault="004F5A50" w:rsidP="00A00384">
            <w:pPr>
              <w:pStyle w:val="a8"/>
              <w:numPr>
                <w:ilvl w:val="0"/>
                <w:numId w:val="26"/>
              </w:numPr>
              <w:ind w:left="295" w:hanging="344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Николина В. В. География. Мой тренажёр. 5-6 классы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Просвещение, «Полярная звезда» 2019.</w:t>
            </w:r>
          </w:p>
        </w:tc>
        <w:tc>
          <w:tcPr>
            <w:tcW w:w="2508" w:type="dxa"/>
          </w:tcPr>
          <w:p w:rsidR="004A65D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F5A5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4F5A50" w:rsidRPr="001355B3" w:rsidRDefault="004F5A50" w:rsidP="004172D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 xml:space="preserve">Предметная линия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«Полярная звезда» 5-9 классы/ А. И. Алексеев и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др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– М.: Просвещение, 2019</w:t>
            </w:r>
          </w:p>
        </w:tc>
        <w:tc>
          <w:tcPr>
            <w:tcW w:w="3802" w:type="dxa"/>
          </w:tcPr>
          <w:p w:rsidR="004F5A50" w:rsidRPr="001355B3" w:rsidRDefault="004F5A50" w:rsidP="00A00384">
            <w:pPr>
              <w:pStyle w:val="a8"/>
              <w:numPr>
                <w:ilvl w:val="0"/>
                <w:numId w:val="27"/>
              </w:numPr>
              <w:spacing w:line="276" w:lineRule="auto"/>
              <w:ind w:left="295" w:hanging="203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Алексеев А. И., Николина В. В., Липкина Е. К. и др. География.7 класс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Просвещение, «Полярная звезда» 2020.</w:t>
            </w:r>
          </w:p>
          <w:p w:rsidR="004F5A50" w:rsidRPr="001355B3" w:rsidRDefault="004F5A50" w:rsidP="00A00384">
            <w:pPr>
              <w:pStyle w:val="a8"/>
              <w:numPr>
                <w:ilvl w:val="0"/>
                <w:numId w:val="27"/>
              </w:numPr>
              <w:tabs>
                <w:tab w:val="num" w:pos="720"/>
              </w:tabs>
              <w:ind w:left="295" w:hanging="344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Николина В. В. География. Мой тренажёр. 7 класс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Просвещение, «Полярная звезда» 2020.</w:t>
            </w:r>
          </w:p>
        </w:tc>
        <w:tc>
          <w:tcPr>
            <w:tcW w:w="2508" w:type="dxa"/>
          </w:tcPr>
          <w:p w:rsidR="004A65D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F5A5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4F5A50" w:rsidRPr="001355B3" w:rsidRDefault="004F5A50" w:rsidP="004172D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 xml:space="preserve">Предметная линия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«Полярная звезда» 5-9 классы/ А. И. Алексеев и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др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– М.: Просвещение, 2019</w:t>
            </w:r>
          </w:p>
        </w:tc>
        <w:tc>
          <w:tcPr>
            <w:tcW w:w="3802" w:type="dxa"/>
          </w:tcPr>
          <w:p w:rsidR="004F5A50" w:rsidRPr="001355B3" w:rsidRDefault="004F5A50" w:rsidP="00A00384">
            <w:pPr>
              <w:pStyle w:val="a8"/>
              <w:numPr>
                <w:ilvl w:val="0"/>
                <w:numId w:val="28"/>
              </w:numPr>
              <w:spacing w:line="276" w:lineRule="auto"/>
              <w:ind w:left="295" w:hanging="203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Алексеев А. И., Николина В. В., Липкина Е. К. и др. География.8 класс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Просвещение, «Полярная звезда» 2020.</w:t>
            </w:r>
          </w:p>
          <w:p w:rsidR="004F5A50" w:rsidRPr="001355B3" w:rsidRDefault="004F5A50" w:rsidP="00A00384">
            <w:pPr>
              <w:pStyle w:val="a8"/>
              <w:numPr>
                <w:ilvl w:val="0"/>
                <w:numId w:val="28"/>
              </w:numPr>
              <w:tabs>
                <w:tab w:val="num" w:pos="720"/>
              </w:tabs>
              <w:ind w:left="295" w:hanging="344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Николина В. В. География. Мой тренажёр. 8 класс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Просвещение, «Полярная звезда» 2020.</w:t>
            </w:r>
          </w:p>
        </w:tc>
        <w:tc>
          <w:tcPr>
            <w:tcW w:w="2508" w:type="dxa"/>
          </w:tcPr>
          <w:p w:rsidR="004A65D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F5A5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4F5A50" w:rsidRPr="001355B3" w:rsidRDefault="004F5A50" w:rsidP="004172D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 xml:space="preserve">Предметная линия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«Полярная звезда» 5-9 классы/ А. И. Алексеев и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др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– М.: Просвещение, 2019</w:t>
            </w:r>
          </w:p>
        </w:tc>
        <w:tc>
          <w:tcPr>
            <w:tcW w:w="3802" w:type="dxa"/>
          </w:tcPr>
          <w:p w:rsidR="004F5A50" w:rsidRPr="001355B3" w:rsidRDefault="004F5A50" w:rsidP="00A00384">
            <w:pPr>
              <w:pStyle w:val="a8"/>
              <w:numPr>
                <w:ilvl w:val="0"/>
                <w:numId w:val="29"/>
              </w:numPr>
              <w:spacing w:line="276" w:lineRule="auto"/>
              <w:ind w:left="295" w:hanging="203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Алексеев А. И., Николина В. В., Липкина Е. К. и др. География.9 класс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</w:t>
            </w:r>
            <w:r w:rsidR="004A65D0"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свещение, «Полярная звезда» 2021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</w:p>
          <w:p w:rsidR="004F5A50" w:rsidRPr="001355B3" w:rsidRDefault="004F5A50" w:rsidP="00A00384">
            <w:pPr>
              <w:pStyle w:val="a8"/>
              <w:numPr>
                <w:ilvl w:val="0"/>
                <w:numId w:val="29"/>
              </w:numPr>
              <w:tabs>
                <w:tab w:val="num" w:pos="720"/>
              </w:tabs>
              <w:ind w:left="295" w:hanging="344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Николина В. В. География. Мой тренажёр. 9 класс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.: Просвещение, «Полярная звезда» 2020.</w:t>
            </w:r>
          </w:p>
        </w:tc>
        <w:tc>
          <w:tcPr>
            <w:tcW w:w="2508" w:type="dxa"/>
          </w:tcPr>
          <w:p w:rsidR="004A65D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F5A50" w:rsidRPr="001355B3" w:rsidRDefault="004A65D0" w:rsidP="004A65D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A87B20" w:rsidRPr="001355B3" w:rsidTr="001F055E">
        <w:tc>
          <w:tcPr>
            <w:tcW w:w="14786" w:type="dxa"/>
            <w:gridSpan w:val="5"/>
          </w:tcPr>
          <w:p w:rsidR="00A87B20" w:rsidRPr="001355B3" w:rsidRDefault="00A87B20" w:rsidP="00A87B2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Математика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3065" w:type="dxa"/>
          </w:tcPr>
          <w:p w:rsidR="004F5A50" w:rsidRPr="001355B3" w:rsidRDefault="004F5A50" w:rsidP="004172D4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5</w:t>
            </w:r>
          </w:p>
          <w:p w:rsidR="004F5A50" w:rsidRPr="001355B3" w:rsidRDefault="004F5A50" w:rsidP="004172D4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356" w:type="dxa"/>
          </w:tcPr>
          <w:p w:rsidR="00A87B20" w:rsidRPr="001355B3" w:rsidRDefault="00A87B20" w:rsidP="00A87B20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 xml:space="preserve">Рабочие программы. Математика 5-6 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классы. Составитель Бурмистрова С.А. М.: Просвещение, 2016</w:t>
            </w:r>
          </w:p>
          <w:p w:rsidR="004F5A50" w:rsidRPr="001355B3" w:rsidRDefault="004F5A50" w:rsidP="004172D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802" w:type="dxa"/>
          </w:tcPr>
          <w:p w:rsidR="00A87B20" w:rsidRPr="001355B3" w:rsidRDefault="00A87B20" w:rsidP="00A87B20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9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 xml:space="preserve">Математика. 6 класс / С. М. 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Никольский, М. К. Потапов, Н. Н.  Решетников, А. В. Шевкин.— М.: Просвещение, 2020</w:t>
            </w:r>
          </w:p>
          <w:p w:rsidR="004F5A50" w:rsidRPr="001355B3" w:rsidRDefault="004F5A50" w:rsidP="00002DC2">
            <w:pPr>
              <w:autoSpaceDE w:val="0"/>
              <w:autoSpaceDN w:val="0"/>
              <w:adjustRightInd w:val="0"/>
              <w:ind w:left="13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A87B20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Минпросвещения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России № 254 от 20.05.2020 г.</w:t>
            </w:r>
          </w:p>
          <w:p w:rsidR="004F5A50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F5A50" w:rsidRPr="001355B3" w:rsidTr="001B2795">
        <w:tc>
          <w:tcPr>
            <w:tcW w:w="2055" w:type="dxa"/>
          </w:tcPr>
          <w:p w:rsidR="004F5A50" w:rsidRPr="001355B3" w:rsidRDefault="004F5A50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3065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4F5A50" w:rsidRPr="001355B3" w:rsidRDefault="004F5A50" w:rsidP="004172D4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Рабочие программы. Математика 5-6 классы. Составитель Бурмистрова С.А. М.: Просвещение, 2016</w:t>
            </w:r>
          </w:p>
          <w:p w:rsidR="004F5A50" w:rsidRPr="001355B3" w:rsidRDefault="004F5A50" w:rsidP="004172D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802" w:type="dxa"/>
          </w:tcPr>
          <w:p w:rsidR="004F5A50" w:rsidRPr="001355B3" w:rsidRDefault="004F5A50" w:rsidP="00A00384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9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Математика. 6 класс / С. М. Никольский, М. К. Потапов, Н. Н.  Решетников, А. В. Шевкин.— М.: Просвещение, 2020</w:t>
            </w:r>
          </w:p>
          <w:p w:rsidR="004F5A50" w:rsidRPr="001355B3" w:rsidRDefault="004F5A50" w:rsidP="00A00384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9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i/>
                <w:iCs/>
                <w:sz w:val="18"/>
                <w:szCs w:val="18"/>
                <w:lang w:val="ru-RU"/>
              </w:rPr>
              <w:t xml:space="preserve">Потапов М. К. 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Математика. Дидактические материалы. 6 класс /М. К.  Потапов,   А. В. Шевкин. — М.: Просвещение, 2017.</w:t>
            </w:r>
          </w:p>
          <w:p w:rsidR="004F5A50" w:rsidRPr="001355B3" w:rsidRDefault="004F5A50" w:rsidP="00A00384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9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i/>
                <w:iCs/>
                <w:sz w:val="18"/>
                <w:szCs w:val="18"/>
                <w:lang w:val="ru-RU"/>
              </w:rPr>
              <w:t xml:space="preserve">Потапов М. К. 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Математика. Рабочая тетрадь. 6 класс / М. К. Потапов, А. В.   </w:t>
            </w:r>
          </w:p>
          <w:p w:rsidR="004F5A50" w:rsidRPr="001355B3" w:rsidRDefault="004F5A50" w:rsidP="00A00384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9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И.Ф. Шарыгин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,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А.В.Шевкин. Задачи на смекалку 5-6 класс—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М.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: Просвещение, 2017</w:t>
            </w:r>
          </w:p>
          <w:p w:rsidR="004F5A50" w:rsidRPr="001355B3" w:rsidRDefault="004F5A50" w:rsidP="00A00384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9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i/>
                <w:iCs/>
                <w:sz w:val="18"/>
                <w:szCs w:val="18"/>
                <w:lang w:val="ru-RU"/>
              </w:rPr>
              <w:t xml:space="preserve">Чулков П. В. 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Математика. Тематические тесты. 6 класс / П. В. Чулков, Е. Ф. Шершнев, О. Ф. Зарапина. — М.: Просвещение, 2017.</w:t>
            </w:r>
          </w:p>
        </w:tc>
        <w:tc>
          <w:tcPr>
            <w:tcW w:w="2508" w:type="dxa"/>
          </w:tcPr>
          <w:p w:rsidR="00A87B20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F5A50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A87B20" w:rsidRPr="001355B3" w:rsidTr="00A72CD0">
        <w:tc>
          <w:tcPr>
            <w:tcW w:w="14786" w:type="dxa"/>
            <w:gridSpan w:val="5"/>
          </w:tcPr>
          <w:p w:rsidR="00A87B20" w:rsidRPr="001355B3" w:rsidRDefault="00A87B20" w:rsidP="00A87B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Алгебра</w:t>
            </w:r>
          </w:p>
        </w:tc>
      </w:tr>
      <w:tr w:rsidR="00600E76" w:rsidRPr="001355B3" w:rsidTr="001B2795">
        <w:tc>
          <w:tcPr>
            <w:tcW w:w="2055" w:type="dxa"/>
          </w:tcPr>
          <w:p w:rsidR="00600E76" w:rsidRPr="001355B3" w:rsidRDefault="007C64FE" w:rsidP="002D2BC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3065" w:type="dxa"/>
          </w:tcPr>
          <w:p w:rsidR="00600E76" w:rsidRPr="001355B3" w:rsidRDefault="007C64FE" w:rsidP="00600E76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</w:p>
        </w:tc>
        <w:tc>
          <w:tcPr>
            <w:tcW w:w="3356" w:type="dxa"/>
          </w:tcPr>
          <w:p w:rsidR="00600E76" w:rsidRPr="001355B3" w:rsidRDefault="00600E76" w:rsidP="002D2BC3">
            <w:pPr>
              <w:pStyle w:val="a8"/>
              <w:shd w:val="clear" w:color="auto" w:fill="FFFFFF"/>
              <w:ind w:left="0"/>
              <w:contextualSpacing/>
              <w:outlineLvl w:val="1"/>
              <w:rPr>
                <w:rFonts w:ascii="Times New Roman" w:hAnsi="Times New Roman"/>
                <w:kern w:val="36"/>
                <w:sz w:val="18"/>
                <w:szCs w:val="18"/>
                <w:lang w:val="ru-RU" w:eastAsia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 w:eastAsia="ru-RU"/>
              </w:rPr>
              <w:t>Миндюк Н. Г.</w:t>
            </w:r>
            <w:r w:rsidRPr="001355B3">
              <w:rPr>
                <w:rFonts w:ascii="Times New Roman" w:hAnsi="Times New Roman"/>
                <w:kern w:val="36"/>
                <w:sz w:val="18"/>
                <w:szCs w:val="18"/>
                <w:lang w:val="ru-RU" w:eastAsia="ru-RU"/>
              </w:rPr>
              <w:t xml:space="preserve"> Алгебра. Рабочие программы. Предметная линия учебников Ю.Н. Макарычева и других. </w:t>
            </w:r>
            <w:r w:rsidRPr="001355B3">
              <w:rPr>
                <w:rFonts w:ascii="Times New Roman" w:hAnsi="Times New Roman"/>
                <w:kern w:val="36"/>
                <w:sz w:val="18"/>
                <w:szCs w:val="18"/>
                <w:lang w:eastAsia="ru-RU"/>
              </w:rPr>
              <w:t>7-9 классы</w:t>
            </w:r>
            <w:r w:rsidR="001B2795" w:rsidRPr="001355B3">
              <w:rPr>
                <w:rFonts w:ascii="Times New Roman" w:hAnsi="Times New Roman"/>
                <w:kern w:val="36"/>
                <w:sz w:val="18"/>
                <w:szCs w:val="18"/>
                <w:lang w:val="ru-RU" w:eastAsia="ru-RU"/>
              </w:rPr>
              <w:t>, 2014</w:t>
            </w:r>
          </w:p>
          <w:p w:rsidR="00600E76" w:rsidRPr="001355B3" w:rsidRDefault="00600E76" w:rsidP="002D2BC3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802" w:type="dxa"/>
          </w:tcPr>
          <w:p w:rsidR="007C64FE" w:rsidRPr="001355B3" w:rsidRDefault="007C64FE" w:rsidP="002D2BC3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Макарычев Ю. Н. Алгебра, 7 кл.: учебник для общеобразовательных организаций / Ю. Н. Макарычев, Н. Г. Миндюк, К. И. Нешков, С. Б. Суворова; под редакцией С. А. Теляковского. — М.: Просвещение, 2020.</w:t>
            </w:r>
          </w:p>
          <w:p w:rsidR="007C64FE" w:rsidRPr="001355B3" w:rsidRDefault="007C64FE" w:rsidP="002D2BC3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600E76" w:rsidRPr="001355B3" w:rsidRDefault="00600E76" w:rsidP="002D2BC3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1.Миндюк Н. Г. Алгебра, 7 кл.: методические рекомендации /Н. Г. Миндюк, И. С. Шлыкова. — М.: Просвещение, 2014.Миндюк Н. Г. Алгебра, 7 кл.: рабочая тетрадь. В 2 ч. / Н. Г. Миндюк, И. С. </w:t>
            </w:r>
            <w:r w:rsidR="00A87B20"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Шлыкова. — М.: Просвещение, 2021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</w:p>
          <w:p w:rsidR="00600E76" w:rsidRPr="001355B3" w:rsidRDefault="00600E76" w:rsidP="002D2BC3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2.Звавич Л. И. Алгебра, 7 кл.: дидактические материалы / Л. И. Звавич, Л. В. Кузнецова, С. Б. Суворова. — М.: Просвещение, 2013.</w:t>
            </w:r>
          </w:p>
          <w:p w:rsidR="00600E76" w:rsidRPr="001355B3" w:rsidRDefault="00600E76" w:rsidP="002D2BC3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3.Дудицын Ю. П. Алгебра, 7 кл.: тематические тесты / Ю. П. Дудицын, В. Л. К</w:t>
            </w:r>
            <w:r w:rsidR="00A87B20"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ронгауз. — М.: Просвещение, 2020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</w:p>
          <w:p w:rsidR="00600E76" w:rsidRPr="001355B3" w:rsidRDefault="00600E76" w:rsidP="006C1A8D">
            <w:pPr>
              <w:pStyle w:val="a8"/>
              <w:ind w:left="0"/>
              <w:contextualSpacing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4.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Жохов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В. И. Уроки алгебры в 7 кл.: книга для учителя /В. И. Жохов, Л. Б. Крайнева. — М.: Просвещение.</w:t>
            </w:r>
          </w:p>
        </w:tc>
        <w:tc>
          <w:tcPr>
            <w:tcW w:w="2508" w:type="dxa"/>
          </w:tcPr>
          <w:p w:rsidR="00A87B20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00E76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00E76" w:rsidRPr="001355B3" w:rsidTr="001B2795">
        <w:tc>
          <w:tcPr>
            <w:tcW w:w="2055" w:type="dxa"/>
          </w:tcPr>
          <w:p w:rsidR="00600E76" w:rsidRPr="001355B3" w:rsidRDefault="007C64FE" w:rsidP="002D2BC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алгебра</w:t>
            </w:r>
          </w:p>
        </w:tc>
        <w:tc>
          <w:tcPr>
            <w:tcW w:w="3065" w:type="dxa"/>
          </w:tcPr>
          <w:p w:rsidR="001B2795" w:rsidRPr="001355B3" w:rsidRDefault="007C64FE" w:rsidP="002D2BC3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  <w:p w:rsidR="001B2795" w:rsidRPr="001355B3" w:rsidRDefault="001B2795" w:rsidP="002D2BC3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600E76" w:rsidRPr="001355B3" w:rsidRDefault="00600E76" w:rsidP="006C1A8D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56" w:type="dxa"/>
          </w:tcPr>
          <w:p w:rsidR="006C1A8D" w:rsidRPr="001355B3" w:rsidRDefault="006C1A8D" w:rsidP="006C1A8D">
            <w:pPr>
              <w:pStyle w:val="a8"/>
              <w:shd w:val="clear" w:color="auto" w:fill="FFFFFF"/>
              <w:ind w:left="0"/>
              <w:contextualSpacing/>
              <w:outlineLvl w:val="1"/>
              <w:rPr>
                <w:rFonts w:ascii="Times New Roman" w:hAnsi="Times New Roman"/>
                <w:kern w:val="36"/>
                <w:sz w:val="18"/>
                <w:szCs w:val="18"/>
                <w:lang w:val="ru-RU" w:eastAsia="ru-RU"/>
              </w:rPr>
            </w:pPr>
            <w:r w:rsidRPr="001355B3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  <w:lang w:val="ru-RU" w:eastAsia="ru-RU"/>
              </w:rPr>
              <w:t>Миндюк Н. Г.</w:t>
            </w:r>
            <w:r w:rsidRPr="001355B3">
              <w:rPr>
                <w:rFonts w:ascii="Times New Roman" w:hAnsi="Times New Roman"/>
                <w:kern w:val="36"/>
                <w:sz w:val="18"/>
                <w:szCs w:val="18"/>
                <w:lang w:val="ru-RU" w:eastAsia="ru-RU"/>
              </w:rPr>
              <w:t xml:space="preserve"> Алгебра. Рабочие программы. Предметная линия учебников Ю.Н. Макарычева и других. </w:t>
            </w:r>
            <w:r w:rsidRPr="001355B3">
              <w:rPr>
                <w:rFonts w:ascii="Times New Roman" w:hAnsi="Times New Roman"/>
                <w:kern w:val="36"/>
                <w:sz w:val="18"/>
                <w:szCs w:val="18"/>
                <w:lang w:eastAsia="ru-RU"/>
              </w:rPr>
              <w:t>7-9 классы</w:t>
            </w:r>
            <w:r w:rsidRPr="001355B3">
              <w:rPr>
                <w:rFonts w:ascii="Times New Roman" w:hAnsi="Times New Roman"/>
                <w:kern w:val="36"/>
                <w:sz w:val="18"/>
                <w:szCs w:val="18"/>
                <w:lang w:val="ru-RU" w:eastAsia="ru-RU"/>
              </w:rPr>
              <w:t>, 2014</w:t>
            </w:r>
          </w:p>
          <w:p w:rsidR="006C1A8D" w:rsidRPr="001355B3" w:rsidRDefault="006C1A8D" w:rsidP="002D2BC3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</w:p>
          <w:p w:rsidR="006C1A8D" w:rsidRPr="001355B3" w:rsidRDefault="006C1A8D" w:rsidP="002D2BC3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</w:p>
          <w:p w:rsidR="006C1A8D" w:rsidRPr="001355B3" w:rsidRDefault="006C1A8D" w:rsidP="002D2BC3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</w:p>
          <w:p w:rsidR="006C1A8D" w:rsidRPr="001355B3" w:rsidRDefault="006C1A8D" w:rsidP="002D2BC3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</w:p>
          <w:p w:rsidR="00600E76" w:rsidRPr="001355B3" w:rsidRDefault="00600E76" w:rsidP="002D2BC3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3802" w:type="dxa"/>
          </w:tcPr>
          <w:p w:rsidR="007C64FE" w:rsidRPr="001355B3" w:rsidRDefault="007C64FE" w:rsidP="007C64FE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Макарычев Ю.Н., Миндюк Н.Г. и др. Алгебра. Учебник для 8 класса общеобразоват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.у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чреждений под ред. С.А. Теляковского, - М.: Просвещение, - 2018.</w:t>
            </w:r>
          </w:p>
          <w:p w:rsidR="007C64FE" w:rsidRPr="001355B3" w:rsidRDefault="007C64FE" w:rsidP="007C64FE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7C64FE" w:rsidRPr="001355B3" w:rsidRDefault="007C64FE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7C64FE" w:rsidRPr="001355B3" w:rsidRDefault="007C64FE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6C1A8D" w:rsidRPr="001355B3" w:rsidRDefault="006C1A8D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Жохов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В.И., Макрычев Ю.Н., Миндюк Н.Г. Дидактические материалы 8 класс. – М.: Просвещение, - 2014. </w:t>
            </w:r>
          </w:p>
          <w:p w:rsidR="006C1A8D" w:rsidRPr="001355B3" w:rsidRDefault="006C1A8D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Жохов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В.И. Уроки алгебры в 8 классе. Учебное пособие для общеобразоват. организаций. – М.: Просвещение, - 2017.</w:t>
            </w:r>
          </w:p>
          <w:p w:rsidR="006C1A8D" w:rsidRPr="001355B3" w:rsidRDefault="006C1A8D" w:rsidP="006C1A8D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3.Изучение алгебры в 7 – 9 классах, пособие для учителя – М.: Просвещение. – 2004</w:t>
            </w:r>
          </w:p>
          <w:p w:rsidR="006C1A8D" w:rsidRPr="001355B3" w:rsidRDefault="006C1A8D" w:rsidP="006C1A8D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600E76" w:rsidRPr="001355B3" w:rsidRDefault="00600E76" w:rsidP="002D2BC3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508" w:type="dxa"/>
          </w:tcPr>
          <w:p w:rsidR="00A87B20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600E76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Приказ «О внесении изменений в Федеральный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перечень учебников» №766 от 23.12.2020</w:t>
            </w:r>
          </w:p>
        </w:tc>
      </w:tr>
      <w:tr w:rsidR="00600E76" w:rsidRPr="001355B3" w:rsidTr="001B2795">
        <w:tc>
          <w:tcPr>
            <w:tcW w:w="2055" w:type="dxa"/>
          </w:tcPr>
          <w:p w:rsidR="00600E76" w:rsidRPr="001355B3" w:rsidRDefault="007C64FE" w:rsidP="002D2BC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алгебра</w:t>
            </w:r>
          </w:p>
        </w:tc>
        <w:tc>
          <w:tcPr>
            <w:tcW w:w="3065" w:type="dxa"/>
          </w:tcPr>
          <w:p w:rsidR="00600E76" w:rsidRPr="001355B3" w:rsidRDefault="007C64FE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6C1A8D" w:rsidRPr="001355B3" w:rsidRDefault="006C1A8D" w:rsidP="006C1A8D">
            <w:pPr>
              <w:pStyle w:val="a8"/>
              <w:shd w:val="clear" w:color="auto" w:fill="FFFFFF"/>
              <w:ind w:left="0"/>
              <w:contextualSpacing/>
              <w:outlineLvl w:val="1"/>
              <w:rPr>
                <w:rFonts w:ascii="Times New Roman" w:hAnsi="Times New Roman"/>
                <w:kern w:val="36"/>
                <w:sz w:val="18"/>
                <w:szCs w:val="18"/>
                <w:lang w:val="ru-RU" w:eastAsia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 w:eastAsia="ru-RU"/>
              </w:rPr>
              <w:t>Миндюк Н. Г.</w:t>
            </w:r>
            <w:r w:rsidRPr="001355B3">
              <w:rPr>
                <w:rFonts w:ascii="Times New Roman" w:hAnsi="Times New Roman"/>
                <w:kern w:val="36"/>
                <w:sz w:val="18"/>
                <w:szCs w:val="18"/>
                <w:lang w:val="ru-RU" w:eastAsia="ru-RU"/>
              </w:rPr>
              <w:t xml:space="preserve"> Алгебра. Рабочие программы. Предметная линия учебников Ю.Н. Макарычева и других. </w:t>
            </w:r>
            <w:r w:rsidRPr="001355B3">
              <w:rPr>
                <w:rFonts w:ascii="Times New Roman" w:hAnsi="Times New Roman"/>
                <w:kern w:val="36"/>
                <w:sz w:val="18"/>
                <w:szCs w:val="18"/>
                <w:lang w:eastAsia="ru-RU"/>
              </w:rPr>
              <w:t>7-9 классы</w:t>
            </w:r>
            <w:r w:rsidRPr="001355B3">
              <w:rPr>
                <w:rFonts w:ascii="Times New Roman" w:hAnsi="Times New Roman"/>
                <w:kern w:val="36"/>
                <w:sz w:val="18"/>
                <w:szCs w:val="18"/>
                <w:lang w:val="ru-RU" w:eastAsia="ru-RU"/>
              </w:rPr>
              <w:t>, 2014</w:t>
            </w:r>
          </w:p>
          <w:p w:rsidR="00600E76" w:rsidRPr="001355B3" w:rsidRDefault="00600E76" w:rsidP="006C1A8D">
            <w:pPr>
              <w:pStyle w:val="a8"/>
              <w:shd w:val="clear" w:color="auto" w:fill="FFFFFF"/>
              <w:ind w:left="0"/>
              <w:contextualSpacing/>
              <w:outlineLvl w:val="1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802" w:type="dxa"/>
          </w:tcPr>
          <w:p w:rsidR="007C64FE" w:rsidRPr="001355B3" w:rsidRDefault="007C64FE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Макарычев Ю.Н., Миндюк Н.Г. и др. Алгебра. Учебник для 9 класса общеобразоват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.у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чреждений под ред. С.А. Теляковского, - М.: Просвещение, - 2019</w:t>
            </w:r>
          </w:p>
          <w:p w:rsidR="007C64FE" w:rsidRPr="001355B3" w:rsidRDefault="007C64FE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6C1A8D" w:rsidRPr="001355B3" w:rsidRDefault="006C1A8D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1.Макарычев Ю.Н., Миндюк Н.Г., Суворова С.Б., Шлыкова И.С. Изучение алгебры в 7 – 9 классах, пособие для уч</w:t>
            </w:r>
            <w:r w:rsidR="00A87B20" w:rsidRPr="001355B3">
              <w:rPr>
                <w:rFonts w:ascii="Times New Roman" w:hAnsi="Times New Roman"/>
                <w:sz w:val="18"/>
                <w:szCs w:val="18"/>
              </w:rPr>
              <w:t xml:space="preserve">ителя – М.: Просвещение. </w:t>
            </w:r>
          </w:p>
          <w:p w:rsidR="006C1A8D" w:rsidRPr="001355B3" w:rsidRDefault="006C1A8D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2.Макрычев Ю.Н., Дидактические материалы по алгебре 9 класс. – М.: Просвещение, - 2013. </w:t>
            </w:r>
          </w:p>
          <w:p w:rsidR="00600E76" w:rsidRPr="001355B3" w:rsidRDefault="00600E76" w:rsidP="002D2BC3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08" w:type="dxa"/>
          </w:tcPr>
          <w:p w:rsidR="00A87B20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00E76" w:rsidRPr="001355B3" w:rsidRDefault="00A87B20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A87B20" w:rsidRPr="001355B3" w:rsidTr="002C2B38">
        <w:tc>
          <w:tcPr>
            <w:tcW w:w="14786" w:type="dxa"/>
            <w:gridSpan w:val="5"/>
          </w:tcPr>
          <w:p w:rsidR="00A87B20" w:rsidRPr="001355B3" w:rsidRDefault="00A87B20" w:rsidP="00A87B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Геометрия</w:t>
            </w:r>
          </w:p>
        </w:tc>
      </w:tr>
      <w:tr w:rsidR="00600E76" w:rsidRPr="001355B3" w:rsidTr="001B2795">
        <w:tc>
          <w:tcPr>
            <w:tcW w:w="2055" w:type="dxa"/>
          </w:tcPr>
          <w:p w:rsidR="00600E76" w:rsidRPr="001355B3" w:rsidRDefault="008B013A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3065" w:type="dxa"/>
          </w:tcPr>
          <w:p w:rsidR="00600E76" w:rsidRPr="001355B3" w:rsidRDefault="008B013A" w:rsidP="008B013A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</w:p>
        </w:tc>
        <w:tc>
          <w:tcPr>
            <w:tcW w:w="3356" w:type="dxa"/>
          </w:tcPr>
          <w:p w:rsidR="00600E76" w:rsidRPr="001355B3" w:rsidRDefault="006C1A8D" w:rsidP="002D2BC3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z w:val="18"/>
                <w:szCs w:val="18"/>
              </w:rPr>
              <w:t xml:space="preserve">Геометрия.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Сборник рабочих программ. 7—9 классы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:п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учителей общеобразов. организаций / [сост.Т. А. Бурмистрова]. — 2-е изд., дораб.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2014.</w:t>
            </w:r>
          </w:p>
        </w:tc>
        <w:tc>
          <w:tcPr>
            <w:tcW w:w="3802" w:type="dxa"/>
          </w:tcPr>
          <w:p w:rsidR="008B013A" w:rsidRPr="001355B3" w:rsidRDefault="008B013A" w:rsidP="008B013A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Геометрия: 7—9 кл. / Л. С. Атанасян, В. Ф. Бутузов, С. Б. Кадомцев и др. — М.: Просвещение, 2019.</w:t>
            </w:r>
          </w:p>
          <w:p w:rsidR="008B013A" w:rsidRPr="001355B3" w:rsidRDefault="008B013A" w:rsidP="006C1A8D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8B013A" w:rsidRPr="001355B3" w:rsidRDefault="008B013A" w:rsidP="006C1A8D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6C1A8D" w:rsidRPr="001355B3" w:rsidRDefault="006C1A8D" w:rsidP="006C1A8D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1.Изучение геометрии в 7, 8, 9 классах: метод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р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екомендации: кн. для учителя / Л. С. Атанасян, В. Ф. Бутузов, Ю. А. Глазков и др. — М.: Просвещение, 2003—2011.</w:t>
            </w:r>
          </w:p>
          <w:p w:rsidR="006C1A8D" w:rsidRPr="001355B3" w:rsidRDefault="006C1A8D" w:rsidP="006C1A8D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i/>
                <w:iCs/>
                <w:sz w:val="18"/>
                <w:szCs w:val="18"/>
                <w:lang w:val="ru-RU"/>
              </w:rPr>
              <w:t xml:space="preserve">2.Зив Б. Г. 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Геометрия: дидакт. материалы: 7 кл. / Б. Г. Зив, В. М. Мейлер. — М.: Просвещение, 2004—2011.</w:t>
            </w:r>
          </w:p>
          <w:p w:rsidR="006C1A8D" w:rsidRPr="001355B3" w:rsidRDefault="006C1A8D" w:rsidP="006C1A8D">
            <w:pPr>
              <w:pStyle w:val="a8"/>
              <w:autoSpaceDE w:val="0"/>
              <w:autoSpaceDN w:val="0"/>
              <w:adjustRightInd w:val="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3.Геометрия: рабочая тетрадь: 7 кл. / Л. С. Атанасян, В. Ф. Бутузов, Ю. А. Глазков, И. И. Юд</w:t>
            </w:r>
            <w:r w:rsidR="00A87B20"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ина. — М.: Просвещение, 2004—202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1.</w:t>
            </w:r>
          </w:p>
          <w:p w:rsidR="00600E76" w:rsidRPr="001355B3" w:rsidRDefault="006C1A8D" w:rsidP="006C1A8D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i/>
                <w:iCs/>
                <w:sz w:val="18"/>
                <w:szCs w:val="18"/>
                <w:lang w:val="ru-RU"/>
              </w:rPr>
              <w:t xml:space="preserve">4.Мищенко Т. М. 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Геометрия: тематические тесты: 7 кл. /Т. М. Мищенко, А. Д. Блинк</w:t>
            </w:r>
            <w:r w:rsidR="00A87B20"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ов. — М.: Просвещение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</w:p>
        </w:tc>
        <w:tc>
          <w:tcPr>
            <w:tcW w:w="2508" w:type="dxa"/>
          </w:tcPr>
          <w:p w:rsidR="007C64FE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00E76" w:rsidRPr="001355B3" w:rsidRDefault="007C64FE" w:rsidP="007C64FE">
            <w:pPr>
              <w:pStyle w:val="a8"/>
              <w:spacing w:after="160" w:line="259" w:lineRule="auto"/>
              <w:ind w:left="0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00E76" w:rsidRPr="001355B3" w:rsidTr="001B2795">
        <w:tc>
          <w:tcPr>
            <w:tcW w:w="2055" w:type="dxa"/>
          </w:tcPr>
          <w:p w:rsidR="00600E76" w:rsidRPr="001355B3" w:rsidRDefault="008B013A" w:rsidP="00A87B20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3065" w:type="dxa"/>
          </w:tcPr>
          <w:p w:rsidR="00600E76" w:rsidRPr="001355B3" w:rsidRDefault="008B013A" w:rsidP="001B279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600E76" w:rsidRPr="001355B3" w:rsidRDefault="006C1A8D" w:rsidP="006C1A8D">
            <w:pPr>
              <w:pStyle w:val="a8"/>
              <w:shd w:val="clear" w:color="auto" w:fill="FFFFFF"/>
              <w:ind w:left="0"/>
              <w:contextualSpacing/>
              <w:outlineLvl w:val="1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 xml:space="preserve">Геометрия. 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Сборник рабочих программ. 7—9 классы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:п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особие для учителей общеобразов. организаций / [сост.Т. А. Бурмистрова]. — 2-е изд., дораб.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Просвещение, 2014.</w:t>
            </w:r>
          </w:p>
        </w:tc>
        <w:tc>
          <w:tcPr>
            <w:tcW w:w="3802" w:type="dxa"/>
          </w:tcPr>
          <w:p w:rsidR="008B013A" w:rsidRPr="001355B3" w:rsidRDefault="008B013A" w:rsidP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Геометрия: 7—9 кл. / Л. С. Атанасян, В. Ф. Бутузов, С. Б. Кадомцев и др. — М.: Просвещение, 2019</w:t>
            </w:r>
          </w:p>
          <w:p w:rsidR="008B013A" w:rsidRPr="001355B3" w:rsidRDefault="008B013A" w:rsidP="006C1A8D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6C1A8D" w:rsidRPr="001355B3" w:rsidRDefault="006C1A8D" w:rsidP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1.Атанасян Л.С. и др. Изучение геометрии в 7,8,9 классах: Метод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екомендации к учебнику. Книга для учителя. – М.: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Просвещение, - 2001</w:t>
            </w:r>
          </w:p>
          <w:p w:rsidR="006C1A8D" w:rsidRPr="001355B3" w:rsidRDefault="006C1A8D" w:rsidP="006C1A8D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2.Зив Б.Г. Задачи по геометрии. Пособие для учащихся 7-11 кл. общеобразовательных учреждений – М.: Просвещение 2001.</w:t>
            </w:r>
          </w:p>
          <w:p w:rsidR="006C1A8D" w:rsidRPr="001355B3" w:rsidRDefault="006C1A8D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3.Зив В.Г. Дидактические материалы по геометрии для 8 класса. – М.Просвещение, - 2003.</w:t>
            </w:r>
          </w:p>
          <w:p w:rsidR="006C1A8D" w:rsidRPr="001355B3" w:rsidRDefault="006C1A8D" w:rsidP="006C1A8D">
            <w:pPr>
              <w:pStyle w:val="a8"/>
              <w:ind w:left="0"/>
              <w:contextualSpacing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Макарычев Ю.Н., Миндюк Н.Г., Суворова С.Б., Шлыкова И.С.</w:t>
            </w:r>
          </w:p>
          <w:p w:rsidR="00600E76" w:rsidRPr="001355B3" w:rsidRDefault="00600E76" w:rsidP="006C1A8D">
            <w:pPr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08" w:type="dxa"/>
          </w:tcPr>
          <w:p w:rsidR="007C64FE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600E76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8B013A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геометрия</w:t>
            </w:r>
          </w:p>
        </w:tc>
        <w:tc>
          <w:tcPr>
            <w:tcW w:w="3065" w:type="dxa"/>
          </w:tcPr>
          <w:p w:rsidR="006C1A8D" w:rsidRPr="001355B3" w:rsidRDefault="008B013A" w:rsidP="00A87B20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6C1A8D" w:rsidRPr="001355B3" w:rsidRDefault="006C1A8D" w:rsidP="006C1A8D">
            <w:pPr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sz w:val="18"/>
                <w:szCs w:val="18"/>
              </w:rPr>
              <w:t xml:space="preserve">Геометрия.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Сборник рабочих программ. 7—9 классы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:п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учителей общеобразов. организаций / [сост.Т. А. Бурмистрова]. — 2-е изд., дораб.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2014.</w:t>
            </w:r>
          </w:p>
        </w:tc>
        <w:tc>
          <w:tcPr>
            <w:tcW w:w="3802" w:type="dxa"/>
          </w:tcPr>
          <w:p w:rsidR="008B013A" w:rsidRPr="001355B3" w:rsidRDefault="008B013A" w:rsidP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Атанасян Л.С., Бутузов В.Ф. и др. Геометрия 7 – 9. Учебник для общеобразоват. учреждений, - М.: Просвещение, 2019</w:t>
            </w:r>
          </w:p>
          <w:p w:rsidR="008B013A" w:rsidRPr="001355B3" w:rsidRDefault="008B013A" w:rsidP="006C1A8D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6C1A8D" w:rsidRPr="001355B3" w:rsidRDefault="006C1A8D" w:rsidP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1.Атанасян Л.С. и др. Изучение геометрии в 7,8,9 классах: Метод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екомендации к учебнику. Книга для учителя. – М.: Просвещение, - 2001</w:t>
            </w:r>
          </w:p>
          <w:p w:rsidR="006C1A8D" w:rsidRPr="001355B3" w:rsidRDefault="006C1A8D" w:rsidP="006C1A8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.Зив В.Г. Дидактические материалы по геометрии для 9 класса. – М.: Просвещение, - 2014.</w:t>
            </w:r>
          </w:p>
          <w:p w:rsidR="006C1A8D" w:rsidRPr="001355B3" w:rsidRDefault="006C1A8D" w:rsidP="006C1A8D">
            <w:pPr>
              <w:pStyle w:val="a8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3.Зив Б.Г. Задачи по геометрии. Пособие для учащихся 7-11 кл. общеобразовательных учреждений – М.: Просвещение 2001.</w:t>
            </w:r>
          </w:p>
          <w:p w:rsidR="006C1A8D" w:rsidRPr="001355B3" w:rsidRDefault="006C1A8D" w:rsidP="006C1A8D">
            <w:pPr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4.Мищенко Т.М. Геометрия. Тематические тесты. 9 </w:t>
            </w:r>
            <w:r w:rsidR="007C64FE" w:rsidRPr="001355B3">
              <w:rPr>
                <w:rFonts w:ascii="Times New Roman" w:hAnsi="Times New Roman"/>
                <w:sz w:val="18"/>
                <w:szCs w:val="18"/>
              </w:rPr>
              <w:t>класс. – М.: Просвещение</w:t>
            </w: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7C64FE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7C64FE" w:rsidRPr="001355B3" w:rsidTr="00E3526E">
        <w:tc>
          <w:tcPr>
            <w:tcW w:w="14786" w:type="dxa"/>
            <w:gridSpan w:val="5"/>
          </w:tcPr>
          <w:p w:rsidR="007C64FE" w:rsidRPr="001355B3" w:rsidRDefault="007C64FE" w:rsidP="007C64F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Физика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BF53C9" w:rsidP="002D2BC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3065" w:type="dxa"/>
          </w:tcPr>
          <w:p w:rsidR="006C1A8D" w:rsidRPr="001355B3" w:rsidRDefault="00BF53C9" w:rsidP="007C64FE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</w:p>
        </w:tc>
        <w:tc>
          <w:tcPr>
            <w:tcW w:w="3356" w:type="dxa"/>
          </w:tcPr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Физика. 7—9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рабочие программы / сост. Е. Н. Тихонова. — 5-е изд., перераб.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Дрофа, 2015.</w:t>
            </w:r>
          </w:p>
          <w:p w:rsidR="006C1A8D" w:rsidRPr="001355B3" w:rsidRDefault="006C1A8D" w:rsidP="002D2BC3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802" w:type="dxa"/>
          </w:tcPr>
          <w:p w:rsidR="00BF53C9" w:rsidRPr="001355B3" w:rsidRDefault="00BF53C9" w:rsidP="00BF53C9">
            <w:pPr>
              <w:pStyle w:val="a8"/>
              <w:spacing w:after="160" w:line="259" w:lineRule="auto"/>
              <w:ind w:left="0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А.В.Пёрышкин Физика 8: учебник для общеобразовательных учреждений. – М.: Дрофа</w:t>
            </w:r>
          </w:p>
          <w:p w:rsidR="00BF53C9" w:rsidRPr="001355B3" w:rsidRDefault="00BF53C9" w:rsidP="00BF53C9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2019</w:t>
            </w:r>
          </w:p>
          <w:p w:rsidR="00BF53C9" w:rsidRPr="001355B3" w:rsidRDefault="00BF53C9" w:rsidP="002D2BC3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Физика. Методическое пособие. 7 класс (авторы Е. М. Гутник, Е. В. Рыбакова).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2.Физика. Дидактические материалы. 7 класс (авторы А. Е. Марон, Е. А. Марон).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3.Физика. Рабочая тетрадь. 7 класс (авторы Т. А. Ханнанова, Н. К. Ханнанов).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4.Физика. Тесты. 7 класс (авторы Н. К. Ханнанов, Т. А. Ханнанова).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5.Физика. Сборник вопросов и задач. 7—9 классы (авторы А. Е. Марон, С. В. Позойский, Е. А. Марон).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6.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Электронное приложение к учебнику.</w:t>
            </w:r>
          </w:p>
        </w:tc>
        <w:tc>
          <w:tcPr>
            <w:tcW w:w="2508" w:type="dxa"/>
          </w:tcPr>
          <w:p w:rsidR="007C64FE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BF53C9" w:rsidP="002D2BC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3065" w:type="dxa"/>
          </w:tcPr>
          <w:p w:rsidR="006C1A8D" w:rsidRPr="001355B3" w:rsidRDefault="00BF53C9" w:rsidP="00BF53C9">
            <w:pPr>
              <w:pStyle w:val="a8"/>
              <w:spacing w:after="160" w:line="259" w:lineRule="auto"/>
              <w:ind w:left="0"/>
              <w:contextualSpacing/>
              <w:jc w:val="both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8</w:t>
            </w:r>
          </w:p>
        </w:tc>
        <w:tc>
          <w:tcPr>
            <w:tcW w:w="3356" w:type="dxa"/>
          </w:tcPr>
          <w:p w:rsidR="006C1A8D" w:rsidRPr="001355B3" w:rsidRDefault="006C1A8D" w:rsidP="001B2795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Физика. 7—9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рабочие программы / сост. Е. Н. Тихонова. — 5-е изд., перераб.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Дрофа, 2015.</w:t>
            </w:r>
          </w:p>
          <w:p w:rsidR="006C1A8D" w:rsidRPr="001355B3" w:rsidRDefault="006C1A8D" w:rsidP="002D2BC3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802" w:type="dxa"/>
          </w:tcPr>
          <w:p w:rsidR="00BF53C9" w:rsidRPr="001355B3" w:rsidRDefault="00BF53C9" w:rsidP="002D2BC3">
            <w:pPr>
              <w:pStyle w:val="a8"/>
              <w:spacing w:after="160"/>
              <w:ind w:left="0"/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</w:pPr>
          </w:p>
          <w:p w:rsidR="00BF53C9" w:rsidRPr="001355B3" w:rsidRDefault="00BF53C9" w:rsidP="00BF53C9">
            <w:pPr>
              <w:pStyle w:val="a8"/>
              <w:spacing w:after="160" w:line="259" w:lineRule="auto"/>
              <w:ind w:left="0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А.В.Пёрышкин Физика 8: учебник для общеобразовательных учреждений. – М.: Дрофа,2020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jc w:val="both"/>
              <w:rPr>
                <w:rFonts w:ascii="Times New Roman" w:eastAsia="Calibri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lastRenderedPageBreak/>
              <w:t xml:space="preserve">1.Физика. 8 </w:t>
            </w:r>
            <w:r w:rsidRPr="001355B3">
              <w:rPr>
                <w:rStyle w:val="311pt"/>
                <w:rFonts w:ascii="Times New Roman" w:hAnsi="Times New Roman" w:cs="Times New Roman"/>
                <w:sz w:val="18"/>
                <w:szCs w:val="18"/>
              </w:rPr>
              <w:t>кл.</w:t>
            </w:r>
            <w:proofErr w:type="gramStart"/>
            <w:r w:rsidRPr="001355B3">
              <w:rPr>
                <w:rStyle w:val="311pt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t>:</w:t>
            </w:r>
            <w:proofErr w:type="gramEnd"/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t xml:space="preserve"> тематическое </w:t>
            </w:r>
            <w:r w:rsidRPr="001355B3">
              <w:rPr>
                <w:rStyle w:val="311pt"/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t>поурочное планиро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softHyphen/>
              <w:t>вание к учебнику А. В. Перышкина «Физика. 8 класс» / Е. М. Гутник, Е. В. Рыбакова, Е. В. Шаронина ; под ред. Е. М. Гутник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2.А.Е.Марон, Е.А.Марон «Физика: дидактические материалы для 8 класса» – М.: Дрофа, 2014.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jc w:val="both"/>
              <w:rPr>
                <w:rFonts w:ascii="Times New Roman" w:eastAsia="Calibri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2.Сборник задач по физике, 7-9 классы /составители А.Е.Марон, Е.А.Марон, С.В.Позойский, 2-е издание/ – М.: Дрофа, 2014.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3.Тетрадь для лабораторных работ по физике, 8 класс /Р.Д.Минькова, В.В.Иванова, 9-е издание/ - М.: Экзамен, 2014.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t>4.Физика. 8 класс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t xml:space="preserve"> </w:t>
            </w:r>
            <w:r w:rsidRPr="001355B3">
              <w:rPr>
                <w:rStyle w:val="395pt"/>
                <w:rFonts w:ascii="Times New Roman" w:eastAsia="Calibri" w:hAnsi="Times New Roman" w:cs="Times New Roman"/>
                <w:sz w:val="18"/>
                <w:szCs w:val="18"/>
              </w:rPr>
              <w:t>:</w:t>
            </w:r>
            <w:proofErr w:type="gramEnd"/>
            <w:r w:rsidRPr="001355B3">
              <w:rPr>
                <w:rStyle w:val="395pt"/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t>рабочая тетрадь к учебнику А. В. Перышки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softHyphen/>
              <w:t>на / Т. А. Ханнанова. — М.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t xml:space="preserve"> Дрофа</w:t>
            </w:r>
          </w:p>
          <w:p w:rsidR="006C1A8D" w:rsidRPr="001355B3" w:rsidRDefault="006C1A8D" w:rsidP="002D2BC3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5.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Электронное приложение к учебнику</w:t>
            </w:r>
          </w:p>
        </w:tc>
        <w:tc>
          <w:tcPr>
            <w:tcW w:w="2508" w:type="dxa"/>
          </w:tcPr>
          <w:p w:rsidR="007C64FE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6C1A8D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Приказ «О внесении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изменений в Федеральный 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BF53C9" w:rsidP="00BF53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физика</w:t>
            </w:r>
          </w:p>
        </w:tc>
        <w:tc>
          <w:tcPr>
            <w:tcW w:w="3065" w:type="dxa"/>
          </w:tcPr>
          <w:p w:rsidR="006C1A8D" w:rsidRPr="001355B3" w:rsidRDefault="00BF53C9" w:rsidP="006C1A8D">
            <w:pPr>
              <w:pStyle w:val="ae"/>
              <w:spacing w:before="0" w:beforeAutospacing="0" w:after="0" w:afterAutospacing="0"/>
              <w:textAlignment w:val="top"/>
              <w:rPr>
                <w:b/>
                <w:sz w:val="18"/>
                <w:szCs w:val="18"/>
              </w:rPr>
            </w:pPr>
            <w:r w:rsidRPr="001355B3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6C1A8D" w:rsidRPr="001355B3" w:rsidRDefault="006C1A8D" w:rsidP="006C1A8D">
            <w:pPr>
              <w:pStyle w:val="a8"/>
              <w:spacing w:after="160"/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Физика. 7—9 классы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рабочие программы / сост. Е. Н. Тихонова. — 5-е изд., перераб.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Дрофа, 2015.</w:t>
            </w:r>
          </w:p>
          <w:p w:rsidR="006C1A8D" w:rsidRPr="001355B3" w:rsidRDefault="006C1A8D" w:rsidP="002D2BC3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802" w:type="dxa"/>
          </w:tcPr>
          <w:p w:rsidR="00BF53C9" w:rsidRPr="001355B3" w:rsidRDefault="00BF53C9" w:rsidP="002D2BC3">
            <w:pPr>
              <w:pStyle w:val="a8"/>
              <w:ind w:left="0"/>
              <w:contextualSpacing/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Физика. 9 кл.: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д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ля общеобразоват. учреждений. / А.В. Пёрышкин, Е.М. Гутник – 13-е изд., дораб. – М.: Дрофа, 2018.</w:t>
            </w:r>
          </w:p>
          <w:p w:rsidR="006C1A8D" w:rsidRPr="001355B3" w:rsidRDefault="006C1A8D" w:rsidP="002D2BC3">
            <w:pPr>
              <w:pStyle w:val="a8"/>
              <w:ind w:left="0"/>
              <w:contextualSpacing/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val="ru-RU" w:eastAsia="ru-RU" w:bidi="ru-RU"/>
              </w:rPr>
              <w:t xml:space="preserve">1.Тематическое и поурочное планирование для 9 класса — Е. М. Гутник, Е. В. Шарониной и Э. И. Дорониной. </w:t>
            </w:r>
          </w:p>
          <w:p w:rsidR="006C1A8D" w:rsidRPr="001355B3" w:rsidRDefault="006C1A8D" w:rsidP="002D2BC3">
            <w:pPr>
              <w:pStyle w:val="ae"/>
              <w:spacing w:before="0" w:beforeAutospacing="0" w:after="0" w:afterAutospacing="0"/>
              <w:jc w:val="both"/>
              <w:textAlignment w:val="top"/>
              <w:rPr>
                <w:sz w:val="18"/>
                <w:szCs w:val="18"/>
              </w:rPr>
            </w:pPr>
            <w:r w:rsidRPr="001355B3">
              <w:rPr>
                <w:rStyle w:val="20pt"/>
                <w:rFonts w:eastAsia="Century Schoolbook"/>
                <w:sz w:val="18"/>
                <w:szCs w:val="18"/>
              </w:rPr>
              <w:t>2.Дидактические материалы по физике</w:t>
            </w:r>
            <w:r w:rsidRPr="001355B3">
              <w:rPr>
                <w:color w:val="000000"/>
                <w:sz w:val="18"/>
                <w:szCs w:val="18"/>
                <w:lang w:bidi="ru-RU"/>
              </w:rPr>
              <w:t xml:space="preserve"> для 9 класса (авторы А. Е. Марон, Е. А. Марон)</w:t>
            </w:r>
            <w:r w:rsidRPr="001355B3">
              <w:rPr>
                <w:sz w:val="18"/>
                <w:szCs w:val="18"/>
              </w:rPr>
              <w:t xml:space="preserve"> </w:t>
            </w:r>
          </w:p>
          <w:p w:rsidR="006C1A8D" w:rsidRPr="001355B3" w:rsidRDefault="006C1A8D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3.Сборник задач по физике, 7-9 классы /составители А.Е.Марон, Е.А.Марон, С.В.Позойский, 2-е издание/ – М.: Дрофа, 2014</w:t>
            </w:r>
          </w:p>
        </w:tc>
        <w:tc>
          <w:tcPr>
            <w:tcW w:w="2508" w:type="dxa"/>
          </w:tcPr>
          <w:p w:rsidR="007C64FE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7C64FE" w:rsidP="007C64F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7C64FE" w:rsidRPr="001355B3" w:rsidTr="001B33FE">
        <w:tc>
          <w:tcPr>
            <w:tcW w:w="14786" w:type="dxa"/>
            <w:gridSpan w:val="5"/>
          </w:tcPr>
          <w:p w:rsidR="007C64FE" w:rsidRPr="001355B3" w:rsidRDefault="007C64FE" w:rsidP="007C64F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Биология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Пасечник В. В., Суматохин С. В., Калинова Г. С. и др. Биология. Рабочие программы. Предметная линия учебников "Линия жизни". 5-9 классы, 2018</w:t>
            </w:r>
          </w:p>
        </w:tc>
        <w:tc>
          <w:tcPr>
            <w:tcW w:w="3802" w:type="dxa"/>
          </w:tcPr>
          <w:p w:rsidR="006C1A8D" w:rsidRPr="001355B3" w:rsidRDefault="006C1A8D" w:rsidP="00A00384">
            <w:pPr>
              <w:pStyle w:val="Standard"/>
              <w:widowControl w:val="0"/>
              <w:numPr>
                <w:ilvl w:val="0"/>
                <w:numId w:val="21"/>
              </w:numPr>
              <w:spacing w:line="266" w:lineRule="auto"/>
              <w:ind w:right="1"/>
              <w:jc w:val="both"/>
              <w:textAlignment w:val="auto"/>
              <w:rPr>
                <w:sz w:val="18"/>
                <w:szCs w:val="18"/>
              </w:rPr>
            </w:pPr>
            <w:r w:rsidRPr="001355B3">
              <w:rPr>
                <w:sz w:val="18"/>
                <w:szCs w:val="18"/>
              </w:rPr>
              <w:t xml:space="preserve">Учебник. Биология. 5-6 классы. Пасечник В.В., Суматохин С.В., Калинова Г.С. и др. / Под ред. Пасечника В.В. – М.: «Просвещение», 2019 г. </w:t>
            </w:r>
          </w:p>
          <w:p w:rsidR="006C1A8D" w:rsidRPr="001355B3" w:rsidRDefault="006C1A8D" w:rsidP="00A00384">
            <w:pPr>
              <w:pStyle w:val="Standard"/>
              <w:widowControl w:val="0"/>
              <w:numPr>
                <w:ilvl w:val="0"/>
                <w:numId w:val="21"/>
              </w:numPr>
              <w:spacing w:line="266" w:lineRule="auto"/>
              <w:ind w:right="1"/>
              <w:jc w:val="both"/>
              <w:rPr>
                <w:sz w:val="18"/>
                <w:szCs w:val="18"/>
              </w:rPr>
            </w:pPr>
            <w:r w:rsidRPr="001355B3">
              <w:rPr>
                <w:sz w:val="18"/>
                <w:szCs w:val="18"/>
              </w:rPr>
              <w:t>Калинова Г.С., Суматохин С.В., Пасечник В.В.: Биология. 6 класс. Рабочая тетрадь. – М.: «Просвещение», 2020 г.</w:t>
            </w:r>
          </w:p>
        </w:tc>
        <w:tc>
          <w:tcPr>
            <w:tcW w:w="2508" w:type="dxa"/>
          </w:tcPr>
          <w:p w:rsidR="00BF53C9" w:rsidRPr="001355B3" w:rsidRDefault="00BF53C9" w:rsidP="00BF53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BF53C9" w:rsidP="00BF53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Пасечник В. В., Суматохин С. В., Калинова Г. С. и др. Биология. Рабочие программы. Предметная линия учебников "Линия жизни". 5-9 классы, 2018</w:t>
            </w:r>
          </w:p>
        </w:tc>
        <w:tc>
          <w:tcPr>
            <w:tcW w:w="3802" w:type="dxa"/>
          </w:tcPr>
          <w:p w:rsidR="006C1A8D" w:rsidRPr="001355B3" w:rsidRDefault="006C1A8D" w:rsidP="00A00384">
            <w:pPr>
              <w:pStyle w:val="Standard"/>
              <w:widowControl w:val="0"/>
              <w:numPr>
                <w:ilvl w:val="0"/>
                <w:numId w:val="22"/>
              </w:numPr>
              <w:spacing w:line="266" w:lineRule="auto"/>
              <w:ind w:right="1"/>
              <w:jc w:val="both"/>
              <w:textAlignment w:val="auto"/>
              <w:rPr>
                <w:sz w:val="18"/>
                <w:szCs w:val="18"/>
              </w:rPr>
            </w:pPr>
            <w:r w:rsidRPr="001355B3">
              <w:rPr>
                <w:sz w:val="18"/>
                <w:szCs w:val="18"/>
              </w:rPr>
              <w:t xml:space="preserve">Учебник. Биология. 7 класс. Пасечник В.В., Суматохин С.В., Калинова Г.С. и др. / Под ред. Пасечника В.В. – М.: «Просвещение», 2020 г. </w:t>
            </w:r>
          </w:p>
          <w:p w:rsidR="006C1A8D" w:rsidRPr="001355B3" w:rsidRDefault="006C1A8D" w:rsidP="00A00384">
            <w:pPr>
              <w:pStyle w:val="Standard"/>
              <w:widowControl w:val="0"/>
              <w:numPr>
                <w:ilvl w:val="0"/>
                <w:numId w:val="22"/>
              </w:numPr>
              <w:spacing w:line="266" w:lineRule="auto"/>
              <w:ind w:right="1"/>
              <w:jc w:val="both"/>
              <w:rPr>
                <w:sz w:val="18"/>
                <w:szCs w:val="18"/>
              </w:rPr>
            </w:pPr>
            <w:r w:rsidRPr="001355B3">
              <w:rPr>
                <w:sz w:val="18"/>
                <w:szCs w:val="18"/>
              </w:rPr>
              <w:t>Пасечник В.В., Суматохин С.В., Калинова Г.С.: Биология. 7 класс. Рабочая тетрадь. – М.: «Просвещение», 2020 г.</w:t>
            </w:r>
          </w:p>
        </w:tc>
        <w:tc>
          <w:tcPr>
            <w:tcW w:w="2508" w:type="dxa"/>
          </w:tcPr>
          <w:p w:rsidR="00BF53C9" w:rsidRPr="001355B3" w:rsidRDefault="00BF53C9" w:rsidP="00BF53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BF53C9" w:rsidP="00BF53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Пасечник В. В., Суматохин С. В., Калинова Г. С. и др. Биология. Рабочие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программы. Предметная линия учебников "Линия жизни". 5-9 классы, 2018</w:t>
            </w:r>
          </w:p>
        </w:tc>
        <w:tc>
          <w:tcPr>
            <w:tcW w:w="3802" w:type="dxa"/>
          </w:tcPr>
          <w:p w:rsidR="006C1A8D" w:rsidRPr="001355B3" w:rsidRDefault="006C1A8D" w:rsidP="00A00384">
            <w:pPr>
              <w:pStyle w:val="Standard"/>
              <w:widowControl w:val="0"/>
              <w:numPr>
                <w:ilvl w:val="0"/>
                <w:numId w:val="23"/>
              </w:numPr>
              <w:spacing w:line="266" w:lineRule="auto"/>
              <w:ind w:right="1"/>
              <w:textAlignment w:val="auto"/>
              <w:rPr>
                <w:sz w:val="18"/>
                <w:szCs w:val="18"/>
              </w:rPr>
            </w:pPr>
            <w:r w:rsidRPr="001355B3">
              <w:rPr>
                <w:sz w:val="18"/>
                <w:szCs w:val="18"/>
              </w:rPr>
              <w:lastRenderedPageBreak/>
              <w:t xml:space="preserve">Учебник. Биология. 8 класс. </w:t>
            </w:r>
            <w:r w:rsidRPr="001355B3">
              <w:rPr>
                <w:sz w:val="18"/>
                <w:szCs w:val="18"/>
              </w:rPr>
              <w:lastRenderedPageBreak/>
              <w:t xml:space="preserve">Пасечник В. В., Каменский А.А., Швецов Г.Г. /Под ред. Пасечника В.В.– М.: «Просвещение», 2020 г. </w:t>
            </w:r>
          </w:p>
          <w:p w:rsidR="006C1A8D" w:rsidRPr="001355B3" w:rsidRDefault="006C1A8D" w:rsidP="00A00384">
            <w:pPr>
              <w:pStyle w:val="Standard"/>
              <w:widowControl w:val="0"/>
              <w:numPr>
                <w:ilvl w:val="0"/>
                <w:numId w:val="23"/>
              </w:numPr>
              <w:spacing w:line="266" w:lineRule="auto"/>
              <w:ind w:right="1"/>
              <w:jc w:val="both"/>
              <w:rPr>
                <w:sz w:val="18"/>
                <w:szCs w:val="18"/>
              </w:rPr>
            </w:pPr>
            <w:r w:rsidRPr="001355B3">
              <w:rPr>
                <w:sz w:val="18"/>
                <w:szCs w:val="18"/>
              </w:rPr>
              <w:t>Пасечник В.В., Швецов Г.Г.: Биология. 8 класс. Рабочая тетрадь. – М.: «Просвещение», 2020 г.</w:t>
            </w:r>
          </w:p>
        </w:tc>
        <w:tc>
          <w:tcPr>
            <w:tcW w:w="2508" w:type="dxa"/>
          </w:tcPr>
          <w:p w:rsidR="00BF53C9" w:rsidRPr="001355B3" w:rsidRDefault="00BF53C9" w:rsidP="00BF53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Минпросвещения России № 254 от 20.05.2020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г.</w:t>
            </w:r>
          </w:p>
          <w:p w:rsidR="006C1A8D" w:rsidRPr="001355B3" w:rsidRDefault="00BF53C9" w:rsidP="00BF53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Биология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Пасечник В. В., Суматохин С. В., Калинова Г. С. и др. Биология. Рабочие программы. Предметная линия учебников "Линия жизни". 5-9 классы, 2018</w:t>
            </w:r>
          </w:p>
        </w:tc>
        <w:tc>
          <w:tcPr>
            <w:tcW w:w="3802" w:type="dxa"/>
          </w:tcPr>
          <w:p w:rsidR="006C1A8D" w:rsidRPr="001355B3" w:rsidRDefault="006C1A8D" w:rsidP="00A00384">
            <w:pPr>
              <w:pStyle w:val="Standard"/>
              <w:widowControl w:val="0"/>
              <w:numPr>
                <w:ilvl w:val="0"/>
                <w:numId w:val="24"/>
              </w:numPr>
              <w:spacing w:line="266" w:lineRule="auto"/>
              <w:ind w:right="1"/>
              <w:textAlignment w:val="auto"/>
              <w:rPr>
                <w:sz w:val="18"/>
                <w:szCs w:val="18"/>
              </w:rPr>
            </w:pPr>
            <w:r w:rsidRPr="001355B3">
              <w:rPr>
                <w:sz w:val="18"/>
                <w:szCs w:val="18"/>
              </w:rPr>
              <w:t xml:space="preserve">Учебник. Биология. 9 класс. Пасечник В. В., Каменский А.А., Швецов Г.Г. /Под ред. Пасечника В.В.– М.: «Просвещение», 2020 г. </w:t>
            </w:r>
          </w:p>
          <w:p w:rsidR="006C1A8D" w:rsidRPr="001355B3" w:rsidRDefault="006C1A8D" w:rsidP="00A00384">
            <w:pPr>
              <w:pStyle w:val="Standard"/>
              <w:widowControl w:val="0"/>
              <w:numPr>
                <w:ilvl w:val="0"/>
                <w:numId w:val="24"/>
              </w:numPr>
              <w:spacing w:line="266" w:lineRule="auto"/>
              <w:ind w:right="1"/>
              <w:jc w:val="both"/>
              <w:rPr>
                <w:sz w:val="18"/>
                <w:szCs w:val="18"/>
              </w:rPr>
            </w:pPr>
            <w:r w:rsidRPr="001355B3">
              <w:rPr>
                <w:sz w:val="18"/>
                <w:szCs w:val="18"/>
              </w:rPr>
              <w:t>Пасечник В.В., Швецов Г.Г.: Биология. 9 класс. Рабочая тетрадь. – М.: «Просвещение», 2020 г.</w:t>
            </w:r>
          </w:p>
        </w:tc>
        <w:tc>
          <w:tcPr>
            <w:tcW w:w="2508" w:type="dxa"/>
          </w:tcPr>
          <w:p w:rsidR="00BF53C9" w:rsidRPr="001355B3" w:rsidRDefault="00BF53C9" w:rsidP="00BF53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BF53C9" w:rsidP="00BF53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BF53C9" w:rsidRPr="001355B3" w:rsidTr="00E57E1F">
        <w:tc>
          <w:tcPr>
            <w:tcW w:w="14786" w:type="dxa"/>
            <w:gridSpan w:val="5"/>
          </w:tcPr>
          <w:p w:rsidR="00BF53C9" w:rsidRPr="001355B3" w:rsidRDefault="00BF53C9" w:rsidP="00BF53C9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Музыка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56" w:type="dxa"/>
          </w:tcPr>
          <w:p w:rsidR="006C1A8D" w:rsidRPr="001355B3" w:rsidRDefault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Музыка. 5-8 класс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.Г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.П.Сергеева. Е.Д. Критская. И.Э. Кашекова. 2017г.</w:t>
            </w:r>
          </w:p>
        </w:tc>
        <w:tc>
          <w:tcPr>
            <w:tcW w:w="3802" w:type="dxa"/>
          </w:tcPr>
          <w:p w:rsidR="006C1A8D" w:rsidRPr="001355B3" w:rsidRDefault="006C1A8D" w:rsidP="0008650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Учебник. Музыка. 5 класс. Г.П. Сергеева. М. Просвещение 2017г. </w:t>
            </w:r>
          </w:p>
          <w:p w:rsidR="006C1A8D" w:rsidRPr="001355B3" w:rsidRDefault="006C1A8D" w:rsidP="00FD0B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E95AE4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E95AE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6C1A8D" w:rsidRPr="001355B3" w:rsidRDefault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Музыка. 5-8 класс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.Г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.П.Сергеева. Е.Д. Критская. И.Э. Кашекова. 2017г.</w:t>
            </w:r>
          </w:p>
        </w:tc>
        <w:tc>
          <w:tcPr>
            <w:tcW w:w="3802" w:type="dxa"/>
          </w:tcPr>
          <w:p w:rsidR="006C1A8D" w:rsidRPr="001355B3" w:rsidRDefault="006C1A8D" w:rsidP="0008650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Музыка. 6 класс. Г.П. Сергеева. М. Просвещение 2017г.</w:t>
            </w:r>
          </w:p>
          <w:p w:rsidR="006C1A8D" w:rsidRPr="001355B3" w:rsidRDefault="006C1A8D" w:rsidP="0008650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E95AE4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E95AE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6C1A8D" w:rsidRPr="001355B3" w:rsidRDefault="006C1A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Музыка. 5-8 класс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.Г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.П.Сергеева. Е.Д. Критская. И.Э. Кашекова. 2017г.</w:t>
            </w:r>
          </w:p>
        </w:tc>
        <w:tc>
          <w:tcPr>
            <w:tcW w:w="3802" w:type="dxa"/>
          </w:tcPr>
          <w:p w:rsidR="006C1A8D" w:rsidRPr="001355B3" w:rsidRDefault="006C1A8D" w:rsidP="0008650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Музыка. 7 класс. Г.П. Сергеева. М. Просвещение 2017г.</w:t>
            </w:r>
          </w:p>
          <w:p w:rsidR="006C1A8D" w:rsidRPr="001355B3" w:rsidRDefault="006C1A8D" w:rsidP="0008650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E95AE4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E95AE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Рабочая программа. Музыка. 5-8 класс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.Г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.П.Сергеева. Е.Д. Критская. И.Э. Кашекова. 2017г.</w:t>
            </w:r>
          </w:p>
        </w:tc>
        <w:tc>
          <w:tcPr>
            <w:tcW w:w="3802" w:type="dxa"/>
          </w:tcPr>
          <w:p w:rsidR="006C1A8D" w:rsidRPr="001355B3" w:rsidRDefault="006C1A8D" w:rsidP="0071312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Музыка. 8 класс. Г.П. Сергеева. М. Просвещение 2019г.</w:t>
            </w:r>
          </w:p>
        </w:tc>
        <w:tc>
          <w:tcPr>
            <w:tcW w:w="2508" w:type="dxa"/>
          </w:tcPr>
          <w:p w:rsidR="00E95AE4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6C1A8D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E95AE4" w:rsidRPr="001355B3" w:rsidTr="002A15E1">
        <w:tc>
          <w:tcPr>
            <w:tcW w:w="14786" w:type="dxa"/>
            <w:gridSpan w:val="5"/>
          </w:tcPr>
          <w:p w:rsidR="00E95AE4" w:rsidRPr="001355B3" w:rsidRDefault="00E95AE4" w:rsidP="00E95AE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Изобразительное искусство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Рабочие программы. Предметная линия учебников под редакцией Б. М. Неменского. 5—8 классы : учеб. пособие для общеобразоват</w:t>
            </w:r>
            <w:proofErr w:type="gramStart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.о</w:t>
            </w:r>
            <w:proofErr w:type="gramEnd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рганизаций /[Б. М. </w:t>
            </w:r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>Неменский, Л. А. Неменская, Н. А. Горяева, А. С. Питерских]. — М.</w:t>
            </w:r>
            <w:proofErr w:type="gramStart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Просвещение,2020.</w:t>
            </w:r>
          </w:p>
        </w:tc>
        <w:tc>
          <w:tcPr>
            <w:tcW w:w="3802" w:type="dxa"/>
          </w:tcPr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Н.А. Горяева, О.В. Островская.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«Изобразительное искусство. Декоративно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-п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рикладное искусство в жизни человека. 5 класс» под редакцией Б.М. Неменского.</w:t>
            </w:r>
            <w:r w:rsidR="00E95AE4" w:rsidRPr="001355B3">
              <w:rPr>
                <w:rFonts w:ascii="Times New Roman" w:hAnsi="Times New Roman"/>
                <w:sz w:val="18"/>
                <w:szCs w:val="18"/>
              </w:rPr>
              <w:t>-М:Просвещение,2021</w:t>
            </w:r>
          </w:p>
          <w:p w:rsidR="006C1A8D" w:rsidRPr="001355B3" w:rsidRDefault="006C1A8D" w:rsidP="004172D4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1355B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*Горяева Н. А.Уроки изобразительного искусства. Декоративн</w:t>
            </w:r>
            <w:proofErr w:type="gramStart"/>
            <w:r w:rsidRPr="001355B3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1355B3">
              <w:rPr>
                <w:rFonts w:ascii="Times New Roman" w:hAnsi="Times New Roman" w:cs="Times New Roman"/>
                <w:sz w:val="18"/>
                <w:szCs w:val="18"/>
              </w:rPr>
              <w:t xml:space="preserve"> прикладное искусство в жизни человека. Поурочные разработки. 5 класс / Н.    А. Горяева; под ред. Б. М. Неменского. — M.</w:t>
            </w:r>
            <w:proofErr w:type="gramStart"/>
            <w:r w:rsidRPr="001355B3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 w:cs="Times New Roman"/>
                <w:sz w:val="18"/>
                <w:szCs w:val="18"/>
              </w:rPr>
              <w:t xml:space="preserve"> Просвещение, 2012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  Н.А. Горяева.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«Изобразительное искусство»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Твоя мастерская. Рабочая тетрадь. 5 класс» под редакцией Б.М. Неменского</w:t>
            </w:r>
          </w:p>
        </w:tc>
        <w:tc>
          <w:tcPr>
            <w:tcW w:w="2508" w:type="dxa"/>
          </w:tcPr>
          <w:p w:rsidR="00E95AE4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6C1A8D" w:rsidRPr="001355B3" w:rsidRDefault="00E95AE4" w:rsidP="00E95AE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Приказ «О внесении изменений в Федеральный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перечень учебников» №766 от 23.12.2020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Рабочие программы. Предметная линия учебников под редакцией Б. М. Неменского. 5—8 классы : учеб. пособие для общеобразоват</w:t>
            </w:r>
            <w:proofErr w:type="gramStart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.о</w:t>
            </w:r>
            <w:proofErr w:type="gramEnd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рганизаций /[Б. М. Неменский, Л. А. Неменская, Н. А. Горяева, А. С. Питерских].— М.</w:t>
            </w:r>
            <w:proofErr w:type="gramStart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Просвещение,2020.</w:t>
            </w:r>
          </w:p>
        </w:tc>
        <w:tc>
          <w:tcPr>
            <w:tcW w:w="3802" w:type="dxa"/>
          </w:tcPr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Л. А. Неменская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.«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искусство. Искусство в жизни человека. 6 класс» под редакцией Б. М. Неменского.</w:t>
            </w:r>
            <w:r w:rsidR="00E95AE4" w:rsidRPr="001355B3">
              <w:rPr>
                <w:rFonts w:ascii="Times New Roman" w:hAnsi="Times New Roman"/>
                <w:sz w:val="18"/>
                <w:szCs w:val="18"/>
              </w:rPr>
              <w:t xml:space="preserve"> – М: Просвещение,2020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Н. А. Горяева «Уроки изобразительного искусства. Искусство в жизни человека. Поурочные разработки. 6 класс».</w:t>
            </w:r>
          </w:p>
          <w:p w:rsidR="006C1A8D" w:rsidRPr="001355B3" w:rsidRDefault="006C1A8D" w:rsidP="00570142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1355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Л. А. Неменская.</w:t>
            </w:r>
            <w:r w:rsidRPr="001355B3">
              <w:rPr>
                <w:rFonts w:ascii="Times New Roman" w:hAnsi="Times New Roman" w:cs="Times New Roman"/>
                <w:sz w:val="18"/>
                <w:szCs w:val="18"/>
              </w:rPr>
              <w:t xml:space="preserve">  «Изобразительное искусство». Твоя мастерская. Рабочая тетрадь. 6 класс» под редакцией Б.М. Неменского </w:t>
            </w:r>
          </w:p>
        </w:tc>
        <w:tc>
          <w:tcPr>
            <w:tcW w:w="2508" w:type="dxa"/>
          </w:tcPr>
          <w:p w:rsidR="006C1A8D" w:rsidRPr="001355B3" w:rsidRDefault="006C1A8D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Рабочие программы. Предметная линия учебников под редакцией Б. М. Неменского. 5—8 классы : учеб. пособие для общеобразоват</w:t>
            </w:r>
            <w:proofErr w:type="gramStart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.о</w:t>
            </w:r>
            <w:proofErr w:type="gramEnd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рганизаций /[Б. М. Неменский, Л. А. Неменская, Н. А. Горяева, А. С. Питерских]. — М.</w:t>
            </w:r>
            <w:proofErr w:type="gramStart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Просвещение,2020.</w:t>
            </w:r>
          </w:p>
        </w:tc>
        <w:tc>
          <w:tcPr>
            <w:tcW w:w="3802" w:type="dxa"/>
          </w:tcPr>
          <w:p w:rsidR="006C1A8D" w:rsidRPr="001355B3" w:rsidRDefault="006C1A8D" w:rsidP="004172D4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1355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Л.А. Неменская.</w:t>
            </w:r>
            <w:r w:rsidRPr="00135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А.С. </w:t>
            </w:r>
            <w:proofErr w:type="gramStart"/>
            <w:r w:rsidRPr="001355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Питерских</w:t>
            </w:r>
            <w:proofErr w:type="gramEnd"/>
            <w:r w:rsidRPr="001355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, Г.Е. Гуров. </w:t>
            </w:r>
            <w:r w:rsidRPr="001355B3">
              <w:rPr>
                <w:rFonts w:ascii="Times New Roman" w:hAnsi="Times New Roman" w:cs="Times New Roman"/>
                <w:sz w:val="18"/>
                <w:szCs w:val="18"/>
              </w:rPr>
              <w:t>«Изобразительное искусство. Дизайн и архитектура в жизни человека. 7 класс» под редакцией Б. М. Неменского</w:t>
            </w:r>
            <w:r w:rsidR="00E95AE4" w:rsidRPr="001355B3">
              <w:rPr>
                <w:rFonts w:ascii="Times New Roman" w:hAnsi="Times New Roman" w:cs="Times New Roman"/>
                <w:sz w:val="18"/>
                <w:szCs w:val="18"/>
              </w:rPr>
              <w:t>. М</w:t>
            </w:r>
            <w:proofErr w:type="gramStart"/>
            <w:r w:rsidR="00E95AE4" w:rsidRPr="001355B3">
              <w:rPr>
                <w:rFonts w:ascii="Times New Roman" w:hAnsi="Times New Roman" w:cs="Times New Roman"/>
                <w:sz w:val="18"/>
                <w:szCs w:val="18"/>
              </w:rPr>
              <w:t>:П</w:t>
            </w:r>
            <w:proofErr w:type="gramEnd"/>
            <w:r w:rsidR="00E95AE4" w:rsidRPr="001355B3">
              <w:rPr>
                <w:rFonts w:ascii="Times New Roman" w:hAnsi="Times New Roman" w:cs="Times New Roman"/>
                <w:sz w:val="18"/>
                <w:szCs w:val="18"/>
              </w:rPr>
              <w:t>росвещение, 2018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Гуров Г. Е.Уроки изобразительного искусства. Дизайн и архитектура в жизни человека. Поурочные разработки. 7 класс / Г. Е. Гуров, А. С.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Питерских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; под ред. Б. М. Неменского.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2013</w:t>
            </w:r>
          </w:p>
          <w:p w:rsidR="006C1A8D" w:rsidRPr="001355B3" w:rsidRDefault="006C1A8D" w:rsidP="004172D4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1355B3">
              <w:rPr>
                <w:rFonts w:ascii="Times New Roman" w:hAnsi="Times New Roman" w:cs="Times New Roman"/>
                <w:b/>
                <w:sz w:val="18"/>
                <w:szCs w:val="18"/>
              </w:rPr>
              <w:t>А. С. Питерских</w:t>
            </w:r>
            <w:r w:rsidRPr="001355B3">
              <w:rPr>
                <w:rFonts w:ascii="Times New Roman" w:hAnsi="Times New Roman" w:cs="Times New Roman"/>
                <w:sz w:val="18"/>
                <w:szCs w:val="18"/>
              </w:rPr>
              <w:t xml:space="preserve">.  «Изобразительное искусство. Твоя мастерская. Рабочая тетрадь. 7 класс» под редакцией </w:t>
            </w:r>
            <w:r w:rsidRPr="001355B3">
              <w:rPr>
                <w:rFonts w:ascii="Times New Roman" w:hAnsi="Times New Roman" w:cs="Times New Roman"/>
                <w:color w:val="231F20"/>
                <w:w w:val="110"/>
                <w:sz w:val="18"/>
                <w:szCs w:val="18"/>
              </w:rPr>
              <w:t>Б. М. Неменского</w:t>
            </w:r>
          </w:p>
        </w:tc>
        <w:tc>
          <w:tcPr>
            <w:tcW w:w="2508" w:type="dxa"/>
          </w:tcPr>
          <w:p w:rsidR="006C1A8D" w:rsidRPr="001355B3" w:rsidRDefault="006C1A8D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Рабочие программы. Предметная линия учебников под редакцией Б. М. Неменского. 5—8 классы : учеб. пособие для общеобразоват</w:t>
            </w:r>
            <w:proofErr w:type="gramStart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.о</w:t>
            </w:r>
            <w:proofErr w:type="gramEnd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рганизаций /[Б. М. Неменский, Л. А. Неменская, Н. А. Горяева, А. С. Питерских]. — М.</w:t>
            </w:r>
            <w:proofErr w:type="gramStart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Просвещение,2020.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2" w:type="dxa"/>
          </w:tcPr>
          <w:p w:rsidR="006C1A8D" w:rsidRPr="001355B3" w:rsidRDefault="006C1A8D" w:rsidP="004172D4">
            <w:pPr>
              <w:spacing w:before="70" w:line="254" w:lineRule="auto"/>
              <w:ind w:right="196"/>
              <w:jc w:val="both"/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i/>
                <w:color w:val="231F20"/>
                <w:w w:val="110"/>
                <w:sz w:val="18"/>
                <w:szCs w:val="18"/>
              </w:rPr>
              <w:t>А. С. Питерских</w:t>
            </w:r>
            <w:r w:rsidRPr="001355B3">
              <w:rPr>
                <w:rFonts w:ascii="Times New Roman" w:hAnsi="Times New Roman"/>
                <w:b/>
                <w:color w:val="231F20"/>
                <w:w w:val="110"/>
                <w:sz w:val="18"/>
                <w:szCs w:val="18"/>
              </w:rPr>
              <w:t xml:space="preserve">.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 xml:space="preserve">«Изобразительное искусство. Изобразительное искусство в театре, кино, на телевидении.   </w:t>
            </w:r>
            <w:r w:rsidRPr="001355B3">
              <w:rPr>
                <w:rFonts w:ascii="Times New Roman" w:hAnsi="Times New Roman"/>
                <w:color w:val="231F20"/>
                <w:spacing w:val="52"/>
                <w:w w:val="110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>8</w:t>
            </w:r>
            <w:r w:rsidRPr="001355B3">
              <w:rPr>
                <w:rFonts w:ascii="Times New Roman" w:hAnsi="Times New Roman"/>
                <w:color w:val="231F20"/>
                <w:spacing w:val="36"/>
                <w:w w:val="110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>класс»</w:t>
            </w:r>
            <w:r w:rsidRPr="001355B3">
              <w:rPr>
                <w:rFonts w:ascii="Times New Roman" w:hAnsi="Times New Roman"/>
                <w:color w:val="231F20"/>
                <w:spacing w:val="37"/>
                <w:w w:val="110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>под</w:t>
            </w:r>
            <w:r w:rsidRPr="001355B3">
              <w:rPr>
                <w:rFonts w:ascii="Times New Roman" w:hAnsi="Times New Roman"/>
                <w:color w:val="231F20"/>
                <w:spacing w:val="37"/>
                <w:w w:val="110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>редакцией</w:t>
            </w:r>
            <w:r w:rsidRPr="001355B3">
              <w:rPr>
                <w:rFonts w:ascii="Times New Roman" w:hAnsi="Times New Roman"/>
                <w:color w:val="231F20"/>
                <w:spacing w:val="36"/>
                <w:w w:val="110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>Б. М.</w:t>
            </w:r>
            <w:r w:rsidRPr="001355B3">
              <w:rPr>
                <w:rFonts w:ascii="Times New Roman" w:hAnsi="Times New Roman"/>
                <w:color w:val="231F20"/>
                <w:spacing w:val="37"/>
                <w:w w:val="110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>Неменского.</w:t>
            </w:r>
          </w:p>
          <w:p w:rsidR="006C1A8D" w:rsidRPr="001355B3" w:rsidRDefault="006C1A8D" w:rsidP="00570142">
            <w:pPr>
              <w:spacing w:before="70" w:line="254" w:lineRule="auto"/>
              <w:ind w:right="19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i/>
                <w:color w:val="231F20"/>
                <w:spacing w:val="2"/>
                <w:w w:val="110"/>
                <w:sz w:val="18"/>
                <w:szCs w:val="18"/>
              </w:rPr>
              <w:t xml:space="preserve">С. </w:t>
            </w:r>
            <w:r w:rsidRPr="001355B3">
              <w:rPr>
                <w:rFonts w:ascii="Times New Roman" w:hAnsi="Times New Roman"/>
                <w:b/>
                <w:i/>
                <w:color w:val="231F20"/>
                <w:spacing w:val="4"/>
                <w:w w:val="110"/>
                <w:sz w:val="18"/>
                <w:szCs w:val="18"/>
              </w:rPr>
              <w:t xml:space="preserve">Питерских. </w:t>
            </w:r>
            <w:r w:rsidRPr="001355B3">
              <w:rPr>
                <w:rFonts w:ascii="Times New Roman" w:hAnsi="Times New Roman"/>
                <w:color w:val="231F20"/>
                <w:spacing w:val="4"/>
                <w:w w:val="110"/>
                <w:sz w:val="18"/>
                <w:szCs w:val="18"/>
              </w:rPr>
              <w:t xml:space="preserve">«Уроки </w:t>
            </w:r>
            <w:r w:rsidRPr="001355B3">
              <w:rPr>
                <w:rFonts w:ascii="Times New Roman" w:hAnsi="Times New Roman"/>
                <w:color w:val="231F20"/>
                <w:spacing w:val="3"/>
                <w:w w:val="110"/>
                <w:sz w:val="18"/>
                <w:szCs w:val="18"/>
              </w:rPr>
              <w:t xml:space="preserve">изобразительного искусства. Изобразительное искусство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 xml:space="preserve">в </w:t>
            </w:r>
            <w:r w:rsidRPr="001355B3">
              <w:rPr>
                <w:rFonts w:ascii="Times New Roman" w:hAnsi="Times New Roman"/>
                <w:color w:val="231F20"/>
                <w:spacing w:val="4"/>
                <w:w w:val="110"/>
                <w:sz w:val="18"/>
                <w:szCs w:val="18"/>
              </w:rPr>
              <w:t xml:space="preserve">театре,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>кино, на телевидении. Поурочные разработки. 8 класс» под редакцией Б. М.</w:t>
            </w:r>
            <w:r w:rsidRPr="001355B3">
              <w:rPr>
                <w:rFonts w:ascii="Times New Roman" w:hAnsi="Times New Roman"/>
                <w:color w:val="231F20"/>
                <w:spacing w:val="27"/>
                <w:w w:val="110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10"/>
                <w:sz w:val="18"/>
                <w:szCs w:val="18"/>
              </w:rPr>
              <w:t>Немен</w:t>
            </w:r>
          </w:p>
        </w:tc>
        <w:tc>
          <w:tcPr>
            <w:tcW w:w="2508" w:type="dxa"/>
          </w:tcPr>
          <w:p w:rsidR="006C1A8D" w:rsidRPr="001355B3" w:rsidRDefault="006C1A8D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E95AE4" w:rsidRPr="001355B3" w:rsidTr="002F0D1B">
        <w:tc>
          <w:tcPr>
            <w:tcW w:w="14786" w:type="dxa"/>
            <w:gridSpan w:val="5"/>
          </w:tcPr>
          <w:p w:rsidR="00E95AE4" w:rsidRPr="001355B3" w:rsidRDefault="00E95AE4" w:rsidP="00E95AE4">
            <w:pPr>
              <w:shd w:val="clear" w:color="auto" w:fill="F3F3F3"/>
              <w:spacing w:after="15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Технология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Технология. Примерные рабочие программы. Предметная линия учебников В. М. Казакевича и др. 5—9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особие для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общеобразоват. организаций / В. М. Казакевич, Г. В. Пичугина, Г. Ю. Семёнова.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2020</w:t>
            </w:r>
          </w:p>
        </w:tc>
        <w:tc>
          <w:tcPr>
            <w:tcW w:w="3802" w:type="dxa"/>
          </w:tcPr>
          <w:p w:rsidR="006C1A8D" w:rsidRPr="001355B3" w:rsidRDefault="006C1A8D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lastRenderedPageBreak/>
              <w:t>Технология. 5 класс.</w:t>
            </w:r>
          </w:p>
          <w:p w:rsidR="006C1A8D" w:rsidRPr="001355B3" w:rsidRDefault="006C1A8D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Style w:val="aa"/>
                <w:rFonts w:ascii="Times New Roman" w:hAnsi="Times New Roman"/>
                <w:b w:val="0"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63" w:history="1">
              <w:r w:rsidRPr="001355B3">
                <w:rPr>
                  <w:rStyle w:val="af"/>
                  <w:rFonts w:ascii="Times New Roman" w:hAnsi="Times New Roman"/>
                  <w:color w:val="auto"/>
                  <w:spacing w:val="8"/>
                  <w:sz w:val="18"/>
                  <w:szCs w:val="18"/>
                  <w:u w:val="none"/>
                </w:rPr>
                <w:t>Технология. Казакевич В. М. и др. (5-9)</w:t>
              </w:r>
            </w:hyperlink>
          </w:p>
          <w:p w:rsidR="006C1A8D" w:rsidRPr="001355B3" w:rsidRDefault="006C1A8D" w:rsidP="004172D4">
            <w:pPr>
              <w:pStyle w:val="1"/>
              <w:spacing w:before="0" w:after="0"/>
              <w:outlineLvl w:val="0"/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 xml:space="preserve">Казакевич В. М., Пичугина Г. В., </w:t>
            </w: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lastRenderedPageBreak/>
              <w:t>Семенова Г. Ю. и др. / Под ред. Казакевича В. М, 2020</w:t>
            </w:r>
          </w:p>
          <w:p w:rsidR="006C1A8D" w:rsidRPr="001355B3" w:rsidRDefault="006C1A8D" w:rsidP="004172D4">
            <w:pPr>
              <w:pStyle w:val="1"/>
              <w:spacing w:before="0" w:after="0"/>
              <w:outlineLvl w:val="0"/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  <w:t>*Технология. Проекты и кейсы. 5 класс</w:t>
            </w:r>
          </w:p>
          <w:p w:rsidR="006C1A8D" w:rsidRPr="001355B3" w:rsidRDefault="006C1A8D" w:rsidP="004172D4">
            <w:pPr>
              <w:pStyle w:val="1"/>
              <w:spacing w:before="0" w:after="0"/>
              <w:outlineLvl w:val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  <w:t xml:space="preserve">Казакевич В. М., Пичугина Г. В., Семенова Г. Ю. и др. / Под ред. </w:t>
            </w:r>
            <w:r w:rsidRPr="001355B3">
              <w:rPr>
                <w:rFonts w:ascii="Times New Roman" w:hAnsi="Times New Roman"/>
                <w:b w:val="0"/>
                <w:sz w:val="18"/>
                <w:szCs w:val="18"/>
              </w:rPr>
              <w:t>Казакевич В., 2017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6C1A8D" w:rsidRPr="001355B3" w:rsidRDefault="006C1A8D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России: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технология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Технология. Примерные рабочие программы. Предметная линия учебников В. М. Казакевича и др. 5—9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общеобразоват. организаций / В. М. Казакевич, Г. В. Пичугина, Г. Ю. Семёнова.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2020</w:t>
            </w:r>
          </w:p>
        </w:tc>
        <w:tc>
          <w:tcPr>
            <w:tcW w:w="3802" w:type="dxa"/>
          </w:tcPr>
          <w:p w:rsidR="006C1A8D" w:rsidRPr="001355B3" w:rsidRDefault="006C1A8D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Технология. 6 класс.</w:t>
            </w:r>
          </w:p>
          <w:p w:rsidR="006C1A8D" w:rsidRPr="001355B3" w:rsidRDefault="006C1A8D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Style w:val="aa"/>
                <w:rFonts w:ascii="Times New Roman" w:hAnsi="Times New Roman"/>
                <w:b w:val="0"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64" w:history="1">
              <w:r w:rsidRPr="001355B3">
                <w:rPr>
                  <w:rStyle w:val="af"/>
                  <w:rFonts w:ascii="Times New Roman" w:hAnsi="Times New Roman"/>
                  <w:color w:val="auto"/>
                  <w:spacing w:val="8"/>
                  <w:sz w:val="18"/>
                  <w:szCs w:val="18"/>
                  <w:u w:val="none"/>
                </w:rPr>
                <w:t>Технология. Казакевич В. М. и др. (5-9)</w:t>
              </w:r>
            </w:hyperlink>
          </w:p>
          <w:p w:rsidR="006C1A8D" w:rsidRPr="001355B3" w:rsidRDefault="006C1A8D" w:rsidP="004172D4">
            <w:pPr>
              <w:pStyle w:val="1"/>
              <w:spacing w:before="0" w:after="0"/>
              <w:outlineLvl w:val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 xml:space="preserve">Казакевич В. М., Пичугина Г. В., Семенова Г. Ю. и др. / Под ред. </w:t>
            </w: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</w:rPr>
              <w:t>Казакевича В. М,2020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6C1A8D" w:rsidRPr="001355B3" w:rsidRDefault="006C1A8D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356" w:type="dxa"/>
          </w:tcPr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Технология. Примерные рабочие программы. Предметная линия учебников В. М. Казакевича и др. 5—9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общеобразоват. организаций / В. М. Казакевич, Г. В. Пичугина, Г. Ю. Семёнова.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2020</w:t>
            </w:r>
          </w:p>
        </w:tc>
        <w:tc>
          <w:tcPr>
            <w:tcW w:w="3802" w:type="dxa"/>
          </w:tcPr>
          <w:p w:rsidR="006C1A8D" w:rsidRPr="001355B3" w:rsidRDefault="006C1A8D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Технология. 7 класс.</w:t>
            </w:r>
          </w:p>
          <w:p w:rsidR="006C1A8D" w:rsidRPr="001355B3" w:rsidRDefault="006C1A8D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Style w:val="aa"/>
                <w:rFonts w:ascii="Times New Roman" w:hAnsi="Times New Roman"/>
                <w:b w:val="0"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65" w:history="1">
              <w:r w:rsidRPr="001355B3">
                <w:rPr>
                  <w:rStyle w:val="af"/>
                  <w:rFonts w:ascii="Times New Roman" w:hAnsi="Times New Roman"/>
                  <w:color w:val="auto"/>
                  <w:spacing w:val="8"/>
                  <w:sz w:val="18"/>
                  <w:szCs w:val="18"/>
                  <w:u w:val="none"/>
                </w:rPr>
                <w:t>Технология. Казакевич В. М. и др. (5-9)</w:t>
              </w:r>
            </w:hyperlink>
          </w:p>
          <w:p w:rsidR="006C1A8D" w:rsidRPr="001355B3" w:rsidRDefault="006C1A8D" w:rsidP="004172D4">
            <w:pPr>
              <w:pStyle w:val="1"/>
              <w:spacing w:before="0" w:after="0"/>
              <w:outlineLvl w:val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 xml:space="preserve">Казакевич В. М., Пичугина Г. В., Семенова Г. Ю. и др. / Под ред. </w:t>
            </w: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</w:rPr>
              <w:t>Казакевича В. М,2021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6C1A8D" w:rsidRPr="001355B3" w:rsidRDefault="006C1A8D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6C1A8D" w:rsidRPr="001355B3" w:rsidRDefault="006C1A8D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6C1A8D" w:rsidRPr="001355B3" w:rsidTr="001B2795">
        <w:tc>
          <w:tcPr>
            <w:tcW w:w="205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3065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356" w:type="dxa"/>
          </w:tcPr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Технология. Примерные рабочие программы. Предметная линия учебников В. М. Казакевича и др. 5—9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общеобразоват. организаций / В. М. Казакевич, Г. В. Пичугина, Г. Ю. Семёнова.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2020</w:t>
            </w:r>
          </w:p>
        </w:tc>
        <w:tc>
          <w:tcPr>
            <w:tcW w:w="3802" w:type="dxa"/>
          </w:tcPr>
          <w:p w:rsidR="006C1A8D" w:rsidRPr="001355B3" w:rsidRDefault="006C1A8D" w:rsidP="00570142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Технология. 8 класс.</w:t>
            </w:r>
          </w:p>
          <w:p w:rsidR="006C1A8D" w:rsidRPr="001355B3" w:rsidRDefault="006C1A8D" w:rsidP="00570142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Style w:val="aa"/>
                <w:rFonts w:ascii="Times New Roman" w:hAnsi="Times New Roman"/>
                <w:b w:val="0"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 </w:t>
            </w:r>
            <w:hyperlink r:id="rId66" w:history="1">
              <w:r w:rsidRPr="001355B3">
                <w:rPr>
                  <w:rStyle w:val="af"/>
                  <w:rFonts w:ascii="Times New Roman" w:hAnsi="Times New Roman"/>
                  <w:color w:val="auto"/>
                  <w:spacing w:val="8"/>
                  <w:sz w:val="18"/>
                  <w:szCs w:val="18"/>
                  <w:u w:val="none"/>
                </w:rPr>
                <w:t>Технология. Казакевич В. М. и др. (5-9)</w:t>
              </w:r>
            </w:hyperlink>
          </w:p>
          <w:p w:rsidR="006C1A8D" w:rsidRPr="001355B3" w:rsidRDefault="006C1A8D" w:rsidP="00570142">
            <w:pPr>
              <w:pStyle w:val="1"/>
              <w:spacing w:before="0" w:after="0"/>
              <w:outlineLvl w:val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 xml:space="preserve">Казакевич В. М., Пичугина Г. В., Семенова Г. Ю. и др. / Под ред. </w:t>
            </w: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</w:rPr>
              <w:t>Казакевича В. М,2021</w:t>
            </w:r>
          </w:p>
          <w:p w:rsidR="006C1A8D" w:rsidRPr="001355B3" w:rsidRDefault="006C1A8D" w:rsidP="00AB593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6C1A8D" w:rsidRPr="001355B3" w:rsidRDefault="006C1A8D" w:rsidP="00570142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6C1A8D" w:rsidRPr="001355B3" w:rsidRDefault="006C1A8D" w:rsidP="00570142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E95AE4" w:rsidRPr="001355B3" w:rsidTr="0011695F">
        <w:tc>
          <w:tcPr>
            <w:tcW w:w="14786" w:type="dxa"/>
            <w:gridSpan w:val="5"/>
          </w:tcPr>
          <w:p w:rsidR="00E95AE4" w:rsidRPr="001355B3" w:rsidRDefault="00E95AE4" w:rsidP="00E95AE4">
            <w:pPr>
              <w:spacing w:after="360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>Физическая культура</w:t>
            </w:r>
          </w:p>
        </w:tc>
      </w:tr>
      <w:tr w:rsidR="00235285" w:rsidRPr="001355B3" w:rsidTr="001B2795">
        <w:tc>
          <w:tcPr>
            <w:tcW w:w="2055" w:type="dxa"/>
          </w:tcPr>
          <w:p w:rsidR="00235285" w:rsidRPr="001355B3" w:rsidRDefault="00235285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3065" w:type="dxa"/>
          </w:tcPr>
          <w:p w:rsidR="00235285" w:rsidRPr="001355B3" w:rsidRDefault="00235285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5-7</w:t>
            </w:r>
          </w:p>
        </w:tc>
        <w:tc>
          <w:tcPr>
            <w:tcW w:w="3356" w:type="dxa"/>
          </w:tcPr>
          <w:p w:rsidR="00235285" w:rsidRPr="001355B3" w:rsidRDefault="00235285" w:rsidP="00C771EB">
            <w:pPr>
              <w:spacing w:after="36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Физическая культура. Учебник для 5-7 класса./Под ред. М.Я.Виленского.- М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:П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росвещение,2022</w:t>
            </w:r>
          </w:p>
        </w:tc>
        <w:tc>
          <w:tcPr>
            <w:tcW w:w="3802" w:type="dxa"/>
          </w:tcPr>
          <w:p w:rsidR="00235285" w:rsidRPr="001355B3" w:rsidRDefault="00235285" w:rsidP="008D7569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Физическая культура. Рабочие программы. Предметная линия М.Я. Виленского, В.И. Ляха 5-9 классы. Москва, «Просвещение», 2016г.</w:t>
            </w:r>
          </w:p>
        </w:tc>
        <w:tc>
          <w:tcPr>
            <w:tcW w:w="2508" w:type="dxa"/>
          </w:tcPr>
          <w:p w:rsidR="00235285" w:rsidRPr="001355B3" w:rsidRDefault="00235285" w:rsidP="0023528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235285" w:rsidRPr="001355B3" w:rsidRDefault="00235285" w:rsidP="00235285">
            <w:pPr>
              <w:spacing w:after="36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324C22" w:rsidRPr="001355B3" w:rsidTr="001B2795">
        <w:tc>
          <w:tcPr>
            <w:tcW w:w="2055" w:type="dxa"/>
          </w:tcPr>
          <w:p w:rsidR="00324C22" w:rsidRPr="001355B3" w:rsidRDefault="00324C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3065" w:type="dxa"/>
          </w:tcPr>
          <w:p w:rsidR="00324C22" w:rsidRPr="001355B3" w:rsidRDefault="00324C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3356" w:type="dxa"/>
          </w:tcPr>
          <w:p w:rsidR="00324C22" w:rsidRPr="001355B3" w:rsidRDefault="00324C22" w:rsidP="00C771EB">
            <w:pPr>
              <w:spacing w:after="36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Физическая культура.  Автор – В.И. Лях 8-9 классы. Москва, «Просвещение», 2020</w:t>
            </w:r>
          </w:p>
        </w:tc>
        <w:tc>
          <w:tcPr>
            <w:tcW w:w="3802" w:type="dxa"/>
          </w:tcPr>
          <w:p w:rsidR="00324C22" w:rsidRPr="001355B3" w:rsidRDefault="00324C22" w:rsidP="008D7569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Физическая культура. Рабочие программы. Предметная линия М.Я. Виленского, В.И. Ляха 5-9 классы. Москва, «Просвещение», 2016г.</w:t>
            </w:r>
          </w:p>
        </w:tc>
        <w:tc>
          <w:tcPr>
            <w:tcW w:w="2508" w:type="dxa"/>
          </w:tcPr>
          <w:p w:rsidR="00235285" w:rsidRPr="001355B3" w:rsidRDefault="00235285" w:rsidP="0023528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324C22" w:rsidRPr="001355B3" w:rsidRDefault="00235285" w:rsidP="00235285">
            <w:pPr>
              <w:spacing w:after="36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E95AE4" w:rsidRPr="001355B3" w:rsidTr="00825762">
        <w:tc>
          <w:tcPr>
            <w:tcW w:w="14786" w:type="dxa"/>
            <w:gridSpan w:val="5"/>
          </w:tcPr>
          <w:p w:rsidR="00E95AE4" w:rsidRPr="001355B3" w:rsidRDefault="00E95AE4" w:rsidP="00E95AE4">
            <w:pPr>
              <w:shd w:val="clear" w:color="auto" w:fill="F3F3F3"/>
              <w:spacing w:after="15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Основы безопасности жизнедеятельности</w:t>
            </w:r>
          </w:p>
        </w:tc>
      </w:tr>
      <w:tr w:rsidR="00324C22" w:rsidRPr="001355B3" w:rsidTr="001B2795">
        <w:tc>
          <w:tcPr>
            <w:tcW w:w="2055" w:type="dxa"/>
          </w:tcPr>
          <w:p w:rsidR="00324C22" w:rsidRPr="001355B3" w:rsidRDefault="00324C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3065" w:type="dxa"/>
          </w:tcPr>
          <w:p w:rsidR="00324C22" w:rsidRPr="001355B3" w:rsidRDefault="00324C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3356" w:type="dxa"/>
          </w:tcPr>
          <w:p w:rsidR="00324C22" w:rsidRPr="001355B3" w:rsidRDefault="00324C22" w:rsidP="004172D4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color w:val="000000"/>
                <w:sz w:val="18"/>
                <w:szCs w:val="18"/>
                <w:lang w:val="ru-RU"/>
              </w:rPr>
              <w:t>Основы безопасности жизнедеятельности. 8-9 класс</w:t>
            </w:r>
          </w:p>
          <w:p w:rsidR="00324C22" w:rsidRPr="001355B3" w:rsidRDefault="00324C22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УМК Н. Ф. Виноградовой. ОБЖ Автор Виноградова Н.Ф., Смирнов Д.В., Сидоренко Л.В. ВЕНТАНА-ГРАФ,2017</w:t>
            </w:r>
          </w:p>
        </w:tc>
        <w:tc>
          <w:tcPr>
            <w:tcW w:w="3802" w:type="dxa"/>
          </w:tcPr>
          <w:p w:rsidR="00324C22" w:rsidRPr="001355B3" w:rsidRDefault="00324C22" w:rsidP="004172D4">
            <w:pPr>
              <w:spacing w:before="6" w:line="247" w:lineRule="auto"/>
              <w:ind w:left="107" w:right="161" w:firstLine="39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Виноградова</w:t>
            </w:r>
            <w:r w:rsidRPr="001355B3">
              <w:rPr>
                <w:rFonts w:ascii="Times New Roman" w:hAnsi="Times New Roman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Н.</w:t>
            </w:r>
            <w:r w:rsidRPr="001355B3">
              <w:rPr>
                <w:rFonts w:ascii="Times New Roman" w:hAnsi="Times New Roman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Ф.,</w:t>
            </w:r>
            <w:r w:rsidRPr="001355B3">
              <w:rPr>
                <w:rFonts w:ascii="Times New Roman" w:hAnsi="Times New Roman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Смирнов</w:t>
            </w:r>
            <w:r w:rsidRPr="001355B3">
              <w:rPr>
                <w:rFonts w:ascii="Times New Roman" w:hAnsi="Times New Roman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Д.</w:t>
            </w:r>
            <w:r w:rsidRPr="001355B3">
              <w:rPr>
                <w:rFonts w:ascii="Times New Roman" w:hAnsi="Times New Roman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В.,</w:t>
            </w:r>
            <w:r w:rsidRPr="001355B3">
              <w:rPr>
                <w:rFonts w:ascii="Times New Roman" w:hAnsi="Times New Roman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Сидоренко</w:t>
            </w:r>
            <w:r w:rsidRPr="001355B3">
              <w:rPr>
                <w:rFonts w:ascii="Times New Roman" w:hAnsi="Times New Roman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Л.</w:t>
            </w:r>
            <w:r w:rsidRPr="001355B3">
              <w:rPr>
                <w:rFonts w:ascii="Times New Roman" w:hAnsi="Times New Roman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В.</w:t>
            </w:r>
            <w:r w:rsidRPr="001355B3">
              <w:rPr>
                <w:rFonts w:ascii="Times New Roman" w:hAnsi="Times New Roman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и</w:t>
            </w:r>
            <w:r w:rsidRPr="001355B3">
              <w:rPr>
                <w:rFonts w:ascii="Times New Roman" w:hAnsi="Times New Roman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spacing w:val="-4"/>
                <w:w w:val="105"/>
                <w:sz w:val="18"/>
                <w:szCs w:val="18"/>
              </w:rPr>
              <w:t xml:space="preserve">др.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 xml:space="preserve">Основы безопасности жизнедеятельности. 8—9 классы: </w:t>
            </w:r>
            <w:r w:rsidRPr="001355B3">
              <w:rPr>
                <w:rFonts w:ascii="Times New Roman" w:hAnsi="Times New Roman"/>
                <w:color w:val="231F20"/>
                <w:spacing w:val="-3"/>
                <w:w w:val="105"/>
                <w:sz w:val="18"/>
                <w:szCs w:val="18"/>
              </w:rPr>
              <w:t>учеб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ник. — М.:</w:t>
            </w:r>
            <w:r w:rsidRPr="001355B3">
              <w:rPr>
                <w:rFonts w:ascii="Times New Roman" w:hAnsi="Times New Roman"/>
                <w:color w:val="231F20"/>
                <w:spacing w:val="-17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231F20"/>
                <w:w w:val="105"/>
                <w:sz w:val="18"/>
                <w:szCs w:val="18"/>
              </w:rPr>
              <w:t>Вентана­Граф.2020</w:t>
            </w:r>
          </w:p>
          <w:p w:rsidR="00324C22" w:rsidRPr="001355B3" w:rsidRDefault="00324C22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8" w:type="dxa"/>
          </w:tcPr>
          <w:p w:rsidR="00324C22" w:rsidRPr="001355B3" w:rsidRDefault="00324C22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324C22" w:rsidRPr="001355B3" w:rsidRDefault="00324C22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</w:tbl>
    <w:p w:rsidR="00095DFD" w:rsidRDefault="00095DFD"/>
    <w:p w:rsidR="00AC05C8" w:rsidRPr="004C411E" w:rsidRDefault="00AC05C8" w:rsidP="00AC05C8">
      <w:pPr>
        <w:tabs>
          <w:tab w:val="left" w:pos="4934"/>
        </w:tabs>
        <w:rPr>
          <w:b/>
        </w:rPr>
      </w:pPr>
      <w:r>
        <w:tab/>
      </w:r>
      <w:r w:rsidRPr="004C411E">
        <w:rPr>
          <w:b/>
        </w:rPr>
        <w:t>Образовательная программа среднего  общего образования</w:t>
      </w:r>
    </w:p>
    <w:p w:rsidR="003A5B09" w:rsidRDefault="003A5B09" w:rsidP="00AC05C8">
      <w:pPr>
        <w:tabs>
          <w:tab w:val="left" w:pos="4934"/>
        </w:tabs>
      </w:pPr>
      <w:r>
        <w:t xml:space="preserve">                                                    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20"/>
        <w:gridCol w:w="1671"/>
        <w:gridCol w:w="3702"/>
        <w:gridCol w:w="4273"/>
        <w:gridCol w:w="2820"/>
      </w:tblGrid>
      <w:tr w:rsidR="00AC05C8" w:rsidRPr="001355B3" w:rsidTr="00324C22">
        <w:tc>
          <w:tcPr>
            <w:tcW w:w="2320" w:type="dxa"/>
          </w:tcPr>
          <w:p w:rsidR="00AC05C8" w:rsidRPr="001355B3" w:rsidRDefault="00AC05C8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Предметы в соответствии</w:t>
            </w:r>
          </w:p>
          <w:p w:rsidR="00AC05C8" w:rsidRPr="001355B3" w:rsidRDefault="00AC05C8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с учебным планом</w:t>
            </w:r>
          </w:p>
        </w:tc>
        <w:tc>
          <w:tcPr>
            <w:tcW w:w="1671" w:type="dxa"/>
          </w:tcPr>
          <w:p w:rsidR="00AC05C8" w:rsidRPr="001355B3" w:rsidRDefault="00AC05C8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Класс</w:t>
            </w:r>
          </w:p>
        </w:tc>
        <w:tc>
          <w:tcPr>
            <w:tcW w:w="3702" w:type="dxa"/>
          </w:tcPr>
          <w:p w:rsidR="00AC05C8" w:rsidRPr="001355B3" w:rsidRDefault="00AC05C8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Название   программы,</w:t>
            </w:r>
          </w:p>
          <w:p w:rsidR="00AC05C8" w:rsidRPr="001355B3" w:rsidRDefault="00AC05C8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автор, год издания</w:t>
            </w:r>
          </w:p>
        </w:tc>
        <w:tc>
          <w:tcPr>
            <w:tcW w:w="4273" w:type="dxa"/>
          </w:tcPr>
          <w:p w:rsidR="00AC05C8" w:rsidRPr="001355B3" w:rsidRDefault="00AC05C8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Учебники, пособия для учащихся (наименование, автор, год издания)</w:t>
            </w:r>
          </w:p>
        </w:tc>
        <w:tc>
          <w:tcPr>
            <w:tcW w:w="2820" w:type="dxa"/>
          </w:tcPr>
          <w:p w:rsidR="00AC05C8" w:rsidRPr="001355B3" w:rsidRDefault="00AC05C8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Соответствие федеральному перечню учебников (год утверждения)</w:t>
            </w:r>
          </w:p>
        </w:tc>
      </w:tr>
      <w:tr w:rsidR="00936C82" w:rsidRPr="001355B3" w:rsidTr="00324C22">
        <w:tc>
          <w:tcPr>
            <w:tcW w:w="2320" w:type="dxa"/>
          </w:tcPr>
          <w:p w:rsidR="00936C82" w:rsidRPr="001355B3" w:rsidRDefault="00936C8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1671" w:type="dxa"/>
          </w:tcPr>
          <w:p w:rsidR="00936C82" w:rsidRPr="001355B3" w:rsidRDefault="00936C8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10-11</w:t>
            </w:r>
          </w:p>
        </w:tc>
        <w:tc>
          <w:tcPr>
            <w:tcW w:w="3702" w:type="dxa"/>
          </w:tcPr>
          <w:p w:rsidR="00936C82" w:rsidRPr="001355B3" w:rsidRDefault="00936C82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Рыбченкова Л. М.  Русский язык. Примерная рабочая программа и поурочные разработки. 10—11 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общеобразоват. организаций  / Л.  М.  Рыбченкова, И.  Н.  Добротина. 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2021.</w:t>
            </w:r>
          </w:p>
        </w:tc>
        <w:tc>
          <w:tcPr>
            <w:tcW w:w="4273" w:type="dxa"/>
          </w:tcPr>
          <w:p w:rsidR="00936C82" w:rsidRPr="001355B3" w:rsidRDefault="00936C82" w:rsidP="004172D4">
            <w:pPr>
              <w:pStyle w:val="1"/>
              <w:shd w:val="clear" w:color="auto" w:fill="FFFFFF"/>
              <w:spacing w:before="0" w:after="120"/>
              <w:outlineLvl w:val="0"/>
              <w:rPr>
                <w:rFonts w:ascii="Times New Roman" w:hAnsi="Times New Roman"/>
                <w:b w:val="0"/>
                <w:bCs w:val="0"/>
                <w:color w:val="333333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bCs w:val="0"/>
                <w:color w:val="333333"/>
                <w:sz w:val="18"/>
                <w:szCs w:val="18"/>
                <w:lang w:val="ru-RU"/>
              </w:rPr>
              <w:t>Русский язык. 10-11 классы. Базовый уровень. Учебное пособие.</w:t>
            </w:r>
          </w:p>
          <w:p w:rsidR="00936C82" w:rsidRPr="001355B3" w:rsidRDefault="00936C82" w:rsidP="004172D4">
            <w:pPr>
              <w:shd w:val="clear" w:color="auto" w:fill="F3F3F3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Рыбченкова Л.М., Александрова О.М., Нарушевич А.Г. и другие</w:t>
            </w:r>
          </w:p>
          <w:p w:rsidR="00936C82" w:rsidRPr="001355B3" w:rsidRDefault="00936C82" w:rsidP="004172D4">
            <w:pPr>
              <w:rPr>
                <w:rFonts w:ascii="Times New Roman" w:hAnsi="Times New Roman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pacing w:val="8"/>
                <w:sz w:val="18"/>
                <w:szCs w:val="18"/>
              </w:rPr>
              <w:t>2020</w:t>
            </w:r>
          </w:p>
          <w:p w:rsidR="00936C82" w:rsidRPr="001355B3" w:rsidRDefault="00936C82" w:rsidP="004172D4">
            <w:pPr>
              <w:pStyle w:val="1"/>
              <w:shd w:val="clear" w:color="auto" w:fill="FFFFFF"/>
              <w:spacing w:before="0" w:after="120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</w:tcPr>
          <w:p w:rsidR="00936C82" w:rsidRPr="001355B3" w:rsidRDefault="00936C82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936C82" w:rsidRPr="001355B3" w:rsidRDefault="00936C82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936C82" w:rsidRPr="001355B3" w:rsidTr="00324C22">
        <w:tc>
          <w:tcPr>
            <w:tcW w:w="2320" w:type="dxa"/>
          </w:tcPr>
          <w:p w:rsidR="00936C82" w:rsidRPr="001355B3" w:rsidRDefault="00936C8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1671" w:type="dxa"/>
          </w:tcPr>
          <w:p w:rsidR="00936C82" w:rsidRPr="001355B3" w:rsidRDefault="00936C8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936C82" w:rsidRPr="001355B3" w:rsidRDefault="00936C82" w:rsidP="004172D4">
            <w:pPr>
              <w:shd w:val="clear" w:color="auto" w:fill="FFFFFF"/>
              <w:textAlignment w:val="top"/>
              <w:rPr>
                <w:rFonts w:ascii="Times New Roman" w:hAnsi="Times New Roman"/>
                <w:color w:val="264AA9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Литература. Примерные рабочие программы. Предметная линия учебников под ред. В. П. Журавлева, Ю. В. Лебедева. 10—11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общеобразоват. организаций : базовый уровень / А. Н. Романова, Н. В. Шуваева; [под ред. В. П. Журавлева, Ю. В. Лебедева].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2019</w:t>
            </w:r>
          </w:p>
        </w:tc>
        <w:tc>
          <w:tcPr>
            <w:tcW w:w="4273" w:type="dxa"/>
          </w:tcPr>
          <w:p w:rsidR="00936C82" w:rsidRPr="001355B3" w:rsidRDefault="00936C82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  <w:t xml:space="preserve">Литература. 10 класс. В 2-х ч. </w:t>
            </w:r>
          </w:p>
          <w:p w:rsidR="00936C82" w:rsidRPr="001355B3" w:rsidRDefault="00936C82" w:rsidP="004172D4">
            <w:pPr>
              <w:rPr>
                <w:rFonts w:ascii="Times New Roman" w:hAnsi="Times New Roman"/>
                <w:bCs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color w:val="333333"/>
                <w:spacing w:val="8"/>
                <w:sz w:val="18"/>
                <w:szCs w:val="18"/>
              </w:rPr>
              <w:t>Линия УМК:</w:t>
            </w:r>
            <w:r w:rsidRPr="001355B3">
              <w:rPr>
                <w:rFonts w:ascii="Times New Roman" w:hAnsi="Times New Roman"/>
                <w:color w:val="264AA9"/>
                <w:spacing w:val="8"/>
                <w:sz w:val="18"/>
                <w:szCs w:val="18"/>
              </w:rPr>
              <w:t> </w:t>
            </w:r>
            <w:hyperlink r:id="rId67" w:history="1">
              <w:r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Литература. Лебедев Ю. В., Журавлев В. П. (10-11) (Базовый)</w:t>
              </w:r>
            </w:hyperlink>
            <w:r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 xml:space="preserve"> Лебедев Ю. В., Романова А. Н., Смирнова Л.Н.</w:t>
            </w:r>
            <w:r w:rsidR="00235285"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-М</w:t>
            </w:r>
            <w:proofErr w:type="gramStart"/>
            <w:r w:rsidR="00235285"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:П</w:t>
            </w:r>
            <w:proofErr w:type="gramEnd"/>
            <w:r w:rsidR="00235285" w:rsidRPr="001355B3">
              <w:rPr>
                <w:rFonts w:ascii="Times New Roman" w:hAnsi="Times New Roman"/>
                <w:bCs/>
                <w:spacing w:val="8"/>
                <w:sz w:val="18"/>
                <w:szCs w:val="18"/>
              </w:rPr>
              <w:t>росвещение,2022</w:t>
            </w:r>
          </w:p>
          <w:p w:rsidR="00936C82" w:rsidRPr="001355B3" w:rsidRDefault="00936C82" w:rsidP="00936C82">
            <w:pPr>
              <w:pStyle w:val="2"/>
              <w:shd w:val="clear" w:color="auto" w:fill="FFFFFF"/>
              <w:spacing w:before="0" w:after="240" w:line="336" w:lineRule="atLeast"/>
              <w:outlineLvl w:val="1"/>
              <w:rPr>
                <w:rFonts w:ascii="Times New Roman" w:hAnsi="Times New Roman"/>
                <w:b w:val="0"/>
                <w:bCs w:val="0"/>
                <w:i w:val="0"/>
                <w:color w:val="333333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 w:val="0"/>
                <w:spacing w:val="8"/>
                <w:kern w:val="36"/>
                <w:sz w:val="18"/>
                <w:szCs w:val="18"/>
                <w:lang w:eastAsia="ru-RU"/>
              </w:rPr>
              <w:t>*</w:t>
            </w:r>
            <w:r w:rsidRPr="001355B3">
              <w:rPr>
                <w:rFonts w:ascii="Times New Roman" w:hAnsi="Times New Roman"/>
                <w:b w:val="0"/>
                <w:bCs w:val="0"/>
                <w:color w:val="333333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b w:val="0"/>
                <w:bCs w:val="0"/>
                <w:i w:val="0"/>
                <w:color w:val="333333"/>
                <w:sz w:val="18"/>
                <w:szCs w:val="18"/>
              </w:rPr>
              <w:t>Романова А. Н.</w:t>
            </w:r>
            <w:r w:rsidRPr="001355B3">
              <w:rPr>
                <w:rFonts w:ascii="Times New Roman" w:hAnsi="Times New Roman"/>
                <w:b w:val="0"/>
                <w:bCs w:val="0"/>
                <w:i w:val="0"/>
                <w:color w:val="333333"/>
                <w:sz w:val="18"/>
                <w:szCs w:val="18"/>
                <w:lang w:val="ru-RU"/>
              </w:rPr>
              <w:t xml:space="preserve">Русский язык и литература. Литература. Технологические карты уроков. 10 класс. </w:t>
            </w:r>
            <w:r w:rsidRPr="001355B3">
              <w:rPr>
                <w:rFonts w:ascii="Times New Roman" w:hAnsi="Times New Roman"/>
                <w:b w:val="0"/>
                <w:bCs w:val="0"/>
                <w:i w:val="0"/>
                <w:color w:val="333333"/>
                <w:sz w:val="18"/>
                <w:szCs w:val="18"/>
              </w:rPr>
              <w:t>В2 ч.,2017</w:t>
            </w:r>
          </w:p>
          <w:p w:rsidR="00936C82" w:rsidRPr="001355B3" w:rsidRDefault="00936C82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</w:tcPr>
          <w:p w:rsidR="00936C82" w:rsidRPr="001355B3" w:rsidRDefault="00936C82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936C82" w:rsidRPr="001355B3" w:rsidRDefault="00936C82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936C82" w:rsidRPr="001355B3" w:rsidTr="00324C22">
        <w:tc>
          <w:tcPr>
            <w:tcW w:w="2320" w:type="dxa"/>
          </w:tcPr>
          <w:p w:rsidR="00936C82" w:rsidRPr="001355B3" w:rsidRDefault="00936C8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1671" w:type="dxa"/>
          </w:tcPr>
          <w:p w:rsidR="00936C82" w:rsidRPr="001355B3" w:rsidRDefault="00936C8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936C82" w:rsidRPr="001355B3" w:rsidRDefault="00936C82" w:rsidP="00936C82">
            <w:pPr>
              <w:shd w:val="clear" w:color="auto" w:fill="FFFFFF"/>
              <w:textAlignment w:val="top"/>
              <w:rPr>
                <w:rFonts w:ascii="Times New Roman" w:hAnsi="Times New Roman"/>
                <w:color w:val="264AA9"/>
                <w:spacing w:val="8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Литература. Примерные рабочие программы. Предметная линия учебников под ред. В. П. Журавлева, Ю. В. Лебедева. 10—11 классы :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общеобразоват. организаций : базовый уровень / А. Н. Романова, Н. В. Шуваева; [под ред. В. П. Журавлева, Ю. В. Лебедева].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Просвещение, 2019</w:t>
            </w:r>
          </w:p>
        </w:tc>
        <w:tc>
          <w:tcPr>
            <w:tcW w:w="4273" w:type="dxa"/>
          </w:tcPr>
          <w:p w:rsidR="00936C82" w:rsidRPr="001355B3" w:rsidRDefault="00936C82" w:rsidP="004172D4">
            <w:pPr>
              <w:shd w:val="clear" w:color="auto" w:fill="FFFFFF"/>
              <w:outlineLvl w:val="0"/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  <w:t>Литература. 11 кл</w:t>
            </w:r>
            <w:proofErr w:type="gramStart"/>
            <w:r w:rsidRPr="001355B3"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  <w:t xml:space="preserve">.. </w:t>
            </w:r>
            <w:proofErr w:type="gramEnd"/>
            <w:r w:rsidRPr="001355B3">
              <w:rPr>
                <w:rFonts w:ascii="Times New Roman" w:hAnsi="Times New Roman"/>
                <w:bCs/>
                <w:color w:val="333333"/>
                <w:spacing w:val="8"/>
                <w:kern w:val="36"/>
                <w:sz w:val="18"/>
                <w:szCs w:val="18"/>
              </w:rPr>
              <w:t xml:space="preserve">В 2-х ч. </w:t>
            </w:r>
          </w:p>
          <w:p w:rsidR="00936C82" w:rsidRPr="001355B3" w:rsidRDefault="007220C2" w:rsidP="004172D4">
            <w:pPr>
              <w:shd w:val="clear" w:color="auto" w:fill="FFFFFF"/>
              <w:textAlignment w:val="top"/>
              <w:rPr>
                <w:rFonts w:ascii="Times New Roman" w:hAnsi="Times New Roman"/>
                <w:spacing w:val="8"/>
                <w:sz w:val="18"/>
                <w:szCs w:val="18"/>
              </w:rPr>
            </w:pPr>
            <w:hyperlink r:id="rId68" w:history="1">
              <w:r w:rsidR="00936C82" w:rsidRPr="001355B3">
                <w:rPr>
                  <w:rFonts w:ascii="Times New Roman" w:hAnsi="Times New Roman"/>
                  <w:spacing w:val="8"/>
                  <w:sz w:val="18"/>
                  <w:szCs w:val="18"/>
                </w:rPr>
                <w:t>Под редакцией В. П. Журавлева (О. Н. Михайлов, И. О. Шайтанов, В. А. Чалмаев и др.)</w:t>
              </w:r>
              <w:proofErr w:type="gramStart"/>
            </w:hyperlink>
            <w:r w:rsidR="00235285" w:rsidRPr="001355B3">
              <w:rPr>
                <w:rFonts w:ascii="Times New Roman" w:hAnsi="Times New Roman"/>
                <w:spacing w:val="8"/>
                <w:sz w:val="18"/>
                <w:szCs w:val="18"/>
              </w:rPr>
              <w:t>-</w:t>
            </w:r>
            <w:proofErr w:type="gramEnd"/>
            <w:r w:rsidR="00235285" w:rsidRPr="001355B3">
              <w:rPr>
                <w:rFonts w:ascii="Times New Roman" w:hAnsi="Times New Roman"/>
                <w:spacing w:val="8"/>
                <w:sz w:val="18"/>
                <w:szCs w:val="18"/>
              </w:rPr>
              <w:t>М:Просвещение,2021</w:t>
            </w:r>
          </w:p>
          <w:p w:rsidR="00936C82" w:rsidRPr="001355B3" w:rsidRDefault="00936C82" w:rsidP="004172D4">
            <w:pPr>
              <w:shd w:val="clear" w:color="auto" w:fill="FFFFFF"/>
              <w:textAlignment w:val="top"/>
              <w:rPr>
                <w:rFonts w:ascii="Times New Roman" w:hAnsi="Times New Roman"/>
                <w:bCs/>
                <w:spacing w:val="8"/>
                <w:kern w:val="36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* Литература. Технологические карты уроков. 11 класс. Учеб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особие для общеобразоват. организаций. Базовый уровень. В 2 ч.  Н. В. Шуваева. 2017</w:t>
            </w:r>
          </w:p>
          <w:p w:rsidR="00936C82" w:rsidRPr="001355B3" w:rsidRDefault="00936C82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</w:tcPr>
          <w:p w:rsidR="00936C82" w:rsidRPr="001355B3" w:rsidRDefault="00936C82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936C82" w:rsidRPr="001355B3" w:rsidRDefault="00936C82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B54564" w:rsidRPr="001355B3" w:rsidTr="00324C22">
        <w:tc>
          <w:tcPr>
            <w:tcW w:w="2320" w:type="dxa"/>
          </w:tcPr>
          <w:p w:rsidR="00B54564" w:rsidRPr="001355B3" w:rsidRDefault="00B5456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671" w:type="dxa"/>
          </w:tcPr>
          <w:p w:rsidR="00B54564" w:rsidRPr="001355B3" w:rsidRDefault="00B5456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B54564" w:rsidRPr="001355B3" w:rsidRDefault="00B54564" w:rsidP="00A00384">
            <w:pPr>
              <w:numPr>
                <w:ilvl w:val="0"/>
                <w:numId w:val="30"/>
              </w:numPr>
              <w:ind w:left="328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Алгебра и начала математического анализа. Сборник рабочих программ.10-11 классы: учебное пособие для учителей общеобразовательных организаций: базовый и углубленный уровни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/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ост. Т.А.Бурмистрова. – М.: Просвещение, 2016 .</w:t>
            </w:r>
          </w:p>
          <w:p w:rsidR="00B54564" w:rsidRPr="001355B3" w:rsidRDefault="00B54564" w:rsidP="00A00384">
            <w:pPr>
              <w:numPr>
                <w:ilvl w:val="0"/>
                <w:numId w:val="30"/>
              </w:numPr>
              <w:ind w:left="328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Геометрия. Сборник рабочих программ.10-11 классы: учебное пособие для учителей общеобразовательных организаций: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базовый и углубленный уровни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/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ост. Т.А.Бурмистрова. – М.: Просвещение, 2015</w:t>
            </w:r>
          </w:p>
          <w:p w:rsidR="00B54564" w:rsidRPr="001355B3" w:rsidRDefault="00B54564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3" w:type="dxa"/>
          </w:tcPr>
          <w:p w:rsidR="00B54564" w:rsidRPr="001355B3" w:rsidRDefault="00B54564" w:rsidP="00A00384">
            <w:pPr>
              <w:pStyle w:val="3"/>
              <w:widowControl w:val="0"/>
              <w:numPr>
                <w:ilvl w:val="0"/>
                <w:numId w:val="31"/>
              </w:numPr>
              <w:shd w:val="clear" w:color="auto" w:fill="auto"/>
              <w:spacing w:after="0" w:line="274" w:lineRule="exact"/>
              <w:ind w:left="580" w:right="20" w:hanging="560"/>
              <w:jc w:val="both"/>
              <w:rPr>
                <w:sz w:val="18"/>
                <w:szCs w:val="18"/>
              </w:rPr>
            </w:pPr>
            <w:r w:rsidRPr="001355B3">
              <w:rPr>
                <w:rStyle w:val="af2"/>
                <w:rFonts w:ascii="Times New Roman" w:hAnsi="Times New Roman" w:cs="Times New Roman"/>
                <w:sz w:val="18"/>
                <w:szCs w:val="18"/>
              </w:rPr>
              <w:lastRenderedPageBreak/>
              <w:t>Алимов Ш. А., Колягин Ю. М., Ткачёва М. В</w:t>
            </w:r>
            <w:r w:rsidRPr="001355B3">
              <w:rPr>
                <w:rStyle w:val="FranklinGothicHeavy"/>
                <w:rFonts w:ascii="Times New Roman" w:hAnsi="Times New Roman" w:cs="Times New Roman"/>
                <w:sz w:val="18"/>
                <w:szCs w:val="18"/>
              </w:rPr>
              <w:t>.</w:t>
            </w:r>
            <w:r w:rsidRPr="001355B3">
              <w:rPr>
                <w:sz w:val="18"/>
                <w:szCs w:val="18"/>
              </w:rPr>
              <w:t xml:space="preserve"> и др. Ал</w:t>
            </w:r>
            <w:r w:rsidRPr="001355B3">
              <w:rPr>
                <w:sz w:val="18"/>
                <w:szCs w:val="18"/>
              </w:rPr>
              <w:softHyphen/>
              <w:t>гебра и начала математического анализа. 10—11 классы. Базовый и углублённый уровни</w:t>
            </w:r>
            <w:r w:rsidR="00235285" w:rsidRPr="001355B3">
              <w:rPr>
                <w:sz w:val="18"/>
                <w:szCs w:val="18"/>
              </w:rPr>
              <w:t>. – М</w:t>
            </w:r>
            <w:proofErr w:type="gramStart"/>
            <w:r w:rsidR="00235285" w:rsidRPr="001355B3">
              <w:rPr>
                <w:sz w:val="18"/>
                <w:szCs w:val="18"/>
              </w:rPr>
              <w:t>:П</w:t>
            </w:r>
            <w:proofErr w:type="gramEnd"/>
            <w:r w:rsidR="00235285" w:rsidRPr="001355B3">
              <w:rPr>
                <w:sz w:val="18"/>
                <w:szCs w:val="18"/>
              </w:rPr>
              <w:t>росвещение,2020</w:t>
            </w:r>
          </w:p>
          <w:p w:rsidR="00B54564" w:rsidRPr="001355B3" w:rsidRDefault="00B54564" w:rsidP="00A00384">
            <w:pPr>
              <w:pStyle w:val="3"/>
              <w:widowControl w:val="0"/>
              <w:numPr>
                <w:ilvl w:val="0"/>
                <w:numId w:val="31"/>
              </w:numPr>
              <w:tabs>
                <w:tab w:val="left" w:pos="529"/>
              </w:tabs>
              <w:spacing w:line="274" w:lineRule="exact"/>
              <w:ind w:left="580" w:right="20" w:hanging="560"/>
              <w:jc w:val="both"/>
              <w:rPr>
                <w:color w:val="auto"/>
                <w:sz w:val="18"/>
                <w:szCs w:val="18"/>
              </w:rPr>
            </w:pPr>
            <w:r w:rsidRPr="001355B3">
              <w:rPr>
                <w:color w:val="auto"/>
                <w:sz w:val="18"/>
                <w:szCs w:val="18"/>
              </w:rPr>
              <w:t xml:space="preserve">Атанасян Л. С., Бутузов В. Ф., Кадомцев С. Б. и др. Математика: алгебра и начала математического анализа, геометрия. </w:t>
            </w:r>
            <w:r w:rsidRPr="001355B3">
              <w:rPr>
                <w:color w:val="auto"/>
                <w:sz w:val="18"/>
                <w:szCs w:val="18"/>
              </w:rPr>
              <w:lastRenderedPageBreak/>
              <w:t>Геометрия. 10-11 классы. Учебник для общеобраз.орган</w:t>
            </w:r>
            <w:proofErr w:type="gramStart"/>
            <w:r w:rsidRPr="001355B3">
              <w:rPr>
                <w:color w:val="auto"/>
                <w:sz w:val="18"/>
                <w:szCs w:val="18"/>
              </w:rPr>
              <w:t>.Б</w:t>
            </w:r>
            <w:proofErr w:type="gramEnd"/>
            <w:r w:rsidRPr="001355B3">
              <w:rPr>
                <w:color w:val="auto"/>
                <w:sz w:val="18"/>
                <w:szCs w:val="18"/>
              </w:rPr>
              <w:t>азов.и углубл.уровни(МГУ-школе)</w:t>
            </w:r>
          </w:p>
          <w:p w:rsidR="00B54564" w:rsidRPr="001355B3" w:rsidRDefault="00B54564" w:rsidP="00A00384">
            <w:pPr>
              <w:pStyle w:val="3"/>
              <w:widowControl w:val="0"/>
              <w:numPr>
                <w:ilvl w:val="0"/>
                <w:numId w:val="31"/>
              </w:numPr>
              <w:shd w:val="clear" w:color="auto" w:fill="auto"/>
              <w:tabs>
                <w:tab w:val="left" w:pos="529"/>
              </w:tabs>
              <w:spacing w:after="0" w:line="274" w:lineRule="exact"/>
              <w:ind w:left="580" w:right="20" w:hanging="560"/>
              <w:jc w:val="both"/>
              <w:rPr>
                <w:sz w:val="18"/>
                <w:szCs w:val="18"/>
              </w:rPr>
            </w:pPr>
            <w:r w:rsidRPr="001355B3">
              <w:rPr>
                <w:rStyle w:val="af2"/>
                <w:rFonts w:ascii="Times New Roman" w:hAnsi="Times New Roman" w:cs="Times New Roman"/>
                <w:sz w:val="18"/>
                <w:szCs w:val="18"/>
              </w:rPr>
              <w:t>Шабунин М. И., Ткачёва М. В., Фёдорова Н. Е.</w:t>
            </w:r>
            <w:r w:rsidRPr="001355B3">
              <w:rPr>
                <w:sz w:val="18"/>
                <w:szCs w:val="18"/>
              </w:rPr>
              <w:t xml:space="preserve"> и др. Ал</w:t>
            </w:r>
            <w:r w:rsidRPr="001355B3">
              <w:rPr>
                <w:sz w:val="18"/>
                <w:szCs w:val="18"/>
              </w:rPr>
              <w:softHyphen/>
              <w:t>гебра и начала математического анализа. Дидактические материалы. 10 класс. Базовый и углублённый уровни</w:t>
            </w:r>
          </w:p>
          <w:p w:rsidR="00B54564" w:rsidRPr="001355B3" w:rsidRDefault="00B54564" w:rsidP="00A00384">
            <w:pPr>
              <w:pStyle w:val="3"/>
              <w:widowControl w:val="0"/>
              <w:numPr>
                <w:ilvl w:val="0"/>
                <w:numId w:val="31"/>
              </w:numPr>
              <w:shd w:val="clear" w:color="auto" w:fill="auto"/>
              <w:tabs>
                <w:tab w:val="left" w:pos="529"/>
              </w:tabs>
              <w:spacing w:after="0" w:line="274" w:lineRule="exact"/>
              <w:ind w:left="580" w:right="20" w:hanging="560"/>
              <w:jc w:val="both"/>
              <w:rPr>
                <w:sz w:val="18"/>
                <w:szCs w:val="18"/>
              </w:rPr>
            </w:pPr>
            <w:r w:rsidRPr="001355B3">
              <w:rPr>
                <w:rStyle w:val="af2"/>
                <w:rFonts w:ascii="Times New Roman" w:hAnsi="Times New Roman" w:cs="Times New Roman"/>
                <w:sz w:val="18"/>
                <w:szCs w:val="18"/>
              </w:rPr>
              <w:t>Ткачёва М. В., Фёдорова Н. Е.</w:t>
            </w:r>
            <w:r w:rsidRPr="001355B3">
              <w:rPr>
                <w:sz w:val="18"/>
                <w:szCs w:val="18"/>
              </w:rPr>
              <w:t xml:space="preserve"> Алгебра и начала матема</w:t>
            </w:r>
            <w:r w:rsidRPr="001355B3">
              <w:rPr>
                <w:sz w:val="18"/>
                <w:szCs w:val="18"/>
              </w:rPr>
              <w:softHyphen/>
              <w:t>тического анализа. Тематические тесты. 10 класс. Базо</w:t>
            </w:r>
            <w:r w:rsidRPr="001355B3">
              <w:rPr>
                <w:sz w:val="18"/>
                <w:szCs w:val="18"/>
              </w:rPr>
              <w:softHyphen/>
              <w:t>вый и углублённый уровни</w:t>
            </w:r>
          </w:p>
          <w:p w:rsidR="00B54564" w:rsidRPr="001355B3" w:rsidRDefault="00B54564" w:rsidP="00300327">
            <w:pPr>
              <w:pStyle w:val="3"/>
              <w:widowControl w:val="0"/>
              <w:numPr>
                <w:ilvl w:val="0"/>
                <w:numId w:val="31"/>
              </w:numPr>
              <w:tabs>
                <w:tab w:val="left" w:pos="529"/>
              </w:tabs>
              <w:spacing w:line="274" w:lineRule="exact"/>
              <w:ind w:left="580" w:right="20" w:hanging="560"/>
              <w:jc w:val="both"/>
              <w:rPr>
                <w:color w:val="auto"/>
                <w:sz w:val="18"/>
                <w:szCs w:val="18"/>
              </w:rPr>
            </w:pPr>
            <w:r w:rsidRPr="001355B3">
              <w:rPr>
                <w:color w:val="auto"/>
                <w:sz w:val="18"/>
                <w:szCs w:val="18"/>
              </w:rPr>
              <w:t>Зив Б. Г. Геометрия. Дидактические материалы. 10 класс. Базовый и профильный уровни.</w:t>
            </w:r>
          </w:p>
        </w:tc>
        <w:tc>
          <w:tcPr>
            <w:tcW w:w="2820" w:type="dxa"/>
          </w:tcPr>
          <w:p w:rsidR="00235285" w:rsidRPr="001355B3" w:rsidRDefault="00235285" w:rsidP="0023528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B54564" w:rsidRPr="001355B3" w:rsidRDefault="00235285" w:rsidP="0023528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B54564" w:rsidRPr="001355B3" w:rsidTr="00324C22">
        <w:tc>
          <w:tcPr>
            <w:tcW w:w="2320" w:type="dxa"/>
          </w:tcPr>
          <w:p w:rsidR="00B54564" w:rsidRPr="001355B3" w:rsidRDefault="00B5456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1671" w:type="dxa"/>
          </w:tcPr>
          <w:p w:rsidR="00B54564" w:rsidRPr="001355B3" w:rsidRDefault="00B5456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B54564" w:rsidRPr="001355B3" w:rsidRDefault="00B54564" w:rsidP="00A00384">
            <w:pPr>
              <w:numPr>
                <w:ilvl w:val="0"/>
                <w:numId w:val="32"/>
              </w:numPr>
              <w:ind w:left="350" w:hanging="284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Алгебра и начала математического анализа. Сборник рабочих программ.10-11 классы: учебное пособие для учителей общеобразовательных организаций: базовый и углубленный уровни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/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ост. Т.А.Бурмистрова. – М.: Просвещение, 2016 .</w:t>
            </w:r>
          </w:p>
          <w:p w:rsidR="00B54564" w:rsidRPr="001355B3" w:rsidRDefault="00B54564" w:rsidP="00A00384">
            <w:pPr>
              <w:numPr>
                <w:ilvl w:val="0"/>
                <w:numId w:val="32"/>
              </w:numPr>
              <w:ind w:left="328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Геометрия. Сборник рабочих программ.10-11 классы: учебное пособие для учителей общеобразовательных организаций: базовый и углубленный уровни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/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>ост. Т.А.Бурмистрова. – М.: Просвещение, 2015</w:t>
            </w:r>
          </w:p>
          <w:p w:rsidR="00B54564" w:rsidRPr="001355B3" w:rsidRDefault="00B54564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3" w:type="dxa"/>
          </w:tcPr>
          <w:p w:rsidR="00B54564" w:rsidRPr="001355B3" w:rsidRDefault="00B54564" w:rsidP="00A00384">
            <w:pPr>
              <w:pStyle w:val="3"/>
              <w:widowControl w:val="0"/>
              <w:numPr>
                <w:ilvl w:val="0"/>
                <w:numId w:val="33"/>
              </w:numPr>
              <w:shd w:val="clear" w:color="auto" w:fill="auto"/>
              <w:spacing w:after="0" w:line="274" w:lineRule="exact"/>
              <w:ind w:right="20"/>
              <w:jc w:val="both"/>
              <w:rPr>
                <w:sz w:val="18"/>
                <w:szCs w:val="18"/>
              </w:rPr>
            </w:pPr>
            <w:r w:rsidRPr="001355B3">
              <w:rPr>
                <w:rStyle w:val="af2"/>
                <w:rFonts w:ascii="Times New Roman" w:hAnsi="Times New Roman" w:cs="Times New Roman"/>
                <w:sz w:val="18"/>
                <w:szCs w:val="18"/>
              </w:rPr>
              <w:t>Алимов Ш. А., Колягин Ю. М., Ткачёва М. В</w:t>
            </w:r>
            <w:r w:rsidRPr="001355B3">
              <w:rPr>
                <w:rStyle w:val="FranklinGothicHeavy"/>
                <w:rFonts w:ascii="Times New Roman" w:hAnsi="Times New Roman" w:cs="Times New Roman"/>
                <w:sz w:val="18"/>
                <w:szCs w:val="18"/>
              </w:rPr>
              <w:t>.</w:t>
            </w:r>
            <w:r w:rsidRPr="001355B3">
              <w:rPr>
                <w:sz w:val="18"/>
                <w:szCs w:val="18"/>
              </w:rPr>
              <w:t xml:space="preserve"> и др. Ал</w:t>
            </w:r>
            <w:r w:rsidRPr="001355B3">
              <w:rPr>
                <w:sz w:val="18"/>
                <w:szCs w:val="18"/>
              </w:rPr>
              <w:softHyphen/>
              <w:t>гебра и начала математического анализа. 10—11 классы. Базовый и углублённый уровни</w:t>
            </w:r>
            <w:r w:rsidR="0073637A" w:rsidRPr="001355B3">
              <w:rPr>
                <w:sz w:val="18"/>
                <w:szCs w:val="18"/>
              </w:rPr>
              <w:t>. – М</w:t>
            </w:r>
            <w:proofErr w:type="gramStart"/>
            <w:r w:rsidR="0073637A" w:rsidRPr="001355B3">
              <w:rPr>
                <w:sz w:val="18"/>
                <w:szCs w:val="18"/>
              </w:rPr>
              <w:t>:П</w:t>
            </w:r>
            <w:proofErr w:type="gramEnd"/>
            <w:r w:rsidR="0073637A" w:rsidRPr="001355B3">
              <w:rPr>
                <w:sz w:val="18"/>
                <w:szCs w:val="18"/>
              </w:rPr>
              <w:t>росвещение,2020</w:t>
            </w:r>
          </w:p>
          <w:p w:rsidR="00B54564" w:rsidRPr="001355B3" w:rsidRDefault="00B54564" w:rsidP="00A00384">
            <w:pPr>
              <w:pStyle w:val="3"/>
              <w:widowControl w:val="0"/>
              <w:numPr>
                <w:ilvl w:val="0"/>
                <w:numId w:val="33"/>
              </w:numPr>
              <w:tabs>
                <w:tab w:val="left" w:pos="795"/>
              </w:tabs>
              <w:spacing w:line="274" w:lineRule="exact"/>
              <w:ind w:left="228" w:right="20" w:hanging="210"/>
              <w:jc w:val="both"/>
              <w:rPr>
                <w:color w:val="auto"/>
                <w:sz w:val="18"/>
                <w:szCs w:val="18"/>
              </w:rPr>
            </w:pPr>
            <w:r w:rsidRPr="001355B3">
              <w:rPr>
                <w:color w:val="auto"/>
                <w:sz w:val="18"/>
                <w:szCs w:val="18"/>
              </w:rPr>
              <w:t>Атанасян Л. С., Бутузов В. Ф., Кадомцев С. Б. и др. Математика: алгебра и начала математического анализа, геометрия. Геометрия. 10-11 классы. Учебник для общеобраз.орган</w:t>
            </w:r>
            <w:proofErr w:type="gramStart"/>
            <w:r w:rsidRPr="001355B3">
              <w:rPr>
                <w:color w:val="auto"/>
                <w:sz w:val="18"/>
                <w:szCs w:val="18"/>
              </w:rPr>
              <w:t>.Б</w:t>
            </w:r>
            <w:proofErr w:type="gramEnd"/>
            <w:r w:rsidRPr="001355B3">
              <w:rPr>
                <w:color w:val="auto"/>
                <w:sz w:val="18"/>
                <w:szCs w:val="18"/>
              </w:rPr>
              <w:t>азов.и углубл.уровни(МГУ-школе)</w:t>
            </w:r>
          </w:p>
          <w:p w:rsidR="00B54564" w:rsidRPr="001355B3" w:rsidRDefault="00B54564" w:rsidP="00A00384">
            <w:pPr>
              <w:pStyle w:val="3"/>
              <w:widowControl w:val="0"/>
              <w:numPr>
                <w:ilvl w:val="0"/>
                <w:numId w:val="33"/>
              </w:numPr>
              <w:shd w:val="clear" w:color="auto" w:fill="auto"/>
              <w:tabs>
                <w:tab w:val="left" w:pos="795"/>
              </w:tabs>
              <w:spacing w:after="0" w:line="274" w:lineRule="exact"/>
              <w:ind w:left="228" w:right="20" w:hanging="210"/>
              <w:jc w:val="both"/>
              <w:rPr>
                <w:sz w:val="18"/>
                <w:szCs w:val="18"/>
              </w:rPr>
            </w:pPr>
            <w:r w:rsidRPr="001355B3">
              <w:rPr>
                <w:rStyle w:val="af2"/>
                <w:rFonts w:ascii="Times New Roman" w:hAnsi="Times New Roman" w:cs="Times New Roman"/>
                <w:sz w:val="18"/>
                <w:szCs w:val="18"/>
              </w:rPr>
              <w:t>Шабунин М. И., Ткачёва М. В., Фёдорова Н. Е.</w:t>
            </w:r>
            <w:r w:rsidRPr="001355B3">
              <w:rPr>
                <w:sz w:val="18"/>
                <w:szCs w:val="18"/>
              </w:rPr>
              <w:t xml:space="preserve"> и др. Ал</w:t>
            </w:r>
            <w:r w:rsidRPr="001355B3">
              <w:rPr>
                <w:sz w:val="18"/>
                <w:szCs w:val="18"/>
              </w:rPr>
              <w:softHyphen/>
              <w:t>гебра и начала математического анализа. Дидактические материалы. 11 класс. Базовый и углублённый уровни</w:t>
            </w:r>
          </w:p>
          <w:p w:rsidR="00B54564" w:rsidRPr="001355B3" w:rsidRDefault="00B54564" w:rsidP="00A00384">
            <w:pPr>
              <w:pStyle w:val="3"/>
              <w:widowControl w:val="0"/>
              <w:numPr>
                <w:ilvl w:val="0"/>
                <w:numId w:val="33"/>
              </w:numPr>
              <w:shd w:val="clear" w:color="auto" w:fill="auto"/>
              <w:tabs>
                <w:tab w:val="left" w:pos="795"/>
              </w:tabs>
              <w:spacing w:after="0" w:line="274" w:lineRule="exact"/>
              <w:ind w:left="228" w:right="20" w:hanging="210"/>
              <w:jc w:val="both"/>
              <w:rPr>
                <w:sz w:val="18"/>
                <w:szCs w:val="18"/>
              </w:rPr>
            </w:pPr>
            <w:r w:rsidRPr="001355B3">
              <w:rPr>
                <w:rStyle w:val="af2"/>
                <w:rFonts w:ascii="Times New Roman" w:hAnsi="Times New Roman" w:cs="Times New Roman"/>
                <w:sz w:val="18"/>
                <w:szCs w:val="18"/>
              </w:rPr>
              <w:t>Ткачёва М. В., Фёдорова Н. Е.</w:t>
            </w:r>
            <w:r w:rsidRPr="001355B3">
              <w:rPr>
                <w:sz w:val="18"/>
                <w:szCs w:val="18"/>
              </w:rPr>
              <w:t xml:space="preserve"> Алгебра и начала матема</w:t>
            </w:r>
            <w:r w:rsidRPr="001355B3">
              <w:rPr>
                <w:sz w:val="18"/>
                <w:szCs w:val="18"/>
              </w:rPr>
              <w:softHyphen/>
              <w:t>тического анализа. Тематические тесты. 11 класс. Базо</w:t>
            </w:r>
            <w:r w:rsidRPr="001355B3">
              <w:rPr>
                <w:sz w:val="18"/>
                <w:szCs w:val="18"/>
              </w:rPr>
              <w:softHyphen/>
              <w:t>вый и углублённый уровни</w:t>
            </w:r>
          </w:p>
          <w:p w:rsidR="00B54564" w:rsidRPr="001355B3" w:rsidRDefault="00B54564" w:rsidP="00A00384">
            <w:pPr>
              <w:pStyle w:val="3"/>
              <w:widowControl w:val="0"/>
              <w:numPr>
                <w:ilvl w:val="0"/>
                <w:numId w:val="33"/>
              </w:numPr>
              <w:tabs>
                <w:tab w:val="left" w:pos="795"/>
              </w:tabs>
              <w:spacing w:line="274" w:lineRule="exact"/>
              <w:ind w:left="228" w:right="20" w:hanging="210"/>
              <w:jc w:val="both"/>
              <w:rPr>
                <w:color w:val="auto"/>
                <w:sz w:val="18"/>
                <w:szCs w:val="18"/>
              </w:rPr>
            </w:pPr>
            <w:r w:rsidRPr="001355B3">
              <w:rPr>
                <w:color w:val="auto"/>
                <w:sz w:val="18"/>
                <w:szCs w:val="18"/>
              </w:rPr>
              <w:t>Зив Б. Г. Геометрия. Дидактические материалы. 11 класс. Базовый и профильный уровни.</w:t>
            </w:r>
          </w:p>
          <w:p w:rsidR="00B54564" w:rsidRPr="001355B3" w:rsidRDefault="00B54564" w:rsidP="004172D4">
            <w:pPr>
              <w:pStyle w:val="Standard"/>
              <w:widowControl w:val="0"/>
              <w:spacing w:line="266" w:lineRule="auto"/>
              <w:ind w:right="1"/>
              <w:textAlignment w:val="auto"/>
              <w:rPr>
                <w:sz w:val="18"/>
                <w:szCs w:val="18"/>
              </w:rPr>
            </w:pPr>
          </w:p>
        </w:tc>
        <w:tc>
          <w:tcPr>
            <w:tcW w:w="2820" w:type="dxa"/>
          </w:tcPr>
          <w:p w:rsidR="0073637A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B54564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B54564" w:rsidRPr="001355B3" w:rsidTr="00324C22">
        <w:tc>
          <w:tcPr>
            <w:tcW w:w="2320" w:type="dxa"/>
          </w:tcPr>
          <w:p w:rsidR="00B54564" w:rsidRPr="001355B3" w:rsidRDefault="00B5456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1671" w:type="dxa"/>
          </w:tcPr>
          <w:p w:rsidR="00B54564" w:rsidRPr="001355B3" w:rsidRDefault="00B5456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B54564" w:rsidRPr="001355B3" w:rsidRDefault="00B54564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Информатика. Программа для старшей школы. 10-11 классы. Базовый уровень. И.Г. Семакин. - М.: БИНОМ. Лаборатория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знаний, 2019.</w:t>
            </w:r>
          </w:p>
        </w:tc>
        <w:tc>
          <w:tcPr>
            <w:tcW w:w="4273" w:type="dxa"/>
          </w:tcPr>
          <w:p w:rsidR="00B54564" w:rsidRPr="001355B3" w:rsidRDefault="00B54564" w:rsidP="00A00384">
            <w:pPr>
              <w:pStyle w:val="a8"/>
              <w:numPr>
                <w:ilvl w:val="0"/>
                <w:numId w:val="34"/>
              </w:numPr>
              <w:ind w:left="370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И.Г. Семакин, Е.Г. Хеннер, Т.Ю. Шеина. Информатика. 10 класс. Базовый уровень:– Москва: Бином. Лаборатория знаний, 2017</w:t>
            </w:r>
          </w:p>
          <w:p w:rsidR="00B54564" w:rsidRPr="001355B3" w:rsidRDefault="00B54564" w:rsidP="00A00384">
            <w:pPr>
              <w:pStyle w:val="a8"/>
              <w:numPr>
                <w:ilvl w:val="0"/>
                <w:numId w:val="34"/>
              </w:numPr>
              <w:ind w:left="370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Задачник практикум по информатике: Учебное пособие для средней школы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/ 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од ред. И.Г. Семакина, Е.К. Хеннера. – Москва: Лаборатория базовых знаний, 2014 г. – в 2-х томах</w:t>
            </w:r>
          </w:p>
          <w:p w:rsidR="00B54564" w:rsidRPr="001355B3" w:rsidRDefault="00B54564" w:rsidP="004172D4">
            <w:pPr>
              <w:pStyle w:val="3"/>
              <w:widowControl w:val="0"/>
              <w:shd w:val="clear" w:color="auto" w:fill="auto"/>
              <w:spacing w:after="0" w:line="274" w:lineRule="exact"/>
              <w:ind w:right="20"/>
              <w:jc w:val="both"/>
              <w:rPr>
                <w:rStyle w:val="af2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0" w:type="dxa"/>
          </w:tcPr>
          <w:p w:rsidR="0073637A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B54564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Приказ «О внесении изменений в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Федеральный перечень учебников» №766 от 23.12.2020</w:t>
            </w:r>
          </w:p>
        </w:tc>
      </w:tr>
      <w:tr w:rsidR="00B54564" w:rsidRPr="001355B3" w:rsidTr="00324C22">
        <w:tc>
          <w:tcPr>
            <w:tcW w:w="2320" w:type="dxa"/>
          </w:tcPr>
          <w:p w:rsidR="00B54564" w:rsidRPr="001355B3" w:rsidRDefault="00B5456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Информатика</w:t>
            </w:r>
          </w:p>
        </w:tc>
        <w:tc>
          <w:tcPr>
            <w:tcW w:w="1671" w:type="dxa"/>
          </w:tcPr>
          <w:p w:rsidR="00B54564" w:rsidRPr="001355B3" w:rsidRDefault="00B54564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B54564" w:rsidRPr="001355B3" w:rsidRDefault="00B54564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Информатика. Программа для старшей школы. 10-11 классы. Базовый уровень. И.Г. Семакин. - М.: БИНОМ. Лаборатория знаний, 2019.</w:t>
            </w:r>
          </w:p>
        </w:tc>
        <w:tc>
          <w:tcPr>
            <w:tcW w:w="4273" w:type="dxa"/>
          </w:tcPr>
          <w:p w:rsidR="00B54564" w:rsidRPr="001355B3" w:rsidRDefault="00B54564" w:rsidP="00A00384">
            <w:pPr>
              <w:pStyle w:val="a8"/>
              <w:numPr>
                <w:ilvl w:val="0"/>
                <w:numId w:val="35"/>
              </w:numPr>
              <w:ind w:left="317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И.Г. Семакин, Е.Г. Хеннер, Т.Ю. Шеина. Информатика. 11 класс. Базовый уровень:– Москва: Бином. Лаборатория знаний, 2017</w:t>
            </w:r>
          </w:p>
          <w:p w:rsidR="00B54564" w:rsidRPr="001355B3" w:rsidRDefault="00B54564" w:rsidP="00A00384">
            <w:pPr>
              <w:pStyle w:val="a8"/>
              <w:numPr>
                <w:ilvl w:val="0"/>
                <w:numId w:val="35"/>
              </w:numPr>
              <w:ind w:left="370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Задачник практикум по информатике: Учебное пособие для средней школы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/ П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од ред. И.Г. Семакина, Е.К. Хеннера. – Москва: Лаборатория базовых знаний, 2014 г. – в 2-х томах</w:t>
            </w:r>
          </w:p>
          <w:p w:rsidR="00B54564" w:rsidRPr="001355B3" w:rsidRDefault="00B54564" w:rsidP="004172D4">
            <w:pPr>
              <w:pStyle w:val="3"/>
              <w:widowControl w:val="0"/>
              <w:shd w:val="clear" w:color="auto" w:fill="auto"/>
              <w:spacing w:after="0" w:line="274" w:lineRule="exact"/>
              <w:ind w:right="20"/>
              <w:jc w:val="both"/>
              <w:rPr>
                <w:rStyle w:val="af2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0" w:type="dxa"/>
          </w:tcPr>
          <w:p w:rsidR="0073637A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B54564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F5A50" w:rsidRPr="001355B3" w:rsidTr="00324C22">
        <w:tc>
          <w:tcPr>
            <w:tcW w:w="2320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1671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4F5A50" w:rsidRPr="001355B3" w:rsidRDefault="00300327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В.Г.Апальков, Н.И.Быкова, М.Д. Поспелова</w:t>
            </w:r>
          </w:p>
          <w:p w:rsidR="00300327" w:rsidRPr="001355B3" w:rsidRDefault="00300327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Сборник примерных рабочих прогрмм «Предметные линии учебников «нглийский в фокусе» 2-11 классы», - М.: «Просвещение», 2020 г.</w:t>
            </w:r>
          </w:p>
        </w:tc>
        <w:tc>
          <w:tcPr>
            <w:tcW w:w="4273" w:type="dxa"/>
          </w:tcPr>
          <w:p w:rsidR="004F5A50" w:rsidRPr="001355B3" w:rsidRDefault="00300327" w:rsidP="002D2BC3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О.В.Афанасьева, Д.Дули, И.В.Михеева, В.Оби, В.Эванс</w:t>
            </w:r>
          </w:p>
          <w:p w:rsidR="00300327" w:rsidRPr="001355B3" w:rsidRDefault="00300327" w:rsidP="002D2BC3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Учебник для общеобразовательных учреждений серия «Английский в фокусе», 10 класс</w:t>
            </w:r>
          </w:p>
          <w:p w:rsidR="00300327" w:rsidRPr="001355B3" w:rsidRDefault="00300327" w:rsidP="002D2BC3">
            <w:pPr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Москва, «Просвещение», 2020 год</w:t>
            </w:r>
          </w:p>
        </w:tc>
        <w:tc>
          <w:tcPr>
            <w:tcW w:w="2820" w:type="dxa"/>
          </w:tcPr>
          <w:p w:rsidR="004F5A50" w:rsidRPr="001355B3" w:rsidRDefault="00300327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F5A50" w:rsidRPr="001355B3" w:rsidTr="00324C22">
        <w:tc>
          <w:tcPr>
            <w:tcW w:w="2320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1671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300327" w:rsidRPr="001355B3" w:rsidRDefault="00300327" w:rsidP="00300327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В.Г.Апальков, Н.И.Быкова, М.Д. Поспелова</w:t>
            </w:r>
          </w:p>
          <w:p w:rsidR="004F5A50" w:rsidRPr="001355B3" w:rsidRDefault="00300327" w:rsidP="00300327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Сборник примерных рабочих прогрмм «Предметные линии учебников «нглийский в фокусе» 2-11 классы», - М.: «Просвещение», 2020 г.</w:t>
            </w:r>
          </w:p>
        </w:tc>
        <w:tc>
          <w:tcPr>
            <w:tcW w:w="4273" w:type="dxa"/>
          </w:tcPr>
          <w:p w:rsidR="00300327" w:rsidRPr="001355B3" w:rsidRDefault="00300327" w:rsidP="00300327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О.В.Афанасьева, Д.Дули, И.В.Михеева, В.Оби, В.Эванс</w:t>
            </w:r>
          </w:p>
          <w:p w:rsidR="00300327" w:rsidRPr="001355B3" w:rsidRDefault="00300327" w:rsidP="00300327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 для общеобразовательных учреждений серия «Английский в фокусе», 11 класс</w:t>
            </w:r>
          </w:p>
          <w:p w:rsidR="004F5A50" w:rsidRPr="001355B3" w:rsidRDefault="00300327" w:rsidP="00300327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Москва, «Просвещение», 2020 год</w:t>
            </w:r>
          </w:p>
        </w:tc>
        <w:tc>
          <w:tcPr>
            <w:tcW w:w="2820" w:type="dxa"/>
          </w:tcPr>
          <w:p w:rsidR="004F5A50" w:rsidRPr="001355B3" w:rsidRDefault="00300327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</w:tc>
      </w:tr>
      <w:tr w:rsidR="004F5A50" w:rsidRPr="001355B3" w:rsidTr="00324C22">
        <w:tc>
          <w:tcPr>
            <w:tcW w:w="2320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</w:tc>
        <w:tc>
          <w:tcPr>
            <w:tcW w:w="1671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4F5A50" w:rsidRPr="001355B3" w:rsidRDefault="004F5A50" w:rsidP="00300327">
            <w:pPr>
              <w:widowControl w:val="0"/>
              <w:autoSpaceDE w:val="0"/>
              <w:autoSpaceDN w:val="0"/>
              <w:adjustRightInd w:val="0"/>
              <w:ind w:left="66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Е.К.Страут  Методическое пособие к учебнику «Астрономия. Базовый уровень.11 класс» авторов Б. А. Воронцова-Вельяминова, Е. К. Страута, - М. Дрофа, 2018</w:t>
            </w:r>
          </w:p>
        </w:tc>
        <w:tc>
          <w:tcPr>
            <w:tcW w:w="4273" w:type="dxa"/>
          </w:tcPr>
          <w:p w:rsidR="004F5A50" w:rsidRPr="001355B3" w:rsidRDefault="004F5A50" w:rsidP="004172D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Воронцов-Вельяминов Б.А., Страут Е.К.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Астрономия. 10-11 классы. Базовый уровень. Учебник.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- М., Дрофа, 2019 г.</w:t>
            </w:r>
          </w:p>
          <w:p w:rsidR="004F5A50" w:rsidRPr="001355B3" w:rsidRDefault="004F5A50" w:rsidP="004172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</w:tcPr>
          <w:p w:rsidR="0073637A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F5A50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4F5A50" w:rsidRPr="001355B3" w:rsidTr="00324C22">
        <w:tc>
          <w:tcPr>
            <w:tcW w:w="2320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</w:tc>
        <w:tc>
          <w:tcPr>
            <w:tcW w:w="1671" w:type="dxa"/>
          </w:tcPr>
          <w:p w:rsidR="004F5A50" w:rsidRPr="001355B3" w:rsidRDefault="004F5A5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4F5A50" w:rsidRPr="001355B3" w:rsidRDefault="004F5A50" w:rsidP="00300327">
            <w:pPr>
              <w:widowControl w:val="0"/>
              <w:autoSpaceDE w:val="0"/>
              <w:autoSpaceDN w:val="0"/>
              <w:adjustRightInd w:val="0"/>
              <w:ind w:left="66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Е.К.Страут  Методическое пособие к учебнику «Астрономия. Базовый уровень.11 класс» авторов Б. А. Воронцова-Вельяминова, Е. К. Страута, - М. Дрофа, 2018</w:t>
            </w:r>
          </w:p>
        </w:tc>
        <w:tc>
          <w:tcPr>
            <w:tcW w:w="4273" w:type="dxa"/>
          </w:tcPr>
          <w:p w:rsidR="004F5A50" w:rsidRPr="001355B3" w:rsidRDefault="004F5A50" w:rsidP="004172D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Воронцов-Вельяминов Б.А., Страут Е.К.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>Астрономия. 10-11 классы. Базовый уровень. Учебник.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 xml:space="preserve"> - М., Дрофа, 2019 г.</w:t>
            </w:r>
          </w:p>
          <w:p w:rsidR="004F5A50" w:rsidRPr="001355B3" w:rsidRDefault="004F5A50" w:rsidP="004172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</w:tcPr>
          <w:p w:rsidR="0073637A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4F5A50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A6265C" w:rsidRPr="001355B3" w:rsidTr="00324C22">
        <w:tc>
          <w:tcPr>
            <w:tcW w:w="2320" w:type="dxa"/>
          </w:tcPr>
          <w:p w:rsidR="00A6265C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671" w:type="dxa"/>
          </w:tcPr>
          <w:p w:rsidR="00A6265C" w:rsidRPr="001355B3" w:rsidRDefault="0073637A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A6265C" w:rsidRPr="001355B3" w:rsidRDefault="00A6265C" w:rsidP="00A626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Рабочие программы по физике 10-11 классы. Предметная линия учебников «Классический курс». Автор А.В. Шаталина, «Просвещение», 2017</w:t>
            </w:r>
          </w:p>
        </w:tc>
        <w:tc>
          <w:tcPr>
            <w:tcW w:w="4273" w:type="dxa"/>
          </w:tcPr>
          <w:p w:rsidR="0073637A" w:rsidRPr="001355B3" w:rsidRDefault="0073637A" w:rsidP="002D2B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Мякишев Г. Е., Буховцев Б. Б. Физика. 10 класс. - М.: Просвещение, 2015.</w:t>
            </w:r>
          </w:p>
          <w:p w:rsidR="00A6265C" w:rsidRPr="001355B3" w:rsidRDefault="00A6265C" w:rsidP="002D2B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1.Сауров Ю. А. Физика. Поурочные разработки. 10 класс. Базовый уровень – М.: Просвещение, 2017.</w:t>
            </w:r>
          </w:p>
          <w:p w:rsidR="00A6265C" w:rsidRPr="001355B3" w:rsidRDefault="00A6265C" w:rsidP="002D2B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2.Парфентьева Н. А. Сборник задач по физике. 10-11 классы. Базовый уровень – М.: Просвещение, 2017.</w:t>
            </w:r>
          </w:p>
          <w:p w:rsidR="00A6265C" w:rsidRPr="001355B3" w:rsidRDefault="00A6265C" w:rsidP="002D2B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3.Электронное приложение к учебнику</w:t>
            </w:r>
          </w:p>
        </w:tc>
        <w:tc>
          <w:tcPr>
            <w:tcW w:w="2820" w:type="dxa"/>
          </w:tcPr>
          <w:p w:rsidR="0073637A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A6265C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A6265C" w:rsidRPr="001355B3" w:rsidTr="00324C22">
        <w:tc>
          <w:tcPr>
            <w:tcW w:w="2320" w:type="dxa"/>
          </w:tcPr>
          <w:p w:rsidR="00A6265C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671" w:type="dxa"/>
          </w:tcPr>
          <w:p w:rsidR="00A6265C" w:rsidRPr="001355B3" w:rsidRDefault="0073637A" w:rsidP="002D2BC3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A6265C" w:rsidRPr="001355B3" w:rsidRDefault="00A6265C" w:rsidP="002D2BC3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Рабочие программы по физике 10-11 классы. Предметная линия учебников «Классический курс». Автор А.В. Шаталина</w:t>
            </w:r>
            <w:r w:rsidRPr="001355B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«Просвещение», 2017</w:t>
            </w:r>
          </w:p>
        </w:tc>
        <w:tc>
          <w:tcPr>
            <w:tcW w:w="4273" w:type="dxa"/>
          </w:tcPr>
          <w:p w:rsidR="0073637A" w:rsidRPr="001355B3" w:rsidRDefault="0073637A" w:rsidP="007363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Мякишев Г. Е., Буховцев Б. Б. Физика. 10 класс. - М.: Просвещение, 2015.</w:t>
            </w:r>
          </w:p>
          <w:p w:rsidR="00A6265C" w:rsidRPr="001355B3" w:rsidRDefault="00A6265C" w:rsidP="002D2BC3">
            <w:pPr>
              <w:widowControl w:val="0"/>
              <w:shd w:val="clear" w:color="auto" w:fill="FFFFFF"/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1.Сауров Ю. А. Физика. Поурочные разработки. 11 класс. Базовый уровень – М.: Просвещение, 2017.</w:t>
            </w:r>
          </w:p>
          <w:p w:rsidR="00A6265C" w:rsidRPr="001355B3" w:rsidRDefault="00A6265C" w:rsidP="002D2B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2.Парфентьева Н. А. </w:t>
            </w:r>
            <w:r w:rsidRPr="001355B3">
              <w:rPr>
                <w:rFonts w:ascii="Times New Roman" w:hAnsi="Times New Roman"/>
                <w:kern w:val="36"/>
                <w:sz w:val="18"/>
                <w:szCs w:val="18"/>
              </w:rPr>
              <w:t>Физика. Тетрадь для лабораторных работ. 11 класс.</w:t>
            </w:r>
          </w:p>
          <w:p w:rsidR="00A6265C" w:rsidRPr="001355B3" w:rsidRDefault="00A6265C" w:rsidP="002D2BC3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3.Электронное приложение к учебнику</w:t>
            </w:r>
          </w:p>
        </w:tc>
        <w:tc>
          <w:tcPr>
            <w:tcW w:w="2820" w:type="dxa"/>
          </w:tcPr>
          <w:p w:rsidR="0073637A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A6265C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A6265C" w:rsidRPr="001355B3" w:rsidTr="00324C22">
        <w:tc>
          <w:tcPr>
            <w:tcW w:w="2320" w:type="dxa"/>
          </w:tcPr>
          <w:p w:rsidR="00A6265C" w:rsidRPr="001355B3" w:rsidRDefault="00A6265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Биология</w:t>
            </w:r>
          </w:p>
        </w:tc>
        <w:tc>
          <w:tcPr>
            <w:tcW w:w="1671" w:type="dxa"/>
          </w:tcPr>
          <w:p w:rsidR="00A6265C" w:rsidRPr="001355B3" w:rsidRDefault="00A6265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A6265C" w:rsidRPr="001355B3" w:rsidRDefault="00A6265C" w:rsidP="004172D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Биология. 10–11 классы. Рабочие </w:t>
            </w:r>
            <w:r w:rsidR="0073637A" w:rsidRPr="001355B3">
              <w:rPr>
                <w:rFonts w:ascii="Times New Roman" w:hAnsi="Times New Roman"/>
                <w:sz w:val="18"/>
                <w:szCs w:val="18"/>
              </w:rPr>
              <w:t>программы.— М.</w:t>
            </w:r>
            <w:proofErr w:type="gramStart"/>
            <w:r w:rsidR="0073637A"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="0073637A" w:rsidRPr="001355B3">
              <w:rPr>
                <w:rFonts w:ascii="Times New Roman" w:hAnsi="Times New Roman"/>
                <w:sz w:val="18"/>
                <w:szCs w:val="18"/>
              </w:rPr>
              <w:t xml:space="preserve"> Просвещение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273" w:type="dxa"/>
          </w:tcPr>
          <w:p w:rsidR="00A6265C" w:rsidRPr="001355B3" w:rsidRDefault="0073637A" w:rsidP="00A00384">
            <w:pPr>
              <w:pStyle w:val="a8"/>
              <w:numPr>
                <w:ilvl w:val="3"/>
                <w:numId w:val="38"/>
              </w:numPr>
              <w:spacing w:after="10" w:line="276" w:lineRule="auto"/>
              <w:ind w:left="295" w:right="35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Пасечник В.В. Биология. Линия жизни.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:Просвещение, 2022</w:t>
            </w:r>
          </w:p>
        </w:tc>
        <w:tc>
          <w:tcPr>
            <w:tcW w:w="2820" w:type="dxa"/>
          </w:tcPr>
          <w:p w:rsidR="0073637A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A6265C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A6265C" w:rsidRPr="001355B3" w:rsidTr="00324C22">
        <w:tc>
          <w:tcPr>
            <w:tcW w:w="2320" w:type="dxa"/>
          </w:tcPr>
          <w:p w:rsidR="00A6265C" w:rsidRPr="001355B3" w:rsidRDefault="00A6265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1671" w:type="dxa"/>
          </w:tcPr>
          <w:p w:rsidR="00A6265C" w:rsidRPr="001355B3" w:rsidRDefault="00A6265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A6265C" w:rsidRPr="001355B3" w:rsidRDefault="00A6265C" w:rsidP="004172D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Биология. 10–11 классы. Рабочие</w:t>
            </w:r>
            <w:r w:rsidR="0073637A" w:rsidRPr="001355B3">
              <w:rPr>
                <w:rFonts w:ascii="Times New Roman" w:hAnsi="Times New Roman"/>
                <w:sz w:val="18"/>
                <w:szCs w:val="18"/>
              </w:rPr>
              <w:t xml:space="preserve"> программы. — М.: Просвещение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273" w:type="dxa"/>
          </w:tcPr>
          <w:p w:rsidR="00A6265C" w:rsidRPr="001355B3" w:rsidRDefault="005508CC" w:rsidP="00A00384">
            <w:pPr>
              <w:pStyle w:val="a8"/>
              <w:numPr>
                <w:ilvl w:val="0"/>
                <w:numId w:val="39"/>
              </w:numPr>
              <w:spacing w:after="10" w:line="276" w:lineRule="auto"/>
              <w:ind w:left="437" w:right="35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Пасечник В.В. Биология. Линия жизни. 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–М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:Просвещение, 2022</w:t>
            </w:r>
          </w:p>
        </w:tc>
        <w:tc>
          <w:tcPr>
            <w:tcW w:w="2820" w:type="dxa"/>
          </w:tcPr>
          <w:p w:rsidR="0073637A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A6265C" w:rsidRPr="001355B3" w:rsidRDefault="0073637A" w:rsidP="0073637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A6265C" w:rsidRPr="001355B3" w:rsidTr="00324C22">
        <w:tc>
          <w:tcPr>
            <w:tcW w:w="2320" w:type="dxa"/>
          </w:tcPr>
          <w:p w:rsidR="00A6265C" w:rsidRPr="001355B3" w:rsidRDefault="00AE178A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1671" w:type="dxa"/>
          </w:tcPr>
          <w:p w:rsidR="00A6265C" w:rsidRPr="001355B3" w:rsidRDefault="00AE178A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A6265C" w:rsidRPr="001355B3" w:rsidRDefault="00D864F8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История. Всеобщая история. Новейшая история. Рабочая программа. Поурочные рекомендации. 10 класс.  Базовый и углубленный уровни. М.Л.Несмелова, Е.Г.Середнякова, А.О.Сороко-Цюпа. М.: Просвещение 2020г.</w:t>
            </w:r>
          </w:p>
        </w:tc>
        <w:tc>
          <w:tcPr>
            <w:tcW w:w="4273" w:type="dxa"/>
          </w:tcPr>
          <w:p w:rsidR="00A6265C" w:rsidRPr="001355B3" w:rsidRDefault="009032B5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История. Всеобщая история. Новейшая история. 10 класс. Базовый и углубленный уровни. О.С.Сороко-Цюпа, А.О. Сороко-Цюпа под редакцией А.А.Искендерова. М.: Просвещение 2019г.</w:t>
            </w:r>
          </w:p>
        </w:tc>
        <w:tc>
          <w:tcPr>
            <w:tcW w:w="2820" w:type="dxa"/>
          </w:tcPr>
          <w:p w:rsidR="00DF53B5" w:rsidRPr="001355B3" w:rsidRDefault="00DF53B5" w:rsidP="00DF53B5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6265C" w:rsidRPr="001355B3" w:rsidRDefault="00DF53B5" w:rsidP="00DF53B5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E178A" w:rsidRPr="001355B3" w:rsidTr="00324C22">
        <w:tc>
          <w:tcPr>
            <w:tcW w:w="2320" w:type="dxa"/>
          </w:tcPr>
          <w:p w:rsidR="00AE178A" w:rsidRPr="001355B3" w:rsidRDefault="00AE178A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История России</w:t>
            </w:r>
          </w:p>
        </w:tc>
        <w:tc>
          <w:tcPr>
            <w:tcW w:w="1671" w:type="dxa"/>
          </w:tcPr>
          <w:p w:rsidR="00AE178A" w:rsidRPr="001355B3" w:rsidRDefault="00AE178A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AE178A" w:rsidRPr="001355B3" w:rsidRDefault="009E161A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Р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абочая программа и тематическое планирование курса «История России» 6-10 классы.  А.А.Данилов, О.Н.Журавлёва, И.Е.Барыкина. М.: «Просвещение», 2020 год; </w:t>
            </w:r>
            <w:r w:rsidRPr="001355B3">
              <w:rPr>
                <w:rFonts w:ascii="Times New Roman" w:hAnsi="Times New Roman"/>
                <w:sz w:val="18"/>
                <w:szCs w:val="18"/>
              </w:rPr>
              <w:t>Программа ориентирована на УМК под редакцией А.В. Торкунова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4273" w:type="dxa"/>
          </w:tcPr>
          <w:p w:rsidR="00B902EE" w:rsidRPr="001355B3" w:rsidRDefault="00B902EE" w:rsidP="00B902EE">
            <w:pPr>
              <w:pStyle w:val="a8"/>
              <w:numPr>
                <w:ilvl w:val="0"/>
                <w:numId w:val="41"/>
              </w:num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Учебник. История России. 10класс.</w:t>
            </w:r>
            <w:r w:rsidR="00902101"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Углубленный уровень.</w:t>
            </w: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3х ч. М.М. Горинов и др. под редакцией А.В.Торкунова. М.: Просвещение. 2020.</w:t>
            </w:r>
          </w:p>
          <w:p w:rsidR="00B902EE" w:rsidRPr="001355B3" w:rsidRDefault="00B902EE" w:rsidP="00B902EE">
            <w:pPr>
              <w:pStyle w:val="a8"/>
              <w:numPr>
                <w:ilvl w:val="0"/>
                <w:numId w:val="41"/>
              </w:num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История России. Поурочные рекомендации. 10 класс. </w:t>
            </w:r>
          </w:p>
          <w:p w:rsidR="00B902EE" w:rsidRPr="001355B3" w:rsidRDefault="00B902EE" w:rsidP="00B902EE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sz w:val="18"/>
                <w:szCs w:val="18"/>
                <w:lang w:val="ru-RU"/>
              </w:rPr>
              <w:t>Т.П. Андреевская. М.: Просвещение. 2017г.</w:t>
            </w:r>
          </w:p>
          <w:p w:rsidR="00B902EE" w:rsidRPr="001355B3" w:rsidRDefault="00B902EE" w:rsidP="00B902E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3. История России. Рабочая тетрадь. 10 класс. В 2ч. А.А.Данилов, Л.Г.Косулина, М.И.Макарова, Л.А.Соколова. М: Просвещение. 2018г.</w:t>
            </w:r>
          </w:p>
          <w:p w:rsidR="00AE178A" w:rsidRPr="001355B3" w:rsidRDefault="00B902EE" w:rsidP="00B902EE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4.История Росси. Контрольные работы. 10 класс. И.А.Артасов. М.: Просвещение. 2017.</w:t>
            </w:r>
          </w:p>
        </w:tc>
        <w:tc>
          <w:tcPr>
            <w:tcW w:w="2820" w:type="dxa"/>
          </w:tcPr>
          <w:p w:rsidR="001431C9" w:rsidRPr="001355B3" w:rsidRDefault="001431C9" w:rsidP="001431C9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E178A" w:rsidRPr="001355B3" w:rsidRDefault="001431C9" w:rsidP="001431C9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E178A" w:rsidRPr="001355B3" w:rsidTr="00324C22">
        <w:tc>
          <w:tcPr>
            <w:tcW w:w="2320" w:type="dxa"/>
          </w:tcPr>
          <w:p w:rsidR="00AE178A" w:rsidRPr="001355B3" w:rsidRDefault="00AE178A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 xml:space="preserve">История России </w:t>
            </w:r>
          </w:p>
        </w:tc>
        <w:tc>
          <w:tcPr>
            <w:tcW w:w="1671" w:type="dxa"/>
          </w:tcPr>
          <w:p w:rsidR="00AE178A" w:rsidRPr="001355B3" w:rsidRDefault="00AE178A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AE178A" w:rsidRPr="001355B3" w:rsidRDefault="00902101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История. История России с древнейших времен до 1914 года. 11 класс. Рабочая программа. Поурочные рекомендации. Углубленный уровень. Т.В.Коваль, Н.С.Борисов, А.А.Левандовский. М.: Просвещение. 2021г.</w:t>
            </w:r>
          </w:p>
        </w:tc>
        <w:tc>
          <w:tcPr>
            <w:tcW w:w="4273" w:type="dxa"/>
          </w:tcPr>
          <w:p w:rsidR="00AE178A" w:rsidRPr="001355B3" w:rsidRDefault="00817600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История. История России. 11класс. Углубленный уровень. Н.С.Борисов, А.А.Левандовский. М.: Просвещение. 2021.</w:t>
            </w:r>
          </w:p>
        </w:tc>
        <w:tc>
          <w:tcPr>
            <w:tcW w:w="2820" w:type="dxa"/>
          </w:tcPr>
          <w:p w:rsidR="002F388D" w:rsidRPr="001355B3" w:rsidRDefault="002F388D" w:rsidP="002F388D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E178A" w:rsidRPr="001355B3" w:rsidRDefault="002F388D" w:rsidP="002F388D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6265C" w:rsidRPr="001355B3" w:rsidTr="00324C22">
        <w:tc>
          <w:tcPr>
            <w:tcW w:w="2320" w:type="dxa"/>
          </w:tcPr>
          <w:p w:rsidR="00A6265C" w:rsidRPr="001355B3" w:rsidRDefault="00A6265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1671" w:type="dxa"/>
          </w:tcPr>
          <w:p w:rsidR="00A6265C" w:rsidRPr="001355B3" w:rsidRDefault="001431C9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A6265C" w:rsidRPr="001355B3" w:rsidRDefault="005D6C3B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Обществознание.  Рабочая программа. Поурочные разработки. 10 класс. Базовый уровень. Л.Н. Боголюбов и др. М.: Просвещение. 2020г.</w:t>
            </w:r>
          </w:p>
        </w:tc>
        <w:tc>
          <w:tcPr>
            <w:tcW w:w="4273" w:type="dxa"/>
          </w:tcPr>
          <w:p w:rsidR="00A6265C" w:rsidRPr="001355B3" w:rsidRDefault="006972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 Обществознание. 10класс. Базовый уровень. Л.Н.Боголюбов и др. под редакцией. Л.Н.Боголюбова, А.Ю.Лазебниковой. М.: Просвещение. 2019.</w:t>
            </w:r>
          </w:p>
        </w:tc>
        <w:tc>
          <w:tcPr>
            <w:tcW w:w="2820" w:type="dxa"/>
          </w:tcPr>
          <w:p w:rsidR="0048042A" w:rsidRPr="001355B3" w:rsidRDefault="0048042A" w:rsidP="0048042A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A6265C" w:rsidRPr="001355B3" w:rsidRDefault="0048042A" w:rsidP="0048042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697222" w:rsidRPr="001355B3" w:rsidTr="00324C22">
        <w:tc>
          <w:tcPr>
            <w:tcW w:w="2320" w:type="dxa"/>
          </w:tcPr>
          <w:p w:rsidR="00697222" w:rsidRPr="001355B3" w:rsidRDefault="006972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1671" w:type="dxa"/>
          </w:tcPr>
          <w:p w:rsidR="00697222" w:rsidRPr="001355B3" w:rsidRDefault="006972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697222" w:rsidRPr="001355B3" w:rsidRDefault="006E7349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Обществознание.  Рабочая программа. Поурочные разработки. 11 класс. Базовый уровень. Л.Н. Боголюбов и др. М.: Просвещение. 2020г.</w:t>
            </w:r>
          </w:p>
        </w:tc>
        <w:tc>
          <w:tcPr>
            <w:tcW w:w="4273" w:type="dxa"/>
          </w:tcPr>
          <w:p w:rsidR="00697222" w:rsidRPr="001355B3" w:rsidRDefault="004E3253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 Обществознание. 11класс. Базовый уровень. Л.Н.Боголюбов и др. под редакцией. Л.Н.Боголюбова, А.Ю.Лазебниковой. М.: Просвещение. 2019.</w:t>
            </w:r>
          </w:p>
        </w:tc>
        <w:tc>
          <w:tcPr>
            <w:tcW w:w="2820" w:type="dxa"/>
          </w:tcPr>
          <w:p w:rsidR="0048042A" w:rsidRPr="001355B3" w:rsidRDefault="0048042A" w:rsidP="0048042A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697222" w:rsidRPr="001355B3" w:rsidRDefault="0048042A" w:rsidP="0048042A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A6265C" w:rsidRPr="001355B3" w:rsidTr="00324C22">
        <w:tc>
          <w:tcPr>
            <w:tcW w:w="2320" w:type="dxa"/>
          </w:tcPr>
          <w:p w:rsidR="00A6265C" w:rsidRPr="001355B3" w:rsidRDefault="00A6265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1671" w:type="dxa"/>
          </w:tcPr>
          <w:p w:rsidR="00A6265C" w:rsidRPr="001355B3" w:rsidRDefault="00A6265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02" w:type="dxa"/>
          </w:tcPr>
          <w:p w:rsidR="00A6265C" w:rsidRPr="001355B3" w:rsidRDefault="00A6265C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География. 10–11 классы. Рабочие программы/ Курчина С.В.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Дрофа, 2015.</w:t>
            </w:r>
          </w:p>
        </w:tc>
        <w:tc>
          <w:tcPr>
            <w:tcW w:w="4273" w:type="dxa"/>
          </w:tcPr>
          <w:p w:rsidR="00A6265C" w:rsidRPr="001355B3" w:rsidRDefault="00A6265C" w:rsidP="004172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 География. 10—11 классы. Базовый уровень. Учебник.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bidi="ru-RU"/>
              </w:rPr>
              <w:t xml:space="preserve"> / А. П. Куз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bidi="ru-RU"/>
              </w:rPr>
              <w:softHyphen/>
              <w:t>нецов, Э. В. Ким. — 3-е изд., стереотип. — М.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bidi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bidi="ru-RU"/>
              </w:rPr>
              <w:t xml:space="preserve"> Дрофа, 2015</w:t>
            </w:r>
          </w:p>
          <w:p w:rsidR="00A6265C" w:rsidRPr="001355B3" w:rsidRDefault="00A6265C" w:rsidP="004172D4">
            <w:pPr>
              <w:pStyle w:val="3"/>
              <w:widowControl w:val="0"/>
              <w:shd w:val="clear" w:color="auto" w:fill="auto"/>
              <w:spacing w:after="0" w:line="274" w:lineRule="exact"/>
              <w:ind w:right="20"/>
              <w:jc w:val="both"/>
              <w:rPr>
                <w:rStyle w:val="af2"/>
                <w:rFonts w:ascii="Times New Roman" w:hAnsi="Times New Roman" w:cs="Times New Roman"/>
                <w:sz w:val="18"/>
                <w:szCs w:val="18"/>
              </w:rPr>
            </w:pPr>
            <w:r w:rsidRPr="001355B3">
              <w:rPr>
                <w:color w:val="auto"/>
                <w:sz w:val="18"/>
                <w:szCs w:val="18"/>
              </w:rPr>
              <w:t>2.</w:t>
            </w:r>
            <w:r w:rsidRPr="001355B3">
              <w:rPr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1355B3">
              <w:rPr>
                <w:color w:val="auto"/>
                <w:sz w:val="18"/>
                <w:szCs w:val="18"/>
              </w:rPr>
              <w:t xml:space="preserve">География. 10—11 классы. Базовый уровень. Рабочая тетрадь. / А. П. Кузнецов, Э. В. Ким. — 3-е </w:t>
            </w:r>
            <w:r w:rsidRPr="001355B3">
              <w:rPr>
                <w:color w:val="auto"/>
                <w:sz w:val="18"/>
                <w:szCs w:val="18"/>
              </w:rPr>
              <w:lastRenderedPageBreak/>
              <w:t>изд., стереотип. — М.</w:t>
            </w:r>
            <w:proofErr w:type="gramStart"/>
            <w:r w:rsidRPr="001355B3">
              <w:rPr>
                <w:color w:val="auto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color w:val="auto"/>
                <w:sz w:val="18"/>
                <w:szCs w:val="18"/>
              </w:rPr>
              <w:t xml:space="preserve"> Дрофа, 2017.</w:t>
            </w:r>
          </w:p>
        </w:tc>
        <w:tc>
          <w:tcPr>
            <w:tcW w:w="2820" w:type="dxa"/>
          </w:tcPr>
          <w:p w:rsidR="005508CC" w:rsidRPr="001355B3" w:rsidRDefault="005508CC" w:rsidP="005508C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Минпросвещения России № 254 от 20.05.2020 г.</w:t>
            </w:r>
          </w:p>
          <w:p w:rsidR="00A6265C" w:rsidRPr="001355B3" w:rsidRDefault="005508CC" w:rsidP="005508C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A6265C" w:rsidRPr="001355B3" w:rsidTr="00324C22">
        <w:tc>
          <w:tcPr>
            <w:tcW w:w="2320" w:type="dxa"/>
          </w:tcPr>
          <w:p w:rsidR="00A6265C" w:rsidRPr="001355B3" w:rsidRDefault="00A6265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lastRenderedPageBreak/>
              <w:t>География</w:t>
            </w:r>
          </w:p>
        </w:tc>
        <w:tc>
          <w:tcPr>
            <w:tcW w:w="1671" w:type="dxa"/>
          </w:tcPr>
          <w:p w:rsidR="00A6265C" w:rsidRPr="001355B3" w:rsidRDefault="00A6265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02" w:type="dxa"/>
          </w:tcPr>
          <w:p w:rsidR="00A6265C" w:rsidRPr="001355B3" w:rsidRDefault="00A6265C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География. 10–11 классы. Рабочие программы/ Курчина С.В. — М.</w:t>
            </w:r>
            <w:proofErr w:type="gramStart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sz w:val="18"/>
                <w:szCs w:val="18"/>
              </w:rPr>
              <w:t xml:space="preserve"> Дрофа, 2015.</w:t>
            </w:r>
          </w:p>
        </w:tc>
        <w:tc>
          <w:tcPr>
            <w:tcW w:w="4273" w:type="dxa"/>
          </w:tcPr>
          <w:p w:rsidR="00A6265C" w:rsidRPr="001355B3" w:rsidRDefault="00A6265C" w:rsidP="004172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1. География. 10—11 классы. Базовый уровень. Учебник.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bidi="ru-RU"/>
              </w:rPr>
              <w:t xml:space="preserve"> / А. П. Куз</w:t>
            </w:r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bidi="ru-RU"/>
              </w:rPr>
              <w:softHyphen/>
              <w:t>нецов, Э. В. Ким. — 3-е изд., стереотип. — М.</w:t>
            </w:r>
            <w:proofErr w:type="gramStart"/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bidi="ru-RU"/>
              </w:rPr>
              <w:t xml:space="preserve"> :</w:t>
            </w:r>
            <w:proofErr w:type="gramEnd"/>
            <w:r w:rsidRPr="001355B3">
              <w:rPr>
                <w:rFonts w:ascii="Times New Roman" w:hAnsi="Times New Roman"/>
                <w:color w:val="000000"/>
                <w:sz w:val="18"/>
                <w:szCs w:val="18"/>
                <w:lang w:bidi="ru-RU"/>
              </w:rPr>
              <w:t xml:space="preserve"> Дрофа, 2015</w:t>
            </w:r>
          </w:p>
          <w:p w:rsidR="00A6265C" w:rsidRPr="001355B3" w:rsidRDefault="00A6265C" w:rsidP="004172D4">
            <w:pPr>
              <w:pStyle w:val="3"/>
              <w:widowControl w:val="0"/>
              <w:shd w:val="clear" w:color="auto" w:fill="auto"/>
              <w:spacing w:after="0" w:line="274" w:lineRule="exact"/>
              <w:ind w:right="20"/>
              <w:jc w:val="both"/>
              <w:rPr>
                <w:rStyle w:val="af2"/>
                <w:rFonts w:ascii="Times New Roman" w:hAnsi="Times New Roman" w:cs="Times New Roman"/>
                <w:sz w:val="18"/>
                <w:szCs w:val="18"/>
              </w:rPr>
            </w:pPr>
            <w:r w:rsidRPr="001355B3">
              <w:rPr>
                <w:color w:val="auto"/>
                <w:sz w:val="18"/>
                <w:szCs w:val="18"/>
              </w:rPr>
              <w:t>2.</w:t>
            </w:r>
            <w:r w:rsidRPr="001355B3">
              <w:rPr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1355B3">
              <w:rPr>
                <w:color w:val="auto"/>
                <w:sz w:val="18"/>
                <w:szCs w:val="18"/>
              </w:rPr>
              <w:t>География. 10—11 классы. Базовый уровень. Рабочая тетрадь. / А. П. Кузнецов, Э. В. Ким. — 3-е изд., стереотип. — М.</w:t>
            </w:r>
            <w:proofErr w:type="gramStart"/>
            <w:r w:rsidRPr="001355B3">
              <w:rPr>
                <w:color w:val="auto"/>
                <w:sz w:val="18"/>
                <w:szCs w:val="18"/>
              </w:rPr>
              <w:t xml:space="preserve"> :</w:t>
            </w:r>
            <w:proofErr w:type="gramEnd"/>
            <w:r w:rsidRPr="001355B3">
              <w:rPr>
                <w:color w:val="auto"/>
                <w:sz w:val="18"/>
                <w:szCs w:val="18"/>
              </w:rPr>
              <w:t xml:space="preserve"> Дрофа, 2017.</w:t>
            </w:r>
          </w:p>
        </w:tc>
        <w:tc>
          <w:tcPr>
            <w:tcW w:w="2820" w:type="dxa"/>
          </w:tcPr>
          <w:p w:rsidR="005508CC" w:rsidRPr="001355B3" w:rsidRDefault="005508CC" w:rsidP="005508C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A6265C" w:rsidRPr="001355B3" w:rsidRDefault="005508CC" w:rsidP="005508C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324C22" w:rsidRPr="001355B3" w:rsidTr="00324C22">
        <w:tc>
          <w:tcPr>
            <w:tcW w:w="2320" w:type="dxa"/>
          </w:tcPr>
          <w:p w:rsidR="00324C22" w:rsidRPr="001355B3" w:rsidRDefault="00324C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1671" w:type="dxa"/>
          </w:tcPr>
          <w:p w:rsidR="00324C22" w:rsidRPr="001355B3" w:rsidRDefault="00324C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10-11</w:t>
            </w:r>
          </w:p>
        </w:tc>
        <w:tc>
          <w:tcPr>
            <w:tcW w:w="3702" w:type="dxa"/>
          </w:tcPr>
          <w:p w:rsidR="00324C22" w:rsidRPr="001355B3" w:rsidRDefault="00324C22" w:rsidP="00C771EB">
            <w:pPr>
              <w:spacing w:after="36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Учебник. Физическая культура.  Автор – В.И. Лях 10-11 классы. Москва, «Просвещение», 2020</w:t>
            </w:r>
          </w:p>
        </w:tc>
        <w:tc>
          <w:tcPr>
            <w:tcW w:w="4273" w:type="dxa"/>
          </w:tcPr>
          <w:p w:rsidR="00324C22" w:rsidRPr="001355B3" w:rsidRDefault="00324C22" w:rsidP="00324C22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</w:pPr>
            <w:r w:rsidRPr="001355B3">
              <w:rPr>
                <w:rFonts w:ascii="Times New Roman" w:hAnsi="Times New Roman"/>
                <w:b w:val="0"/>
                <w:spacing w:val="8"/>
                <w:sz w:val="18"/>
                <w:szCs w:val="18"/>
                <w:lang w:val="ru-RU"/>
              </w:rPr>
              <w:t>Физическая культура. Рабочие программы. Предметная линия В.И. Ляха 10-11 классы. Москва, «Просвещение», 2015г.</w:t>
            </w:r>
          </w:p>
        </w:tc>
        <w:tc>
          <w:tcPr>
            <w:tcW w:w="2820" w:type="dxa"/>
          </w:tcPr>
          <w:p w:rsidR="005508CC" w:rsidRPr="001355B3" w:rsidRDefault="005508CC" w:rsidP="005508C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324C22" w:rsidRPr="001355B3" w:rsidRDefault="005508CC" w:rsidP="005508C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  <w:tr w:rsidR="00324C22" w:rsidRPr="001355B3" w:rsidTr="00324C22">
        <w:tc>
          <w:tcPr>
            <w:tcW w:w="2320" w:type="dxa"/>
          </w:tcPr>
          <w:p w:rsidR="00324C22" w:rsidRPr="001355B3" w:rsidRDefault="00324C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1671" w:type="dxa"/>
          </w:tcPr>
          <w:p w:rsidR="00324C22" w:rsidRPr="001355B3" w:rsidRDefault="00324C22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10-11</w:t>
            </w:r>
          </w:p>
        </w:tc>
        <w:tc>
          <w:tcPr>
            <w:tcW w:w="3702" w:type="dxa"/>
          </w:tcPr>
          <w:p w:rsidR="00324C22" w:rsidRPr="001355B3" w:rsidRDefault="00324C22" w:rsidP="004172D4">
            <w:pPr>
              <w:pStyle w:val="af5"/>
              <w:spacing w:line="247" w:lineRule="auto"/>
              <w:ind w:left="113" w:right="551" w:firstLine="396"/>
              <w:jc w:val="both"/>
              <w:rPr>
                <w:sz w:val="18"/>
                <w:szCs w:val="18"/>
              </w:rPr>
            </w:pPr>
            <w:r w:rsidRPr="001355B3">
              <w:rPr>
                <w:color w:val="231F20"/>
                <w:w w:val="105"/>
                <w:sz w:val="18"/>
                <w:szCs w:val="18"/>
              </w:rPr>
              <w:t xml:space="preserve">Ким С. В. Основы безопасности жизнедеятельности.  </w:t>
            </w:r>
            <w:r w:rsidRPr="001355B3">
              <w:rPr>
                <w:color w:val="231F20"/>
                <w:spacing w:val="-5"/>
                <w:w w:val="105"/>
                <w:sz w:val="18"/>
                <w:szCs w:val="18"/>
              </w:rPr>
              <w:t xml:space="preserve">10—  </w:t>
            </w:r>
            <w:r w:rsidRPr="001355B3">
              <w:rPr>
                <w:color w:val="231F20"/>
                <w:w w:val="105"/>
                <w:sz w:val="18"/>
                <w:szCs w:val="18"/>
              </w:rPr>
              <w:t>11</w:t>
            </w:r>
            <w:r w:rsidRPr="001355B3">
              <w:rPr>
                <w:color w:val="231F20"/>
                <w:spacing w:val="14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color w:val="231F20"/>
                <w:w w:val="105"/>
                <w:sz w:val="18"/>
                <w:szCs w:val="18"/>
              </w:rPr>
              <w:t>классы:</w:t>
            </w:r>
            <w:r w:rsidRPr="001355B3">
              <w:rPr>
                <w:color w:val="231F20"/>
                <w:spacing w:val="15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color w:val="231F20"/>
                <w:w w:val="105"/>
                <w:sz w:val="18"/>
                <w:szCs w:val="18"/>
              </w:rPr>
              <w:t>методическое</w:t>
            </w:r>
            <w:r w:rsidRPr="001355B3">
              <w:rPr>
                <w:color w:val="231F20"/>
                <w:spacing w:val="15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color w:val="231F20"/>
                <w:w w:val="105"/>
                <w:sz w:val="18"/>
                <w:szCs w:val="18"/>
              </w:rPr>
              <w:t>пособие.</w:t>
            </w:r>
            <w:r w:rsidRPr="001355B3">
              <w:rPr>
                <w:color w:val="231F20"/>
                <w:spacing w:val="15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color w:val="231F20"/>
                <w:sz w:val="18"/>
                <w:szCs w:val="18"/>
              </w:rPr>
              <w:t>—</w:t>
            </w:r>
            <w:r w:rsidRPr="001355B3">
              <w:rPr>
                <w:color w:val="231F20"/>
                <w:spacing w:val="17"/>
                <w:sz w:val="18"/>
                <w:szCs w:val="18"/>
              </w:rPr>
              <w:t xml:space="preserve"> </w:t>
            </w:r>
            <w:r w:rsidRPr="001355B3">
              <w:rPr>
                <w:color w:val="231F20"/>
                <w:w w:val="105"/>
                <w:sz w:val="18"/>
                <w:szCs w:val="18"/>
              </w:rPr>
              <w:t>М.:</w:t>
            </w:r>
            <w:r w:rsidRPr="001355B3">
              <w:rPr>
                <w:color w:val="231F20"/>
                <w:spacing w:val="15"/>
                <w:w w:val="105"/>
                <w:sz w:val="18"/>
                <w:szCs w:val="18"/>
              </w:rPr>
              <w:t xml:space="preserve"> </w:t>
            </w:r>
            <w:r w:rsidRPr="001355B3">
              <w:rPr>
                <w:color w:val="231F20"/>
                <w:w w:val="105"/>
                <w:sz w:val="18"/>
                <w:szCs w:val="18"/>
              </w:rPr>
              <w:t>Вентана-Граф.2019</w:t>
            </w:r>
          </w:p>
          <w:p w:rsidR="00324C22" w:rsidRPr="001355B3" w:rsidRDefault="00324C22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3" w:type="dxa"/>
          </w:tcPr>
          <w:p w:rsidR="00324C22" w:rsidRPr="001355B3" w:rsidRDefault="00324C22" w:rsidP="004172D4">
            <w:pPr>
              <w:pStyle w:val="af5"/>
              <w:spacing w:before="120" w:line="247" w:lineRule="auto"/>
              <w:ind w:left="113" w:right="551"/>
              <w:jc w:val="both"/>
              <w:rPr>
                <w:sz w:val="18"/>
                <w:szCs w:val="18"/>
              </w:rPr>
            </w:pPr>
            <w:r w:rsidRPr="001355B3">
              <w:rPr>
                <w:color w:val="231F20"/>
                <w:sz w:val="18"/>
                <w:szCs w:val="18"/>
              </w:rPr>
              <w:t>Основы безопасности жизнедеятельности. Базовый уровень. 10—11 классы: учебник.</w:t>
            </w:r>
            <w:r w:rsidRPr="001355B3">
              <w:rPr>
                <w:i/>
                <w:color w:val="231F20"/>
                <w:sz w:val="18"/>
                <w:szCs w:val="18"/>
              </w:rPr>
              <w:t xml:space="preserve"> Ким С. В., Горский В. А.</w:t>
            </w:r>
            <w:r w:rsidRPr="001355B3">
              <w:rPr>
                <w:color w:val="231F20"/>
                <w:sz w:val="18"/>
                <w:szCs w:val="18"/>
              </w:rPr>
              <w:t xml:space="preserve"> Вентана-Граф.2020</w:t>
            </w:r>
          </w:p>
          <w:p w:rsidR="00324C22" w:rsidRPr="001355B3" w:rsidRDefault="00324C22" w:rsidP="004172D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</w:tcPr>
          <w:p w:rsidR="00324C22" w:rsidRPr="001355B3" w:rsidRDefault="00324C22" w:rsidP="004172D4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России:</w:t>
            </w:r>
          </w:p>
          <w:p w:rsidR="00324C22" w:rsidRPr="001355B3" w:rsidRDefault="00324C22" w:rsidP="004172D4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от 20 мая 2020 г. № 254</w:t>
            </w:r>
          </w:p>
        </w:tc>
      </w:tr>
      <w:tr w:rsidR="00324C22" w:rsidRPr="001355B3" w:rsidTr="00324C22">
        <w:tc>
          <w:tcPr>
            <w:tcW w:w="2320" w:type="dxa"/>
          </w:tcPr>
          <w:p w:rsidR="00324C22" w:rsidRPr="001355B3" w:rsidRDefault="005508C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  <w:p w:rsidR="00324C22" w:rsidRPr="001355B3" w:rsidRDefault="00324C22" w:rsidP="00AB593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1" w:type="dxa"/>
          </w:tcPr>
          <w:p w:rsidR="00324C22" w:rsidRPr="001355B3" w:rsidRDefault="005508CC" w:rsidP="00AB593F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10-11</w:t>
            </w:r>
          </w:p>
        </w:tc>
        <w:tc>
          <w:tcPr>
            <w:tcW w:w="3702" w:type="dxa"/>
          </w:tcPr>
          <w:p w:rsidR="00324C22" w:rsidRPr="001355B3" w:rsidRDefault="00803791" w:rsidP="004172D4">
            <w:pPr>
              <w:pStyle w:val="af5"/>
              <w:spacing w:line="247" w:lineRule="auto"/>
              <w:ind w:left="113" w:right="551" w:firstLine="396"/>
              <w:jc w:val="both"/>
              <w:rPr>
                <w:color w:val="231F20"/>
                <w:w w:val="105"/>
                <w:sz w:val="18"/>
                <w:szCs w:val="18"/>
              </w:rPr>
            </w:pPr>
            <w:r w:rsidRPr="001355B3">
              <w:rPr>
                <w:color w:val="231F20"/>
                <w:w w:val="105"/>
                <w:sz w:val="18"/>
                <w:szCs w:val="18"/>
              </w:rPr>
              <w:t xml:space="preserve">Кунаш М.А. Астрономия Методическое пособие к учебнику Воронцова-Вельяминова. </w:t>
            </w:r>
            <w:proofErr w:type="gramStart"/>
            <w:r w:rsidRPr="001355B3">
              <w:rPr>
                <w:color w:val="231F20"/>
                <w:w w:val="105"/>
                <w:sz w:val="18"/>
                <w:szCs w:val="18"/>
              </w:rPr>
              <w:t>–М</w:t>
            </w:r>
            <w:proofErr w:type="gramEnd"/>
            <w:r w:rsidRPr="001355B3">
              <w:rPr>
                <w:color w:val="231F20"/>
                <w:w w:val="105"/>
                <w:sz w:val="18"/>
                <w:szCs w:val="18"/>
              </w:rPr>
              <w:t>: Дрофа,2018</w:t>
            </w:r>
          </w:p>
        </w:tc>
        <w:tc>
          <w:tcPr>
            <w:tcW w:w="4273" w:type="dxa"/>
          </w:tcPr>
          <w:p w:rsidR="00324C22" w:rsidRPr="001355B3" w:rsidRDefault="005508CC" w:rsidP="004172D4">
            <w:pPr>
              <w:pStyle w:val="af5"/>
              <w:spacing w:before="120" w:line="247" w:lineRule="auto"/>
              <w:ind w:left="113" w:right="551"/>
              <w:jc w:val="both"/>
              <w:rPr>
                <w:color w:val="231F20"/>
                <w:sz w:val="18"/>
                <w:szCs w:val="18"/>
              </w:rPr>
            </w:pPr>
            <w:r w:rsidRPr="001355B3">
              <w:rPr>
                <w:color w:val="231F20"/>
                <w:sz w:val="18"/>
                <w:szCs w:val="18"/>
              </w:rPr>
              <w:t xml:space="preserve">Воронцов-Вельяминов Б.А., Страут Е.К. Астрономия. Базовый уровень. 10-11 класс. </w:t>
            </w:r>
            <w:proofErr w:type="gramStart"/>
            <w:r w:rsidRPr="001355B3">
              <w:rPr>
                <w:color w:val="231F20"/>
                <w:sz w:val="18"/>
                <w:szCs w:val="18"/>
              </w:rPr>
              <w:t>–М</w:t>
            </w:r>
            <w:proofErr w:type="gramEnd"/>
            <w:r w:rsidRPr="001355B3">
              <w:rPr>
                <w:color w:val="231F20"/>
                <w:sz w:val="18"/>
                <w:szCs w:val="18"/>
              </w:rPr>
              <w:t>:Дрофа, 2019</w:t>
            </w:r>
          </w:p>
        </w:tc>
        <w:tc>
          <w:tcPr>
            <w:tcW w:w="2820" w:type="dxa"/>
          </w:tcPr>
          <w:p w:rsidR="005508CC" w:rsidRPr="001355B3" w:rsidRDefault="005508CC" w:rsidP="005508CC">
            <w:pPr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Минпросвещения России № 254 от 20.05.2020 г.</w:t>
            </w:r>
          </w:p>
          <w:p w:rsidR="00324C22" w:rsidRPr="001355B3" w:rsidRDefault="005508CC" w:rsidP="005508CC">
            <w:pPr>
              <w:shd w:val="clear" w:color="auto" w:fill="F3F3F3"/>
              <w:spacing w:after="150"/>
              <w:rPr>
                <w:rFonts w:ascii="Times New Roman" w:hAnsi="Times New Roman"/>
                <w:sz w:val="18"/>
                <w:szCs w:val="18"/>
              </w:rPr>
            </w:pPr>
            <w:r w:rsidRPr="001355B3">
              <w:rPr>
                <w:rFonts w:ascii="Times New Roman" w:hAnsi="Times New Roman"/>
                <w:sz w:val="18"/>
                <w:szCs w:val="18"/>
              </w:rPr>
              <w:t>Приказ «О внесении изменений в Федеральный перечень учебников» №766 от 23.12.2020</w:t>
            </w:r>
          </w:p>
        </w:tc>
      </w:tr>
    </w:tbl>
    <w:p w:rsidR="00056033" w:rsidRDefault="00056033"/>
    <w:sectPr w:rsidR="00056033" w:rsidSect="001355B3">
      <w:pgSz w:w="16838" w:h="11906" w:orient="landscape"/>
      <w:pgMar w:top="568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0C2" w:rsidRDefault="007220C2" w:rsidP="00535EE4">
      <w:pPr>
        <w:spacing w:after="0" w:line="240" w:lineRule="auto"/>
      </w:pPr>
      <w:r>
        <w:separator/>
      </w:r>
    </w:p>
  </w:endnote>
  <w:endnote w:type="continuationSeparator" w:id="0">
    <w:p w:rsidR="007220C2" w:rsidRDefault="007220C2" w:rsidP="00535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0C2" w:rsidRDefault="007220C2" w:rsidP="00535EE4">
      <w:pPr>
        <w:spacing w:after="0" w:line="240" w:lineRule="auto"/>
      </w:pPr>
      <w:r>
        <w:separator/>
      </w:r>
    </w:p>
  </w:footnote>
  <w:footnote w:type="continuationSeparator" w:id="0">
    <w:p w:rsidR="007220C2" w:rsidRDefault="007220C2" w:rsidP="00535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475E"/>
    <w:multiLevelType w:val="multilevel"/>
    <w:tmpl w:val="4DECE70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">
    <w:nsid w:val="03701814"/>
    <w:multiLevelType w:val="multilevel"/>
    <w:tmpl w:val="6350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D32A8A"/>
    <w:multiLevelType w:val="hybridMultilevel"/>
    <w:tmpl w:val="34920EA8"/>
    <w:lvl w:ilvl="0" w:tplc="36F6CC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D2146"/>
    <w:multiLevelType w:val="multilevel"/>
    <w:tmpl w:val="4DECE70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">
    <w:nsid w:val="08EB455D"/>
    <w:multiLevelType w:val="multilevel"/>
    <w:tmpl w:val="635083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1B62305"/>
    <w:multiLevelType w:val="multilevel"/>
    <w:tmpl w:val="4DECE708"/>
    <w:styleLink w:val="WW8Num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">
    <w:nsid w:val="147448E4"/>
    <w:multiLevelType w:val="hybridMultilevel"/>
    <w:tmpl w:val="0BE843A2"/>
    <w:lvl w:ilvl="0" w:tplc="0419000F">
      <w:start w:val="1"/>
      <w:numFmt w:val="decimal"/>
      <w:lvlText w:val="%1."/>
      <w:lvlJc w:val="left"/>
      <w:pPr>
        <w:ind w:left="2946" w:hanging="360"/>
      </w:pPr>
    </w:lvl>
    <w:lvl w:ilvl="1" w:tplc="04190019">
      <w:start w:val="1"/>
      <w:numFmt w:val="lowerLetter"/>
      <w:lvlText w:val="%2."/>
      <w:lvlJc w:val="left"/>
      <w:pPr>
        <w:ind w:left="3666" w:hanging="360"/>
      </w:pPr>
    </w:lvl>
    <w:lvl w:ilvl="2" w:tplc="0419001B">
      <w:start w:val="1"/>
      <w:numFmt w:val="lowerRoman"/>
      <w:lvlText w:val="%3."/>
      <w:lvlJc w:val="right"/>
      <w:pPr>
        <w:ind w:left="4386" w:hanging="180"/>
      </w:pPr>
    </w:lvl>
    <w:lvl w:ilvl="3" w:tplc="0419000F">
      <w:start w:val="1"/>
      <w:numFmt w:val="decimal"/>
      <w:lvlText w:val="%4."/>
      <w:lvlJc w:val="left"/>
      <w:pPr>
        <w:ind w:left="5106" w:hanging="360"/>
      </w:pPr>
    </w:lvl>
    <w:lvl w:ilvl="4" w:tplc="04190019">
      <w:start w:val="1"/>
      <w:numFmt w:val="lowerLetter"/>
      <w:lvlText w:val="%5."/>
      <w:lvlJc w:val="left"/>
      <w:pPr>
        <w:ind w:left="5826" w:hanging="360"/>
      </w:pPr>
    </w:lvl>
    <w:lvl w:ilvl="5" w:tplc="0419001B">
      <w:start w:val="1"/>
      <w:numFmt w:val="lowerRoman"/>
      <w:lvlText w:val="%6."/>
      <w:lvlJc w:val="right"/>
      <w:pPr>
        <w:ind w:left="6546" w:hanging="180"/>
      </w:pPr>
    </w:lvl>
    <w:lvl w:ilvl="6" w:tplc="0419000F">
      <w:start w:val="1"/>
      <w:numFmt w:val="decimal"/>
      <w:lvlText w:val="%7."/>
      <w:lvlJc w:val="left"/>
      <w:pPr>
        <w:ind w:left="7266" w:hanging="360"/>
      </w:pPr>
    </w:lvl>
    <w:lvl w:ilvl="7" w:tplc="04190019">
      <w:start w:val="1"/>
      <w:numFmt w:val="lowerLetter"/>
      <w:lvlText w:val="%8."/>
      <w:lvlJc w:val="left"/>
      <w:pPr>
        <w:ind w:left="7986" w:hanging="360"/>
      </w:pPr>
    </w:lvl>
    <w:lvl w:ilvl="8" w:tplc="0419001B">
      <w:start w:val="1"/>
      <w:numFmt w:val="lowerRoman"/>
      <w:lvlText w:val="%9."/>
      <w:lvlJc w:val="right"/>
      <w:pPr>
        <w:ind w:left="8706" w:hanging="180"/>
      </w:pPr>
    </w:lvl>
  </w:abstractNum>
  <w:abstractNum w:abstractNumId="7">
    <w:nsid w:val="16100AB6"/>
    <w:multiLevelType w:val="multilevel"/>
    <w:tmpl w:val="EC38D45C"/>
    <w:lvl w:ilvl="0">
      <w:start w:val="1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6E91AD2"/>
    <w:multiLevelType w:val="hybridMultilevel"/>
    <w:tmpl w:val="BBEE3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651E0"/>
    <w:multiLevelType w:val="multilevel"/>
    <w:tmpl w:val="6156B0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0">
    <w:nsid w:val="1F8A2DA0"/>
    <w:multiLevelType w:val="multilevel"/>
    <w:tmpl w:val="4DECE70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1">
    <w:nsid w:val="1FAC2ED1"/>
    <w:multiLevelType w:val="hybridMultilevel"/>
    <w:tmpl w:val="26001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6829FA"/>
    <w:multiLevelType w:val="multilevel"/>
    <w:tmpl w:val="52B8E7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29B70B9E"/>
    <w:multiLevelType w:val="hybridMultilevel"/>
    <w:tmpl w:val="A58C9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F62DF"/>
    <w:multiLevelType w:val="multilevel"/>
    <w:tmpl w:val="64BACAF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FFF0E10"/>
    <w:multiLevelType w:val="multilevel"/>
    <w:tmpl w:val="6350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F63331"/>
    <w:multiLevelType w:val="hybridMultilevel"/>
    <w:tmpl w:val="213C7F40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>
    <w:nsid w:val="33B315E5"/>
    <w:multiLevelType w:val="multilevel"/>
    <w:tmpl w:val="64BACAF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7151AB"/>
    <w:multiLevelType w:val="hybridMultilevel"/>
    <w:tmpl w:val="BBEE3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643D78"/>
    <w:multiLevelType w:val="hybridMultilevel"/>
    <w:tmpl w:val="AB429D82"/>
    <w:lvl w:ilvl="0" w:tplc="0E901DA4">
      <w:start w:val="2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7A828D6"/>
    <w:multiLevelType w:val="multilevel"/>
    <w:tmpl w:val="EC38D45C"/>
    <w:lvl w:ilvl="0">
      <w:start w:val="1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4AE62997"/>
    <w:multiLevelType w:val="multilevel"/>
    <w:tmpl w:val="635083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4C9A7E8D"/>
    <w:multiLevelType w:val="multilevel"/>
    <w:tmpl w:val="6350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8042A8"/>
    <w:multiLevelType w:val="multilevel"/>
    <w:tmpl w:val="6156B0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4">
    <w:nsid w:val="530123BE"/>
    <w:multiLevelType w:val="hybridMultilevel"/>
    <w:tmpl w:val="B2A62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F576E"/>
    <w:multiLevelType w:val="multilevel"/>
    <w:tmpl w:val="64BACAF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D078E4"/>
    <w:multiLevelType w:val="hybridMultilevel"/>
    <w:tmpl w:val="329E2A40"/>
    <w:lvl w:ilvl="0" w:tplc="FBA80CF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AC44F9"/>
    <w:multiLevelType w:val="hybridMultilevel"/>
    <w:tmpl w:val="34920EA8"/>
    <w:lvl w:ilvl="0" w:tplc="36F6CC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A92688"/>
    <w:multiLevelType w:val="multilevel"/>
    <w:tmpl w:val="6350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D41942"/>
    <w:multiLevelType w:val="multilevel"/>
    <w:tmpl w:val="52B8E7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>
    <w:nsid w:val="66A50A06"/>
    <w:multiLevelType w:val="multilevel"/>
    <w:tmpl w:val="6350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CB0B49"/>
    <w:multiLevelType w:val="hybridMultilevel"/>
    <w:tmpl w:val="62DE3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43D07"/>
    <w:multiLevelType w:val="hybridMultilevel"/>
    <w:tmpl w:val="EF1EF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A8391F"/>
    <w:multiLevelType w:val="multilevel"/>
    <w:tmpl w:val="6350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2B546C"/>
    <w:multiLevelType w:val="hybridMultilevel"/>
    <w:tmpl w:val="34920EA8"/>
    <w:lvl w:ilvl="0" w:tplc="36F6CC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DD3319"/>
    <w:multiLevelType w:val="multilevel"/>
    <w:tmpl w:val="4DECE70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6">
    <w:nsid w:val="7BE13BBA"/>
    <w:multiLevelType w:val="hybridMultilevel"/>
    <w:tmpl w:val="213C7F40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7">
    <w:nsid w:val="7CFF221C"/>
    <w:multiLevelType w:val="hybridMultilevel"/>
    <w:tmpl w:val="34920EA8"/>
    <w:lvl w:ilvl="0" w:tplc="36F6CC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0"/>
  </w:num>
  <w:num w:numId="3">
    <w:abstractNumId w:val="1"/>
  </w:num>
  <w:num w:numId="4">
    <w:abstractNumId w:val="4"/>
  </w:num>
  <w:num w:numId="5">
    <w:abstractNumId w:val="28"/>
  </w:num>
  <w:num w:numId="6">
    <w:abstractNumId w:val="15"/>
  </w:num>
  <w:num w:numId="7">
    <w:abstractNumId w:val="21"/>
  </w:num>
  <w:num w:numId="8">
    <w:abstractNumId w:val="26"/>
  </w:num>
  <w:num w:numId="9">
    <w:abstractNumId w:val="17"/>
  </w:num>
  <w:num w:numId="10">
    <w:abstractNumId w:val="14"/>
  </w:num>
  <w:num w:numId="11">
    <w:abstractNumId w:val="7"/>
  </w:num>
  <w:num w:numId="12">
    <w:abstractNumId w:val="20"/>
  </w:num>
  <w:num w:numId="13">
    <w:abstractNumId w:val="33"/>
  </w:num>
  <w:num w:numId="14">
    <w:abstractNumId w:val="32"/>
  </w:num>
  <w:num w:numId="15">
    <w:abstractNumId w:val="24"/>
  </w:num>
  <w:num w:numId="16">
    <w:abstractNumId w:val="31"/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0"/>
  </w:num>
  <w:num w:numId="23">
    <w:abstractNumId w:val="3"/>
  </w:num>
  <w:num w:numId="24">
    <w:abstractNumId w:val="35"/>
  </w:num>
  <w:num w:numId="25">
    <w:abstractNumId w:val="37"/>
  </w:num>
  <w:num w:numId="26">
    <w:abstractNumId w:val="2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27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8"/>
  </w:num>
  <w:num w:numId="33">
    <w:abstractNumId w:val="29"/>
  </w:num>
  <w:num w:numId="34">
    <w:abstractNumId w:val="36"/>
  </w:num>
  <w:num w:numId="35">
    <w:abstractNumId w:val="16"/>
  </w:num>
  <w:num w:numId="36">
    <w:abstractNumId w:val="23"/>
  </w:num>
  <w:num w:numId="37">
    <w:abstractNumId w:val="9"/>
  </w:num>
  <w:num w:numId="38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1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5B"/>
    <w:rsid w:val="00002DC2"/>
    <w:rsid w:val="0002056B"/>
    <w:rsid w:val="00047B5E"/>
    <w:rsid w:val="000521E4"/>
    <w:rsid w:val="00056033"/>
    <w:rsid w:val="000603CA"/>
    <w:rsid w:val="0008650C"/>
    <w:rsid w:val="00095931"/>
    <w:rsid w:val="00095DFD"/>
    <w:rsid w:val="00096006"/>
    <w:rsid w:val="000A65B2"/>
    <w:rsid w:val="000C63ED"/>
    <w:rsid w:val="001140C1"/>
    <w:rsid w:val="0011542F"/>
    <w:rsid w:val="00126619"/>
    <w:rsid w:val="001355B3"/>
    <w:rsid w:val="001431C9"/>
    <w:rsid w:val="00147ECD"/>
    <w:rsid w:val="00196B53"/>
    <w:rsid w:val="001B2795"/>
    <w:rsid w:val="001B2DA4"/>
    <w:rsid w:val="001D5BFF"/>
    <w:rsid w:val="001F083A"/>
    <w:rsid w:val="001F40FE"/>
    <w:rsid w:val="00220BAE"/>
    <w:rsid w:val="00235285"/>
    <w:rsid w:val="0024744F"/>
    <w:rsid w:val="002530E5"/>
    <w:rsid w:val="00257879"/>
    <w:rsid w:val="00265687"/>
    <w:rsid w:val="00281789"/>
    <w:rsid w:val="002B216C"/>
    <w:rsid w:val="002B5751"/>
    <w:rsid w:val="002C5398"/>
    <w:rsid w:val="002D2BC3"/>
    <w:rsid w:val="002F388D"/>
    <w:rsid w:val="00300327"/>
    <w:rsid w:val="00324C22"/>
    <w:rsid w:val="0033001C"/>
    <w:rsid w:val="00356F71"/>
    <w:rsid w:val="0039179E"/>
    <w:rsid w:val="00392CCA"/>
    <w:rsid w:val="003A5B09"/>
    <w:rsid w:val="003E0FFD"/>
    <w:rsid w:val="003E5E2B"/>
    <w:rsid w:val="003E63EF"/>
    <w:rsid w:val="00404781"/>
    <w:rsid w:val="00413A75"/>
    <w:rsid w:val="004172D4"/>
    <w:rsid w:val="004462FB"/>
    <w:rsid w:val="00461BF3"/>
    <w:rsid w:val="004704DC"/>
    <w:rsid w:val="0048042A"/>
    <w:rsid w:val="00487606"/>
    <w:rsid w:val="004917D0"/>
    <w:rsid w:val="00493D58"/>
    <w:rsid w:val="004A65D0"/>
    <w:rsid w:val="004B453A"/>
    <w:rsid w:val="004C411E"/>
    <w:rsid w:val="004D361F"/>
    <w:rsid w:val="004E1635"/>
    <w:rsid w:val="004E3253"/>
    <w:rsid w:val="004F2689"/>
    <w:rsid w:val="004F5A50"/>
    <w:rsid w:val="00525981"/>
    <w:rsid w:val="00535EE4"/>
    <w:rsid w:val="005508CC"/>
    <w:rsid w:val="0056678B"/>
    <w:rsid w:val="00566E95"/>
    <w:rsid w:val="00570142"/>
    <w:rsid w:val="005D1A3F"/>
    <w:rsid w:val="005D6C3B"/>
    <w:rsid w:val="00600E76"/>
    <w:rsid w:val="00603E32"/>
    <w:rsid w:val="00607A9C"/>
    <w:rsid w:val="00636062"/>
    <w:rsid w:val="00636A7B"/>
    <w:rsid w:val="006445F0"/>
    <w:rsid w:val="00661F43"/>
    <w:rsid w:val="00697222"/>
    <w:rsid w:val="006C1A8D"/>
    <w:rsid w:val="006C2B18"/>
    <w:rsid w:val="006C389E"/>
    <w:rsid w:val="006D49C8"/>
    <w:rsid w:val="006E48E0"/>
    <w:rsid w:val="006E7349"/>
    <w:rsid w:val="006F66B7"/>
    <w:rsid w:val="00710B77"/>
    <w:rsid w:val="0071312D"/>
    <w:rsid w:val="007211F9"/>
    <w:rsid w:val="007220C2"/>
    <w:rsid w:val="0073637A"/>
    <w:rsid w:val="007A2E96"/>
    <w:rsid w:val="007B6A3A"/>
    <w:rsid w:val="007C2D2A"/>
    <w:rsid w:val="007C64FE"/>
    <w:rsid w:val="007F06BD"/>
    <w:rsid w:val="00803791"/>
    <w:rsid w:val="00817600"/>
    <w:rsid w:val="0082647C"/>
    <w:rsid w:val="0083747F"/>
    <w:rsid w:val="00847124"/>
    <w:rsid w:val="0086646F"/>
    <w:rsid w:val="0086665A"/>
    <w:rsid w:val="008838C6"/>
    <w:rsid w:val="00891C69"/>
    <w:rsid w:val="008B013A"/>
    <w:rsid w:val="008D5945"/>
    <w:rsid w:val="008D7569"/>
    <w:rsid w:val="008E7EFB"/>
    <w:rsid w:val="008F7F05"/>
    <w:rsid w:val="00901757"/>
    <w:rsid w:val="00902101"/>
    <w:rsid w:val="009032B5"/>
    <w:rsid w:val="00927C18"/>
    <w:rsid w:val="009337B7"/>
    <w:rsid w:val="00936C82"/>
    <w:rsid w:val="009466B3"/>
    <w:rsid w:val="00961BD1"/>
    <w:rsid w:val="0099697A"/>
    <w:rsid w:val="009B2904"/>
    <w:rsid w:val="009D3591"/>
    <w:rsid w:val="009D66AC"/>
    <w:rsid w:val="009D7F22"/>
    <w:rsid w:val="009E161A"/>
    <w:rsid w:val="00A00384"/>
    <w:rsid w:val="00A14B2F"/>
    <w:rsid w:val="00A2346E"/>
    <w:rsid w:val="00A45278"/>
    <w:rsid w:val="00A52C85"/>
    <w:rsid w:val="00A6265C"/>
    <w:rsid w:val="00A64B0B"/>
    <w:rsid w:val="00A76B91"/>
    <w:rsid w:val="00A856D5"/>
    <w:rsid w:val="00A85F8B"/>
    <w:rsid w:val="00A87B20"/>
    <w:rsid w:val="00AB593F"/>
    <w:rsid w:val="00AC05C8"/>
    <w:rsid w:val="00AE178A"/>
    <w:rsid w:val="00AF17C6"/>
    <w:rsid w:val="00AF1D99"/>
    <w:rsid w:val="00B05799"/>
    <w:rsid w:val="00B373A1"/>
    <w:rsid w:val="00B54564"/>
    <w:rsid w:val="00B71539"/>
    <w:rsid w:val="00B760F3"/>
    <w:rsid w:val="00B82AD5"/>
    <w:rsid w:val="00B902EE"/>
    <w:rsid w:val="00BB1C8D"/>
    <w:rsid w:val="00BD23D7"/>
    <w:rsid w:val="00BD58A8"/>
    <w:rsid w:val="00BF53C9"/>
    <w:rsid w:val="00BF62D3"/>
    <w:rsid w:val="00C16C3C"/>
    <w:rsid w:val="00C2089F"/>
    <w:rsid w:val="00C65CB3"/>
    <w:rsid w:val="00C771EB"/>
    <w:rsid w:val="00D022C2"/>
    <w:rsid w:val="00D225F3"/>
    <w:rsid w:val="00D50BF0"/>
    <w:rsid w:val="00D536C0"/>
    <w:rsid w:val="00D864F8"/>
    <w:rsid w:val="00DA226A"/>
    <w:rsid w:val="00DB2685"/>
    <w:rsid w:val="00DC0CF7"/>
    <w:rsid w:val="00DE2DF2"/>
    <w:rsid w:val="00DE333D"/>
    <w:rsid w:val="00DF53B5"/>
    <w:rsid w:val="00E00F14"/>
    <w:rsid w:val="00E03E5B"/>
    <w:rsid w:val="00E304C6"/>
    <w:rsid w:val="00E4454C"/>
    <w:rsid w:val="00E47A91"/>
    <w:rsid w:val="00E701E2"/>
    <w:rsid w:val="00E8235B"/>
    <w:rsid w:val="00E95AE4"/>
    <w:rsid w:val="00EB64CD"/>
    <w:rsid w:val="00ED2001"/>
    <w:rsid w:val="00ED3F19"/>
    <w:rsid w:val="00EE2FF7"/>
    <w:rsid w:val="00EF0B8B"/>
    <w:rsid w:val="00F02034"/>
    <w:rsid w:val="00F23607"/>
    <w:rsid w:val="00F25521"/>
    <w:rsid w:val="00F53950"/>
    <w:rsid w:val="00F5693D"/>
    <w:rsid w:val="00F7200A"/>
    <w:rsid w:val="00F7513C"/>
    <w:rsid w:val="00F9541C"/>
    <w:rsid w:val="00FA5825"/>
    <w:rsid w:val="00FC16BA"/>
    <w:rsid w:val="00FD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0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333D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E33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33D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E333D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3">
    <w:name w:val="footer"/>
    <w:basedOn w:val="a"/>
    <w:link w:val="a4"/>
    <w:rsid w:val="00DE333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E333D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DE333D"/>
  </w:style>
  <w:style w:type="paragraph" w:styleId="a6">
    <w:name w:val="Balloon Text"/>
    <w:basedOn w:val="a"/>
    <w:link w:val="a7"/>
    <w:rsid w:val="00DE333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rsid w:val="00DE333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8">
    <w:name w:val="List Paragraph"/>
    <w:basedOn w:val="a"/>
    <w:link w:val="a9"/>
    <w:uiPriority w:val="34"/>
    <w:qFormat/>
    <w:rsid w:val="00DE333D"/>
    <w:pPr>
      <w:spacing w:after="0" w:line="240" w:lineRule="auto"/>
      <w:ind w:left="720"/>
    </w:pPr>
    <w:rPr>
      <w:sz w:val="24"/>
      <w:szCs w:val="24"/>
      <w:lang w:val="en-US" w:eastAsia="en-US"/>
    </w:rPr>
  </w:style>
  <w:style w:type="character" w:customStyle="1" w:styleId="FontStyle43">
    <w:name w:val="Font Style43"/>
    <w:rsid w:val="00DE333D"/>
    <w:rPr>
      <w:rFonts w:ascii="Times New Roman" w:hAnsi="Times New Roman" w:cs="Times New Roman"/>
      <w:sz w:val="18"/>
      <w:szCs w:val="18"/>
    </w:rPr>
  </w:style>
  <w:style w:type="character" w:styleId="aa">
    <w:name w:val="Strong"/>
    <w:uiPriority w:val="22"/>
    <w:qFormat/>
    <w:rsid w:val="00DE333D"/>
    <w:rPr>
      <w:b/>
      <w:bCs/>
    </w:rPr>
  </w:style>
  <w:style w:type="paragraph" w:customStyle="1" w:styleId="Style4">
    <w:name w:val="Style4"/>
    <w:basedOn w:val="a"/>
    <w:rsid w:val="00DE333D"/>
    <w:pPr>
      <w:widowControl w:val="0"/>
      <w:suppressAutoHyphens/>
      <w:autoSpaceDE w:val="0"/>
      <w:spacing w:after="0" w:line="220" w:lineRule="exact"/>
      <w:ind w:firstLine="514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Standard">
    <w:name w:val="Standard"/>
    <w:rsid w:val="00DE333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b">
    <w:name w:val="No Spacing"/>
    <w:link w:val="ac"/>
    <w:uiPriority w:val="1"/>
    <w:qFormat/>
    <w:rsid w:val="00DE333D"/>
    <w:pPr>
      <w:spacing w:after="0" w:line="240" w:lineRule="auto"/>
      <w:jc w:val="both"/>
    </w:pPr>
    <w:rPr>
      <w:rFonts w:ascii="Calibri" w:eastAsia="Calibri" w:hAnsi="Calibri" w:cs="Calibri"/>
    </w:rPr>
  </w:style>
  <w:style w:type="character" w:customStyle="1" w:styleId="ac">
    <w:name w:val="Без интервала Знак"/>
    <w:link w:val="ab"/>
    <w:uiPriority w:val="1"/>
    <w:rsid w:val="00DE333D"/>
    <w:rPr>
      <w:rFonts w:ascii="Calibri" w:eastAsia="Calibri" w:hAnsi="Calibri" w:cs="Calibri"/>
    </w:rPr>
  </w:style>
  <w:style w:type="table" w:styleId="ad">
    <w:name w:val="Table Grid"/>
    <w:basedOn w:val="a1"/>
    <w:uiPriority w:val="59"/>
    <w:rsid w:val="00DE3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E333D"/>
    <w:rPr>
      <w:rFonts w:ascii="Calibri" w:eastAsia="Times New Roman" w:hAnsi="Calibri" w:cs="Times New Roman"/>
      <w:sz w:val="24"/>
      <w:szCs w:val="24"/>
      <w:lang w:val="en-US"/>
    </w:rPr>
  </w:style>
  <w:style w:type="paragraph" w:styleId="ae">
    <w:name w:val="Normal (Web)"/>
    <w:basedOn w:val="a"/>
    <w:rsid w:val="00DE333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17">
    <w:name w:val="c17"/>
    <w:basedOn w:val="a0"/>
    <w:rsid w:val="00DE333D"/>
  </w:style>
  <w:style w:type="character" w:customStyle="1" w:styleId="c17c13">
    <w:name w:val="c17 c13"/>
    <w:basedOn w:val="a0"/>
    <w:rsid w:val="00DE333D"/>
  </w:style>
  <w:style w:type="paragraph" w:styleId="21">
    <w:name w:val="Body Text Indent 2"/>
    <w:basedOn w:val="a"/>
    <w:link w:val="22"/>
    <w:uiPriority w:val="99"/>
    <w:unhideWhenUsed/>
    <w:rsid w:val="00DE333D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E33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">
    <w:name w:val="Hyperlink"/>
    <w:uiPriority w:val="99"/>
    <w:unhideWhenUsed/>
    <w:rsid w:val="00DE333D"/>
    <w:rPr>
      <w:color w:val="0000FF"/>
      <w:u w:val="single"/>
    </w:rPr>
  </w:style>
  <w:style w:type="character" w:customStyle="1" w:styleId="af0">
    <w:name w:val="Основной текст_"/>
    <w:link w:val="11"/>
    <w:rsid w:val="00DE333D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1">
    <w:name w:val="Основной текст1"/>
    <w:basedOn w:val="a"/>
    <w:link w:val="af0"/>
    <w:rsid w:val="00DE333D"/>
    <w:pPr>
      <w:widowControl w:val="0"/>
      <w:shd w:val="clear" w:color="auto" w:fill="FFFFFF"/>
      <w:spacing w:after="0" w:line="235" w:lineRule="exact"/>
      <w:jc w:val="both"/>
    </w:pPr>
    <w:rPr>
      <w:rFonts w:ascii="Century Schoolbook" w:eastAsia="Century Schoolbook" w:hAnsi="Century Schoolbook" w:cs="Century Schoolbook"/>
      <w:lang w:eastAsia="en-US"/>
    </w:rPr>
  </w:style>
  <w:style w:type="character" w:customStyle="1" w:styleId="af1">
    <w:name w:val="Основной текст + Полужирный"/>
    <w:rsid w:val="00DE333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2">
    <w:name w:val="Основной текст + Курсив"/>
    <w:rsid w:val="00DE333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link w:val="24"/>
    <w:rsid w:val="00DE333D"/>
    <w:rPr>
      <w:rFonts w:ascii="Century Schoolbook" w:eastAsia="Century Schoolbook" w:hAnsi="Century Schoolbook" w:cs="Century Schoolbook"/>
      <w:i/>
      <w:iCs/>
      <w:shd w:val="clear" w:color="auto" w:fill="FFFFFF"/>
    </w:rPr>
  </w:style>
  <w:style w:type="character" w:customStyle="1" w:styleId="25">
    <w:name w:val="Основной текст (2) + Не курсив"/>
    <w:rsid w:val="00DE333D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6">
    <w:name w:val="Основной текст (2) + Полужирный;Не курсив"/>
    <w:rsid w:val="00DE333D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DE333D"/>
    <w:pPr>
      <w:widowControl w:val="0"/>
      <w:shd w:val="clear" w:color="auto" w:fill="FFFFFF"/>
      <w:spacing w:after="0" w:line="235" w:lineRule="exact"/>
      <w:ind w:firstLine="300"/>
      <w:jc w:val="both"/>
    </w:pPr>
    <w:rPr>
      <w:rFonts w:ascii="Century Schoolbook" w:eastAsia="Century Schoolbook" w:hAnsi="Century Schoolbook" w:cs="Century Schoolbook"/>
      <w:i/>
      <w:iCs/>
      <w:lang w:eastAsia="en-US"/>
    </w:rPr>
  </w:style>
  <w:style w:type="character" w:customStyle="1" w:styleId="311pt">
    <w:name w:val="Основной текст (3) + 11 pt"/>
    <w:rsid w:val="00DE333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95pt">
    <w:name w:val="Заголовок №3 + 9;5 pt"/>
    <w:rsid w:val="00DE333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pt">
    <w:name w:val="Основной текст + 20 pt;Курсив"/>
    <w:rsid w:val="00DE33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6">
    <w:name w:val="Основной текст (6) + Не полужирный;Курсив"/>
    <w:rsid w:val="00DE333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f3">
    <w:name w:val="header"/>
    <w:basedOn w:val="a"/>
    <w:link w:val="af4"/>
    <w:uiPriority w:val="99"/>
    <w:unhideWhenUsed/>
    <w:rsid w:val="00535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35EE4"/>
    <w:rPr>
      <w:rFonts w:ascii="Calibri" w:eastAsia="Times New Roman" w:hAnsi="Calibri" w:cs="Times New Roman"/>
      <w:lang w:eastAsia="ru-RU"/>
    </w:rPr>
  </w:style>
  <w:style w:type="paragraph" w:styleId="af5">
    <w:name w:val="Body Text"/>
    <w:basedOn w:val="a"/>
    <w:link w:val="af6"/>
    <w:uiPriority w:val="99"/>
    <w:unhideWhenUsed/>
    <w:rsid w:val="00936C82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uiPriority w:val="99"/>
    <w:rsid w:val="00936C82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8Num7">
    <w:name w:val="WW8Num7"/>
    <w:rsid w:val="00B54564"/>
    <w:pPr>
      <w:numPr>
        <w:numId w:val="19"/>
      </w:numPr>
    </w:pPr>
  </w:style>
  <w:style w:type="paragraph" w:customStyle="1" w:styleId="3">
    <w:name w:val="Основной текст3"/>
    <w:basedOn w:val="a"/>
    <w:rsid w:val="00B54564"/>
    <w:pPr>
      <w:shd w:val="clear" w:color="auto" w:fill="FFFFFF"/>
      <w:spacing w:after="120" w:line="211" w:lineRule="exact"/>
      <w:jc w:val="right"/>
    </w:pPr>
    <w:rPr>
      <w:rFonts w:ascii="Times New Roman" w:hAnsi="Times New Roman"/>
      <w:color w:val="000000"/>
    </w:rPr>
  </w:style>
  <w:style w:type="character" w:customStyle="1" w:styleId="FranklinGothicHeavy">
    <w:name w:val="Основной текст + Franklin Gothic Heavy"/>
    <w:aliases w:val="Полужирный,Курсив,Интервал 1 pt"/>
    <w:basedOn w:val="a0"/>
    <w:rsid w:val="00B54564"/>
    <w:rPr>
      <w:rFonts w:ascii="Franklin Gothic Heavy" w:eastAsia="Franklin Gothic Heavy" w:hAnsi="Franklin Gothic Heavy" w:cs="Franklin Gothic Heavy" w:hint="default"/>
      <w:b/>
      <w:bCs/>
      <w:i/>
      <w:iCs/>
      <w:color w:val="000000"/>
      <w:spacing w:val="20"/>
      <w:w w:val="100"/>
      <w:position w:val="0"/>
      <w:sz w:val="23"/>
      <w:szCs w:val="23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0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333D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E33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33D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E333D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3">
    <w:name w:val="footer"/>
    <w:basedOn w:val="a"/>
    <w:link w:val="a4"/>
    <w:rsid w:val="00DE333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E333D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DE333D"/>
  </w:style>
  <w:style w:type="paragraph" w:styleId="a6">
    <w:name w:val="Balloon Text"/>
    <w:basedOn w:val="a"/>
    <w:link w:val="a7"/>
    <w:rsid w:val="00DE333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rsid w:val="00DE333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8">
    <w:name w:val="List Paragraph"/>
    <w:basedOn w:val="a"/>
    <w:link w:val="a9"/>
    <w:uiPriority w:val="34"/>
    <w:qFormat/>
    <w:rsid w:val="00DE333D"/>
    <w:pPr>
      <w:spacing w:after="0" w:line="240" w:lineRule="auto"/>
      <w:ind w:left="720"/>
    </w:pPr>
    <w:rPr>
      <w:sz w:val="24"/>
      <w:szCs w:val="24"/>
      <w:lang w:val="en-US" w:eastAsia="en-US"/>
    </w:rPr>
  </w:style>
  <w:style w:type="character" w:customStyle="1" w:styleId="FontStyle43">
    <w:name w:val="Font Style43"/>
    <w:rsid w:val="00DE333D"/>
    <w:rPr>
      <w:rFonts w:ascii="Times New Roman" w:hAnsi="Times New Roman" w:cs="Times New Roman"/>
      <w:sz w:val="18"/>
      <w:szCs w:val="18"/>
    </w:rPr>
  </w:style>
  <w:style w:type="character" w:styleId="aa">
    <w:name w:val="Strong"/>
    <w:uiPriority w:val="22"/>
    <w:qFormat/>
    <w:rsid w:val="00DE333D"/>
    <w:rPr>
      <w:b/>
      <w:bCs/>
    </w:rPr>
  </w:style>
  <w:style w:type="paragraph" w:customStyle="1" w:styleId="Style4">
    <w:name w:val="Style4"/>
    <w:basedOn w:val="a"/>
    <w:rsid w:val="00DE333D"/>
    <w:pPr>
      <w:widowControl w:val="0"/>
      <w:suppressAutoHyphens/>
      <w:autoSpaceDE w:val="0"/>
      <w:spacing w:after="0" w:line="220" w:lineRule="exact"/>
      <w:ind w:firstLine="514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Standard">
    <w:name w:val="Standard"/>
    <w:rsid w:val="00DE333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b">
    <w:name w:val="No Spacing"/>
    <w:link w:val="ac"/>
    <w:uiPriority w:val="1"/>
    <w:qFormat/>
    <w:rsid w:val="00DE333D"/>
    <w:pPr>
      <w:spacing w:after="0" w:line="240" w:lineRule="auto"/>
      <w:jc w:val="both"/>
    </w:pPr>
    <w:rPr>
      <w:rFonts w:ascii="Calibri" w:eastAsia="Calibri" w:hAnsi="Calibri" w:cs="Calibri"/>
    </w:rPr>
  </w:style>
  <w:style w:type="character" w:customStyle="1" w:styleId="ac">
    <w:name w:val="Без интервала Знак"/>
    <w:link w:val="ab"/>
    <w:uiPriority w:val="1"/>
    <w:rsid w:val="00DE333D"/>
    <w:rPr>
      <w:rFonts w:ascii="Calibri" w:eastAsia="Calibri" w:hAnsi="Calibri" w:cs="Calibri"/>
    </w:rPr>
  </w:style>
  <w:style w:type="table" w:styleId="ad">
    <w:name w:val="Table Grid"/>
    <w:basedOn w:val="a1"/>
    <w:uiPriority w:val="59"/>
    <w:rsid w:val="00DE3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E333D"/>
    <w:rPr>
      <w:rFonts w:ascii="Calibri" w:eastAsia="Times New Roman" w:hAnsi="Calibri" w:cs="Times New Roman"/>
      <w:sz w:val="24"/>
      <w:szCs w:val="24"/>
      <w:lang w:val="en-US"/>
    </w:rPr>
  </w:style>
  <w:style w:type="paragraph" w:styleId="ae">
    <w:name w:val="Normal (Web)"/>
    <w:basedOn w:val="a"/>
    <w:rsid w:val="00DE333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17">
    <w:name w:val="c17"/>
    <w:basedOn w:val="a0"/>
    <w:rsid w:val="00DE333D"/>
  </w:style>
  <w:style w:type="character" w:customStyle="1" w:styleId="c17c13">
    <w:name w:val="c17 c13"/>
    <w:basedOn w:val="a0"/>
    <w:rsid w:val="00DE333D"/>
  </w:style>
  <w:style w:type="paragraph" w:styleId="21">
    <w:name w:val="Body Text Indent 2"/>
    <w:basedOn w:val="a"/>
    <w:link w:val="22"/>
    <w:uiPriority w:val="99"/>
    <w:unhideWhenUsed/>
    <w:rsid w:val="00DE333D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E33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">
    <w:name w:val="Hyperlink"/>
    <w:uiPriority w:val="99"/>
    <w:unhideWhenUsed/>
    <w:rsid w:val="00DE333D"/>
    <w:rPr>
      <w:color w:val="0000FF"/>
      <w:u w:val="single"/>
    </w:rPr>
  </w:style>
  <w:style w:type="character" w:customStyle="1" w:styleId="af0">
    <w:name w:val="Основной текст_"/>
    <w:link w:val="11"/>
    <w:rsid w:val="00DE333D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1">
    <w:name w:val="Основной текст1"/>
    <w:basedOn w:val="a"/>
    <w:link w:val="af0"/>
    <w:rsid w:val="00DE333D"/>
    <w:pPr>
      <w:widowControl w:val="0"/>
      <w:shd w:val="clear" w:color="auto" w:fill="FFFFFF"/>
      <w:spacing w:after="0" w:line="235" w:lineRule="exact"/>
      <w:jc w:val="both"/>
    </w:pPr>
    <w:rPr>
      <w:rFonts w:ascii="Century Schoolbook" w:eastAsia="Century Schoolbook" w:hAnsi="Century Schoolbook" w:cs="Century Schoolbook"/>
      <w:lang w:eastAsia="en-US"/>
    </w:rPr>
  </w:style>
  <w:style w:type="character" w:customStyle="1" w:styleId="af1">
    <w:name w:val="Основной текст + Полужирный"/>
    <w:rsid w:val="00DE333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2">
    <w:name w:val="Основной текст + Курсив"/>
    <w:rsid w:val="00DE333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link w:val="24"/>
    <w:rsid w:val="00DE333D"/>
    <w:rPr>
      <w:rFonts w:ascii="Century Schoolbook" w:eastAsia="Century Schoolbook" w:hAnsi="Century Schoolbook" w:cs="Century Schoolbook"/>
      <w:i/>
      <w:iCs/>
      <w:shd w:val="clear" w:color="auto" w:fill="FFFFFF"/>
    </w:rPr>
  </w:style>
  <w:style w:type="character" w:customStyle="1" w:styleId="25">
    <w:name w:val="Основной текст (2) + Не курсив"/>
    <w:rsid w:val="00DE333D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6">
    <w:name w:val="Основной текст (2) + Полужирный;Не курсив"/>
    <w:rsid w:val="00DE333D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DE333D"/>
    <w:pPr>
      <w:widowControl w:val="0"/>
      <w:shd w:val="clear" w:color="auto" w:fill="FFFFFF"/>
      <w:spacing w:after="0" w:line="235" w:lineRule="exact"/>
      <w:ind w:firstLine="300"/>
      <w:jc w:val="both"/>
    </w:pPr>
    <w:rPr>
      <w:rFonts w:ascii="Century Schoolbook" w:eastAsia="Century Schoolbook" w:hAnsi="Century Schoolbook" w:cs="Century Schoolbook"/>
      <w:i/>
      <w:iCs/>
      <w:lang w:eastAsia="en-US"/>
    </w:rPr>
  </w:style>
  <w:style w:type="character" w:customStyle="1" w:styleId="311pt">
    <w:name w:val="Основной текст (3) + 11 pt"/>
    <w:rsid w:val="00DE333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95pt">
    <w:name w:val="Заголовок №3 + 9;5 pt"/>
    <w:rsid w:val="00DE333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pt">
    <w:name w:val="Основной текст + 20 pt;Курсив"/>
    <w:rsid w:val="00DE33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6">
    <w:name w:val="Основной текст (6) + Не полужирный;Курсив"/>
    <w:rsid w:val="00DE333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f3">
    <w:name w:val="header"/>
    <w:basedOn w:val="a"/>
    <w:link w:val="af4"/>
    <w:uiPriority w:val="99"/>
    <w:unhideWhenUsed/>
    <w:rsid w:val="00535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35EE4"/>
    <w:rPr>
      <w:rFonts w:ascii="Calibri" w:eastAsia="Times New Roman" w:hAnsi="Calibri" w:cs="Times New Roman"/>
      <w:lang w:eastAsia="ru-RU"/>
    </w:rPr>
  </w:style>
  <w:style w:type="paragraph" w:styleId="af5">
    <w:name w:val="Body Text"/>
    <w:basedOn w:val="a"/>
    <w:link w:val="af6"/>
    <w:uiPriority w:val="99"/>
    <w:unhideWhenUsed/>
    <w:rsid w:val="00936C82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uiPriority w:val="99"/>
    <w:rsid w:val="00936C82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8Num7">
    <w:name w:val="WW8Num7"/>
    <w:rsid w:val="00B54564"/>
    <w:pPr>
      <w:numPr>
        <w:numId w:val="19"/>
      </w:numPr>
    </w:pPr>
  </w:style>
  <w:style w:type="paragraph" w:customStyle="1" w:styleId="3">
    <w:name w:val="Основной текст3"/>
    <w:basedOn w:val="a"/>
    <w:rsid w:val="00B54564"/>
    <w:pPr>
      <w:shd w:val="clear" w:color="auto" w:fill="FFFFFF"/>
      <w:spacing w:after="120" w:line="211" w:lineRule="exact"/>
      <w:jc w:val="right"/>
    </w:pPr>
    <w:rPr>
      <w:rFonts w:ascii="Times New Roman" w:hAnsi="Times New Roman"/>
      <w:color w:val="000000"/>
    </w:rPr>
  </w:style>
  <w:style w:type="character" w:customStyle="1" w:styleId="FranklinGothicHeavy">
    <w:name w:val="Основной текст + Franklin Gothic Heavy"/>
    <w:aliases w:val="Полужирный,Курсив,Интервал 1 pt"/>
    <w:basedOn w:val="a0"/>
    <w:rsid w:val="00B54564"/>
    <w:rPr>
      <w:rFonts w:ascii="Franklin Gothic Heavy" w:eastAsia="Franklin Gothic Heavy" w:hAnsi="Franklin Gothic Heavy" w:cs="Franklin Gothic Heavy" w:hint="default"/>
      <w:b/>
      <w:bCs/>
      <w:i/>
      <w:iCs/>
      <w:color w:val="000000"/>
      <w:spacing w:val="20"/>
      <w:w w:val="100"/>
      <w:position w:val="0"/>
      <w:sz w:val="23"/>
      <w:szCs w:val="23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0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p.prosv.ru/katalog?FilterByArrtibuteId=3!7503" TargetMode="External"/><Relationship Id="rId18" Type="http://schemas.openxmlformats.org/officeDocument/2006/relationships/hyperlink" Target="https://shop.prosv.ru/katalog?FilterByArrtibuteId=3!93555" TargetMode="External"/><Relationship Id="rId26" Type="http://schemas.openxmlformats.org/officeDocument/2006/relationships/hyperlink" Target="https://shop.prosv.ru/katalog?FilterByArrtibuteId=3!7503" TargetMode="External"/><Relationship Id="rId39" Type="http://schemas.openxmlformats.org/officeDocument/2006/relationships/hyperlink" Target="https://shop.prosv.ru/katalog?FilterByArrtibuteId=3!76669" TargetMode="External"/><Relationship Id="rId21" Type="http://schemas.openxmlformats.org/officeDocument/2006/relationships/hyperlink" Target="https://shop.prosv.ru/katalog?FilterByArrtibuteId=3!93557" TargetMode="External"/><Relationship Id="rId34" Type="http://schemas.openxmlformats.org/officeDocument/2006/relationships/hyperlink" Target="https://shop.prosv.ru/katalog?FilterByArrtibuteId=3!1986" TargetMode="External"/><Relationship Id="rId42" Type="http://schemas.openxmlformats.org/officeDocument/2006/relationships/hyperlink" Target="https://shop.prosv.ru/katalog?FilterByArrtibuteId=6!2393" TargetMode="External"/><Relationship Id="rId47" Type="http://schemas.openxmlformats.org/officeDocument/2006/relationships/hyperlink" Target="https://shop.prosv.ru/katalog?FilterByArrtibuteId=6!2393" TargetMode="External"/><Relationship Id="rId50" Type="http://schemas.openxmlformats.org/officeDocument/2006/relationships/hyperlink" Target="https://shop.prosv.ru/katalog?FilterByArrtibuteId=6!2393" TargetMode="External"/><Relationship Id="rId55" Type="http://schemas.openxmlformats.org/officeDocument/2006/relationships/hyperlink" Target="https://shop.prosv.ru/katalog?FilterByArrtibuteId=3!2019" TargetMode="External"/><Relationship Id="rId63" Type="http://schemas.openxmlformats.org/officeDocument/2006/relationships/hyperlink" Target="https://shop.prosv.ru/katalog?FilterByArrtibuteId=6!8096" TargetMode="External"/><Relationship Id="rId68" Type="http://schemas.openxmlformats.org/officeDocument/2006/relationships/hyperlink" Target="https://shop.prosv.ru/katalog?FilterByArrtibuteId=3!58362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shop.prosv.ru/katalog?FilterByArrtibuteId=3!60072" TargetMode="External"/><Relationship Id="rId29" Type="http://schemas.openxmlformats.org/officeDocument/2006/relationships/hyperlink" Target="https://shop.prosv.ru/katalog?FilterByArrtibuteId=3!1341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hop.prosv.ru/katalog?FilterByArrtibuteId=3!7600" TargetMode="External"/><Relationship Id="rId24" Type="http://schemas.openxmlformats.org/officeDocument/2006/relationships/hyperlink" Target="https://shop.prosv.ru/katalog?FilterByArrtibuteId=3!93555" TargetMode="External"/><Relationship Id="rId32" Type="http://schemas.openxmlformats.org/officeDocument/2006/relationships/hyperlink" Target="https://shop.prosv.ru/katalog?FilterByArrtibuteId=3!7765" TargetMode="External"/><Relationship Id="rId37" Type="http://schemas.openxmlformats.org/officeDocument/2006/relationships/hyperlink" Target="https://shop.prosv.ru/katalog?FilterByArrtibuteId=6!2443" TargetMode="External"/><Relationship Id="rId40" Type="http://schemas.openxmlformats.org/officeDocument/2006/relationships/hyperlink" Target="https://shop.prosv.ru/katalog?FilterByArrtibuteId=3!1946" TargetMode="External"/><Relationship Id="rId45" Type="http://schemas.openxmlformats.org/officeDocument/2006/relationships/hyperlink" Target="https://shop.prosv.ru/katalog?FilterByArrtibuteId=3!7569" TargetMode="External"/><Relationship Id="rId53" Type="http://schemas.openxmlformats.org/officeDocument/2006/relationships/hyperlink" Target="https://shop.prosv.ru/katalog?FilterByArrtibuteId=3!7569" TargetMode="External"/><Relationship Id="rId58" Type="http://schemas.openxmlformats.org/officeDocument/2006/relationships/hyperlink" Target="https://shop.prosv.ru/katalog?FilterByArrtibuteId=6!2393" TargetMode="External"/><Relationship Id="rId66" Type="http://schemas.openxmlformats.org/officeDocument/2006/relationships/hyperlink" Target="https://shop.prosv.ru/katalog?FilterByArrtibuteId=6!809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hop.prosv.ru/katalog?FilterByArrtibuteId=3!7699" TargetMode="External"/><Relationship Id="rId23" Type="http://schemas.openxmlformats.org/officeDocument/2006/relationships/hyperlink" Target="https://shop.prosv.ru/katalog?FilterByArrtibuteId=6!2443" TargetMode="External"/><Relationship Id="rId28" Type="http://schemas.openxmlformats.org/officeDocument/2006/relationships/hyperlink" Target="https://shop.prosv.ru/katalog?FilterByArrtibuteId=3!93557" TargetMode="External"/><Relationship Id="rId36" Type="http://schemas.openxmlformats.org/officeDocument/2006/relationships/hyperlink" Target="https://shop.prosv.ru/katalog?FilterByArrtibuteId=3!13419" TargetMode="External"/><Relationship Id="rId49" Type="http://schemas.openxmlformats.org/officeDocument/2006/relationships/hyperlink" Target="https://shop.prosv.ru/katalog?FilterByArrtibuteId=3!7569" TargetMode="External"/><Relationship Id="rId57" Type="http://schemas.openxmlformats.org/officeDocument/2006/relationships/hyperlink" Target="https://shop.prosv.ru/katalog?FilterByArrtibuteId=3!7569" TargetMode="External"/><Relationship Id="rId61" Type="http://schemas.openxmlformats.org/officeDocument/2006/relationships/hyperlink" Target="https://shop.prosv.ru/katalog?FilterByArrtibuteId=3!73829" TargetMode="External"/><Relationship Id="rId10" Type="http://schemas.openxmlformats.org/officeDocument/2006/relationships/hyperlink" Target="https://shop.prosv.ru/katalog?FilterByArrtibuteId=6!2443" TargetMode="External"/><Relationship Id="rId19" Type="http://schemas.openxmlformats.org/officeDocument/2006/relationships/hyperlink" Target="https://shop.prosv.ru/katalog?FilterByArrtibuteId=3!7767" TargetMode="External"/><Relationship Id="rId31" Type="http://schemas.openxmlformats.org/officeDocument/2006/relationships/hyperlink" Target="https://shop.prosv.ru/katalog?FilterByArrtibuteId=3!93556" TargetMode="External"/><Relationship Id="rId44" Type="http://schemas.openxmlformats.org/officeDocument/2006/relationships/hyperlink" Target="https://shop.prosv.ru/katalog?FilterByArrtibuteId=3!1807" TargetMode="External"/><Relationship Id="rId52" Type="http://schemas.openxmlformats.org/officeDocument/2006/relationships/hyperlink" Target="https://shop.prosv.ru/katalog?FilterByArrtibuteId=3!1807" TargetMode="External"/><Relationship Id="rId60" Type="http://schemas.openxmlformats.org/officeDocument/2006/relationships/hyperlink" Target="https://shop.prosv.ru/katalog?FilterByArrtibuteId=3!7569" TargetMode="External"/><Relationship Id="rId65" Type="http://schemas.openxmlformats.org/officeDocument/2006/relationships/hyperlink" Target="https://shop.prosv.ru/katalog?FilterByArrtibuteId=6!809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shop.prosv.ru/katalog?FilterByArrtibuteId=3!93557" TargetMode="External"/><Relationship Id="rId22" Type="http://schemas.openxmlformats.org/officeDocument/2006/relationships/hyperlink" Target="https://shop.prosv.ru/katalog?FilterByArrtibuteId=3!13419" TargetMode="External"/><Relationship Id="rId27" Type="http://schemas.openxmlformats.org/officeDocument/2006/relationships/hyperlink" Target="https://shop.prosv.ru/katalog?FilterByArrtibuteId=3!7601" TargetMode="External"/><Relationship Id="rId30" Type="http://schemas.openxmlformats.org/officeDocument/2006/relationships/hyperlink" Target="https://shop.prosv.ru/katalog?FilterByArrtibuteId=6!2443" TargetMode="External"/><Relationship Id="rId35" Type="http://schemas.openxmlformats.org/officeDocument/2006/relationships/hyperlink" Target="https://shop.prosv.ru/katalog?FilterByArrtibuteId=3!93557" TargetMode="External"/><Relationship Id="rId43" Type="http://schemas.openxmlformats.org/officeDocument/2006/relationships/hyperlink" Target="https://shop.prosv.ru/katalog?FilterByArrtibuteId=3!2019" TargetMode="External"/><Relationship Id="rId48" Type="http://schemas.openxmlformats.org/officeDocument/2006/relationships/hyperlink" Target="https://shop.prosv.ru/katalog?FilterByArrtibuteId=3!1807" TargetMode="External"/><Relationship Id="rId56" Type="http://schemas.openxmlformats.org/officeDocument/2006/relationships/hyperlink" Target="https://shop.prosv.ru/katalog?FilterByArrtibuteId=3!1807" TargetMode="External"/><Relationship Id="rId64" Type="http://schemas.openxmlformats.org/officeDocument/2006/relationships/hyperlink" Target="https://shop.prosv.ru/katalog?FilterByArrtibuteId=6!8096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shop.prosv.ru/katalog?FilterByArrtibuteId=3!2019" TargetMode="External"/><Relationship Id="rId3" Type="http://schemas.openxmlformats.org/officeDocument/2006/relationships/styles" Target="styles.xml"/><Relationship Id="rId12" Type="http://schemas.openxmlformats.org/officeDocument/2006/relationships/hyperlink" Target="https://shop.prosv.ru/katalog?FilterByArrtibuteId=3!7766" TargetMode="External"/><Relationship Id="rId17" Type="http://schemas.openxmlformats.org/officeDocument/2006/relationships/hyperlink" Target="https://shop.prosv.ru/katalog?FilterByArrtibuteId=6!2443" TargetMode="External"/><Relationship Id="rId25" Type="http://schemas.openxmlformats.org/officeDocument/2006/relationships/hyperlink" Target="https://shop.prosv.ru/katalog?FilterByArrtibuteId=3!7766" TargetMode="External"/><Relationship Id="rId33" Type="http://schemas.openxmlformats.org/officeDocument/2006/relationships/hyperlink" Target="https://shop.prosv.ru/katalog?FilterByArrtibuteId=3!1946" TargetMode="External"/><Relationship Id="rId38" Type="http://schemas.openxmlformats.org/officeDocument/2006/relationships/hyperlink" Target="https://shop.prosv.ru/katalog?FilterByArrtibuteId=3!93556" TargetMode="External"/><Relationship Id="rId46" Type="http://schemas.openxmlformats.org/officeDocument/2006/relationships/hyperlink" Target="https://shop.prosv.ru/katalog?FilterByArrtibuteId=3!14831" TargetMode="External"/><Relationship Id="rId59" Type="http://schemas.openxmlformats.org/officeDocument/2006/relationships/hyperlink" Target="https://shop.prosv.ru/katalog?FilterByArrtibuteId=3!2019" TargetMode="External"/><Relationship Id="rId67" Type="http://schemas.openxmlformats.org/officeDocument/2006/relationships/hyperlink" Target="https://shop.prosv.ru/katalog?FilterByArrtibuteId=6!93307" TargetMode="External"/><Relationship Id="rId20" Type="http://schemas.openxmlformats.org/officeDocument/2006/relationships/hyperlink" Target="https://shop.prosv.ru/katalog?FilterByArrtibuteId=3!7503" TargetMode="External"/><Relationship Id="rId41" Type="http://schemas.openxmlformats.org/officeDocument/2006/relationships/hyperlink" Target="https://shop.prosv.ru/katalog?FilterByArrtibuteId=3!13419" TargetMode="External"/><Relationship Id="rId54" Type="http://schemas.openxmlformats.org/officeDocument/2006/relationships/hyperlink" Target="https://shop.prosv.ru/katalog?FilterByArrtibuteId=6!2393" TargetMode="External"/><Relationship Id="rId62" Type="http://schemas.openxmlformats.org/officeDocument/2006/relationships/hyperlink" Target="https://shop.prosv.ru/katalog?FilterByArrtibuteId=3!47191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95C12-B358-4F09-879F-445CEBAC9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1285</TotalTime>
  <Pages>1</Pages>
  <Words>10736</Words>
  <Characters>61198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Адодин</dc:creator>
  <cp:keywords/>
  <dc:description/>
  <cp:lastModifiedBy>Адодин</cp:lastModifiedBy>
  <cp:revision>131</cp:revision>
  <cp:lastPrinted>2023-04-19T03:50:00Z</cp:lastPrinted>
  <dcterms:created xsi:type="dcterms:W3CDTF">2019-01-21T02:06:00Z</dcterms:created>
  <dcterms:modified xsi:type="dcterms:W3CDTF">2023-04-19T03:55:00Z</dcterms:modified>
</cp:coreProperties>
</file>